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0" w:rsidRDefault="00AB4520" w:rsidP="00AB4520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AB452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352800" w:rsidRDefault="00332F87" w:rsidP="00AB4520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AB4520" w:rsidRPr="00352800">
        <w:rPr>
          <w:b/>
          <w:sz w:val="28"/>
          <w:szCs w:val="28"/>
        </w:rPr>
        <w:t xml:space="preserve"> УЛЬЯНОВСКОЙ ОБЛАСТИ</w:t>
      </w:r>
    </w:p>
    <w:p w:rsidR="00AB4520" w:rsidRPr="0035280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EA6AA9" w:rsidRDefault="00332F87" w:rsidP="00AB4520">
      <w:pPr>
        <w:ind w:left="1080" w:right="4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AB4520" w:rsidRPr="00EA6AA9" w:rsidRDefault="00AB4520" w:rsidP="00AB4520"/>
    <w:p w:rsidR="00AB4520" w:rsidRPr="00CA503A" w:rsidRDefault="00AB4520" w:rsidP="00AB4520">
      <w:pPr>
        <w:rPr>
          <w:sz w:val="32"/>
          <w:szCs w:val="32"/>
        </w:rPr>
      </w:pPr>
    </w:p>
    <w:p w:rsidR="00AB4520" w:rsidRDefault="00A22B79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4520">
        <w:rPr>
          <w:b/>
          <w:sz w:val="28"/>
          <w:szCs w:val="28"/>
        </w:rPr>
        <w:t xml:space="preserve"> внесении изменени</w:t>
      </w:r>
      <w:r w:rsidR="00C072D1">
        <w:rPr>
          <w:b/>
          <w:sz w:val="28"/>
          <w:szCs w:val="28"/>
        </w:rPr>
        <w:t>я</w:t>
      </w:r>
      <w:r w:rsidR="00AB4520">
        <w:rPr>
          <w:b/>
          <w:sz w:val="28"/>
          <w:szCs w:val="28"/>
        </w:rPr>
        <w:t xml:space="preserve"> в </w:t>
      </w:r>
      <w:r w:rsidR="00EC33BD">
        <w:rPr>
          <w:b/>
          <w:sz w:val="28"/>
          <w:szCs w:val="28"/>
        </w:rPr>
        <w:t>постановление</w:t>
      </w:r>
    </w:p>
    <w:p w:rsidR="00AB4520" w:rsidRDefault="00332F87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</w:t>
      </w:r>
      <w:r w:rsidR="00F90B0B">
        <w:rPr>
          <w:b/>
          <w:sz w:val="28"/>
          <w:szCs w:val="28"/>
        </w:rPr>
        <w:t xml:space="preserve"> Ульяновской области от </w:t>
      </w:r>
      <w:r>
        <w:rPr>
          <w:b/>
          <w:sz w:val="28"/>
          <w:szCs w:val="28"/>
        </w:rPr>
        <w:t>19.08.2015</w:t>
      </w:r>
      <w:r w:rsidR="00AB452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157</w:t>
      </w: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EC33BD" w:rsidP="00AB45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B4520">
        <w:rPr>
          <w:sz w:val="28"/>
          <w:szCs w:val="28"/>
        </w:rPr>
        <w:t xml:space="preserve"> о с т а </w:t>
      </w:r>
      <w:proofErr w:type="spellStart"/>
      <w:r w:rsidR="00AB4520">
        <w:rPr>
          <w:sz w:val="28"/>
          <w:szCs w:val="28"/>
        </w:rPr>
        <w:t>н</w:t>
      </w:r>
      <w:proofErr w:type="spellEnd"/>
      <w:r w:rsidR="00AB4520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ю</w:t>
      </w:r>
      <w:r w:rsidR="00AB4520">
        <w:rPr>
          <w:sz w:val="28"/>
          <w:szCs w:val="28"/>
        </w:rPr>
        <w:t>:</w:t>
      </w:r>
    </w:p>
    <w:p w:rsidR="00894116" w:rsidRDefault="00386403" w:rsidP="00335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520">
        <w:rPr>
          <w:sz w:val="28"/>
          <w:szCs w:val="28"/>
        </w:rPr>
        <w:t xml:space="preserve">Внести в </w:t>
      </w:r>
      <w:r w:rsidR="006F5979">
        <w:rPr>
          <w:sz w:val="28"/>
          <w:szCs w:val="28"/>
        </w:rPr>
        <w:t>пункт 5.9</w:t>
      </w:r>
      <w:r w:rsidR="0033543E">
        <w:rPr>
          <w:sz w:val="28"/>
          <w:szCs w:val="28"/>
        </w:rPr>
        <w:t xml:space="preserve"> </w:t>
      </w:r>
      <w:r w:rsidR="00560312">
        <w:rPr>
          <w:sz w:val="28"/>
          <w:szCs w:val="28"/>
        </w:rPr>
        <w:t xml:space="preserve">раздела 5 </w:t>
      </w:r>
      <w:r w:rsidR="00C7243E">
        <w:rPr>
          <w:sz w:val="28"/>
          <w:szCs w:val="28"/>
        </w:rPr>
        <w:t>Положения об Общественном совете</w:t>
      </w:r>
      <w:r w:rsidR="001D19D6">
        <w:rPr>
          <w:sz w:val="28"/>
          <w:szCs w:val="28"/>
        </w:rPr>
        <w:t xml:space="preserve">                </w:t>
      </w:r>
      <w:r w:rsidR="00C7243E">
        <w:rPr>
          <w:sz w:val="28"/>
          <w:szCs w:val="28"/>
        </w:rPr>
        <w:t>по поддержке средств массовой информации в Ульяновской области, утверждённого</w:t>
      </w:r>
      <w:r w:rsidR="00560312">
        <w:rPr>
          <w:sz w:val="28"/>
          <w:szCs w:val="28"/>
        </w:rPr>
        <w:t xml:space="preserve"> </w:t>
      </w:r>
      <w:r w:rsidR="0033543E">
        <w:rPr>
          <w:sz w:val="28"/>
          <w:szCs w:val="28"/>
        </w:rPr>
        <w:t>постановлени</w:t>
      </w:r>
      <w:r w:rsidR="00C7243E">
        <w:rPr>
          <w:sz w:val="28"/>
          <w:szCs w:val="28"/>
        </w:rPr>
        <w:t>ем</w:t>
      </w:r>
      <w:r w:rsidR="0033543E">
        <w:rPr>
          <w:sz w:val="28"/>
          <w:szCs w:val="28"/>
        </w:rPr>
        <w:t xml:space="preserve"> Губернатора Ульяновской области </w:t>
      </w:r>
      <w:r w:rsidR="001D19D6">
        <w:rPr>
          <w:sz w:val="28"/>
          <w:szCs w:val="28"/>
        </w:rPr>
        <w:t xml:space="preserve">                         </w:t>
      </w:r>
      <w:r w:rsidR="0033543E">
        <w:rPr>
          <w:sz w:val="28"/>
          <w:szCs w:val="28"/>
        </w:rPr>
        <w:t xml:space="preserve">от 19.08.2015 № 157 «Об Общественном совете по поддержке средств массовой информации в </w:t>
      </w:r>
      <w:r w:rsidR="001D19D6">
        <w:rPr>
          <w:sz w:val="28"/>
          <w:szCs w:val="28"/>
        </w:rPr>
        <w:t>У</w:t>
      </w:r>
      <w:r w:rsidR="0033543E">
        <w:rPr>
          <w:sz w:val="28"/>
          <w:szCs w:val="28"/>
        </w:rPr>
        <w:t>льяновской области»</w:t>
      </w:r>
      <w:r w:rsidR="00C7243E">
        <w:rPr>
          <w:sz w:val="28"/>
          <w:szCs w:val="28"/>
        </w:rPr>
        <w:t>,</w:t>
      </w:r>
      <w:r w:rsidR="0033543E">
        <w:rPr>
          <w:sz w:val="28"/>
          <w:szCs w:val="28"/>
        </w:rPr>
        <w:t xml:space="preserve"> изменение</w:t>
      </w:r>
      <w:r w:rsidR="00560312">
        <w:rPr>
          <w:sz w:val="28"/>
          <w:szCs w:val="28"/>
        </w:rPr>
        <w:t xml:space="preserve">, заменив </w:t>
      </w:r>
      <w:r w:rsidR="00C7243E">
        <w:rPr>
          <w:sz w:val="28"/>
          <w:szCs w:val="28"/>
        </w:rPr>
        <w:t xml:space="preserve">в нём </w:t>
      </w:r>
      <w:r w:rsidR="00560312">
        <w:rPr>
          <w:sz w:val="28"/>
          <w:szCs w:val="28"/>
        </w:rPr>
        <w:t>слов</w:t>
      </w:r>
      <w:r w:rsidR="006F5979">
        <w:rPr>
          <w:sz w:val="28"/>
          <w:szCs w:val="28"/>
        </w:rPr>
        <w:t>о</w:t>
      </w:r>
      <w:r w:rsidR="00560312">
        <w:rPr>
          <w:sz w:val="28"/>
          <w:szCs w:val="28"/>
        </w:rPr>
        <w:t xml:space="preserve"> </w:t>
      </w:r>
      <w:r w:rsidR="001D19D6">
        <w:rPr>
          <w:sz w:val="28"/>
          <w:szCs w:val="28"/>
        </w:rPr>
        <w:t xml:space="preserve">                         </w:t>
      </w:r>
      <w:r w:rsidR="00560312">
        <w:rPr>
          <w:sz w:val="28"/>
          <w:szCs w:val="28"/>
        </w:rPr>
        <w:t>«квартал» слов</w:t>
      </w:r>
      <w:r w:rsidR="006F5979">
        <w:rPr>
          <w:sz w:val="28"/>
          <w:szCs w:val="28"/>
        </w:rPr>
        <w:t>о</w:t>
      </w:r>
      <w:r w:rsidR="001D19D6">
        <w:rPr>
          <w:sz w:val="28"/>
          <w:szCs w:val="28"/>
        </w:rPr>
        <w:t>м</w:t>
      </w:r>
      <w:r w:rsidR="00560312">
        <w:rPr>
          <w:sz w:val="28"/>
          <w:szCs w:val="28"/>
        </w:rPr>
        <w:t xml:space="preserve"> «полугодие».</w:t>
      </w:r>
    </w:p>
    <w:p w:rsidR="00A87A3A" w:rsidRDefault="00A87A3A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на следующий день после</w:t>
      </w:r>
      <w:r w:rsidR="00A77470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опубликования.</w:t>
      </w:r>
      <w:r w:rsidR="00571530">
        <w:rPr>
          <w:sz w:val="28"/>
          <w:szCs w:val="28"/>
        </w:rPr>
        <w:t xml:space="preserve"> </w:t>
      </w:r>
    </w:p>
    <w:p w:rsidR="00AB452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25B" w:rsidRDefault="00A0025B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C58" w:rsidRDefault="00880C58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520" w:rsidRDefault="00A0025B" w:rsidP="00BC7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61400">
        <w:rPr>
          <w:sz w:val="28"/>
          <w:szCs w:val="28"/>
        </w:rPr>
        <w:t xml:space="preserve"> </w:t>
      </w:r>
      <w:r w:rsidR="00AB4520">
        <w:rPr>
          <w:sz w:val="28"/>
          <w:szCs w:val="28"/>
        </w:rPr>
        <w:t xml:space="preserve">области </w:t>
      </w:r>
      <w:r w:rsidR="00B61400">
        <w:rPr>
          <w:sz w:val="28"/>
          <w:szCs w:val="28"/>
        </w:rPr>
        <w:t xml:space="preserve"> </w:t>
      </w:r>
      <w:r w:rsidR="00AB452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С.И.Морозов</w:t>
      </w:r>
    </w:p>
    <w:p w:rsidR="00AB4520" w:rsidRDefault="00AB4520" w:rsidP="00E634B8">
      <w:pPr>
        <w:ind w:firstLine="709"/>
        <w:jc w:val="both"/>
        <w:rPr>
          <w:sz w:val="28"/>
          <w:szCs w:val="28"/>
        </w:rPr>
      </w:pPr>
    </w:p>
    <w:sectPr w:rsidR="00AB4520" w:rsidSect="001D19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C8"/>
    <w:rsid w:val="00027E2C"/>
    <w:rsid w:val="00070BF7"/>
    <w:rsid w:val="00092B88"/>
    <w:rsid w:val="00097F59"/>
    <w:rsid w:val="000A2205"/>
    <w:rsid w:val="000A35C0"/>
    <w:rsid w:val="000C5406"/>
    <w:rsid w:val="000D3624"/>
    <w:rsid w:val="000E2B7D"/>
    <w:rsid w:val="000E5E91"/>
    <w:rsid w:val="000F4193"/>
    <w:rsid w:val="00153859"/>
    <w:rsid w:val="001D19D6"/>
    <w:rsid w:val="0020690C"/>
    <w:rsid w:val="0028090A"/>
    <w:rsid w:val="002B0A00"/>
    <w:rsid w:val="002D4632"/>
    <w:rsid w:val="002E0322"/>
    <w:rsid w:val="00332F87"/>
    <w:rsid w:val="0033543E"/>
    <w:rsid w:val="00386403"/>
    <w:rsid w:val="003E4DAA"/>
    <w:rsid w:val="0040367D"/>
    <w:rsid w:val="00441504"/>
    <w:rsid w:val="00490746"/>
    <w:rsid w:val="004C6A93"/>
    <w:rsid w:val="00520775"/>
    <w:rsid w:val="005570B6"/>
    <w:rsid w:val="00560312"/>
    <w:rsid w:val="00571530"/>
    <w:rsid w:val="005959ED"/>
    <w:rsid w:val="005F44EB"/>
    <w:rsid w:val="00655BDE"/>
    <w:rsid w:val="00682780"/>
    <w:rsid w:val="006A4798"/>
    <w:rsid w:val="006B34B3"/>
    <w:rsid w:val="006D0E54"/>
    <w:rsid w:val="006F5979"/>
    <w:rsid w:val="00734A29"/>
    <w:rsid w:val="00753C38"/>
    <w:rsid w:val="0076148D"/>
    <w:rsid w:val="007C5F7C"/>
    <w:rsid w:val="008234CA"/>
    <w:rsid w:val="00875403"/>
    <w:rsid w:val="00880C58"/>
    <w:rsid w:val="00894116"/>
    <w:rsid w:val="008B1C77"/>
    <w:rsid w:val="008D0BC3"/>
    <w:rsid w:val="00933789"/>
    <w:rsid w:val="0096075E"/>
    <w:rsid w:val="00983AB6"/>
    <w:rsid w:val="00987E1E"/>
    <w:rsid w:val="00990776"/>
    <w:rsid w:val="009B1607"/>
    <w:rsid w:val="00A0025B"/>
    <w:rsid w:val="00A0745E"/>
    <w:rsid w:val="00A22B79"/>
    <w:rsid w:val="00A57A2A"/>
    <w:rsid w:val="00A77470"/>
    <w:rsid w:val="00A87A3A"/>
    <w:rsid w:val="00AB4520"/>
    <w:rsid w:val="00AB58B4"/>
    <w:rsid w:val="00AD4044"/>
    <w:rsid w:val="00AE3A17"/>
    <w:rsid w:val="00B17C7C"/>
    <w:rsid w:val="00B24B65"/>
    <w:rsid w:val="00B34CC8"/>
    <w:rsid w:val="00B61400"/>
    <w:rsid w:val="00BC3BC4"/>
    <w:rsid w:val="00BC71B6"/>
    <w:rsid w:val="00BD0DF7"/>
    <w:rsid w:val="00BE01A4"/>
    <w:rsid w:val="00BF1FA6"/>
    <w:rsid w:val="00C072D1"/>
    <w:rsid w:val="00C14F34"/>
    <w:rsid w:val="00C35C14"/>
    <w:rsid w:val="00C47A76"/>
    <w:rsid w:val="00C545DD"/>
    <w:rsid w:val="00C7243E"/>
    <w:rsid w:val="00CE2A32"/>
    <w:rsid w:val="00CF7D13"/>
    <w:rsid w:val="00D63FEF"/>
    <w:rsid w:val="00D949F3"/>
    <w:rsid w:val="00DB3E5E"/>
    <w:rsid w:val="00DD0182"/>
    <w:rsid w:val="00E35405"/>
    <w:rsid w:val="00E37241"/>
    <w:rsid w:val="00E634B8"/>
    <w:rsid w:val="00EB7505"/>
    <w:rsid w:val="00EC33BD"/>
    <w:rsid w:val="00ED12D8"/>
    <w:rsid w:val="00EF7A4F"/>
    <w:rsid w:val="00F34518"/>
    <w:rsid w:val="00F8499C"/>
    <w:rsid w:val="00F90B0B"/>
    <w:rsid w:val="00FD62CB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3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691</Characters>
  <Application>Microsoft Office Word</Application>
  <DocSecurity>0</DocSecurity>
  <Lines>62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2019-05-07T10:26:00Z</cp:lastPrinted>
  <dcterms:created xsi:type="dcterms:W3CDTF">2019-05-07T10:19:00Z</dcterms:created>
  <dcterms:modified xsi:type="dcterms:W3CDTF">2019-05-07T10:19:00Z</dcterms:modified>
</cp:coreProperties>
</file>