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78" w:rsidRPr="00DE22E8" w:rsidRDefault="00F21078" w:rsidP="002120F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22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</w:t>
      </w:r>
    </w:p>
    <w:p w:rsidR="00355B57" w:rsidRPr="00DE22E8" w:rsidRDefault="00355B57" w:rsidP="002D1107">
      <w:pPr>
        <w:shd w:val="clear" w:color="auto" w:fill="BDD6EE" w:themeFill="accent1" w:themeFillTint="66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22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ПРОГРАММА</w:t>
      </w:r>
    </w:p>
    <w:p w:rsidR="009B3251" w:rsidRDefault="00BC4CA0" w:rsidP="002D1107">
      <w:pPr>
        <w:shd w:val="clear" w:color="auto" w:fill="BDD6EE" w:themeFill="accent1" w:themeFillTint="66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22E8">
        <w:rPr>
          <w:rFonts w:ascii="PT Astra Serif" w:hAnsi="PT Astra Serif" w:cs="Times New Roman"/>
          <w:b/>
          <w:bCs/>
          <w:sz w:val="28"/>
          <w:szCs w:val="28"/>
          <w:lang w:val="en-US"/>
        </w:rPr>
        <w:t>VII</w:t>
      </w:r>
      <w:r w:rsidR="00355B57" w:rsidRPr="00DE22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Симбирского Губернского Пасхального фестиваля</w:t>
      </w:r>
      <w:r w:rsidRPr="00DE22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Pr="00DE22E8">
        <w:rPr>
          <w:rFonts w:ascii="PT Astra Serif" w:hAnsi="PT Astra Serif" w:cs="Times New Roman"/>
          <w:b/>
          <w:bCs/>
          <w:sz w:val="28"/>
          <w:szCs w:val="28"/>
        </w:rPr>
        <w:t xml:space="preserve">посвящённого 800-летию со дня рождения </w:t>
      </w:r>
    </w:p>
    <w:p w:rsidR="00BC4CA0" w:rsidRPr="00DE22E8" w:rsidRDefault="00BC4CA0" w:rsidP="002D1107">
      <w:pPr>
        <w:shd w:val="clear" w:color="auto" w:fill="BDD6EE" w:themeFill="accent1" w:themeFillTint="66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22E8">
        <w:rPr>
          <w:rFonts w:ascii="PT Astra Serif" w:hAnsi="PT Astra Serif" w:cs="Times New Roman"/>
          <w:b/>
          <w:bCs/>
          <w:sz w:val="28"/>
          <w:szCs w:val="28"/>
        </w:rPr>
        <w:t>святого благоверного князя Александра Невского</w:t>
      </w:r>
    </w:p>
    <w:p w:rsidR="00BC4CA0" w:rsidRDefault="00BC4CA0" w:rsidP="002D1107">
      <w:pPr>
        <w:shd w:val="clear" w:color="auto" w:fill="BDD6EE" w:themeFill="accent1" w:themeFillTint="66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E22E8">
        <w:rPr>
          <w:rFonts w:ascii="PT Astra Serif" w:hAnsi="PT Astra Serif" w:cs="Times New Roman"/>
          <w:b/>
          <w:bCs/>
          <w:sz w:val="28"/>
          <w:szCs w:val="28"/>
        </w:rPr>
        <w:t>(2-13 мая 2021 года)</w:t>
      </w:r>
    </w:p>
    <w:p w:rsidR="006D3843" w:rsidRPr="00191792" w:rsidRDefault="006D3843" w:rsidP="00A21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tblpX="102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827"/>
        <w:gridCol w:w="10489"/>
      </w:tblGrid>
      <w:tr w:rsidR="006065AE" w:rsidRPr="00DE22E8" w:rsidTr="009B3251">
        <w:tc>
          <w:tcPr>
            <w:tcW w:w="15304" w:type="dxa"/>
            <w:gridSpan w:val="3"/>
            <w:shd w:val="clear" w:color="auto" w:fill="F4B083" w:themeFill="accent2" w:themeFillTint="99"/>
          </w:tcPr>
          <w:p w:rsidR="006065AE" w:rsidRPr="00DE22E8" w:rsidRDefault="006065AE" w:rsidP="009B32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color w:val="632423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ОТКРЫТИЕ ФЕСТИВАЛЯ</w:t>
            </w:r>
          </w:p>
        </w:tc>
      </w:tr>
      <w:tr w:rsidR="00355B57" w:rsidRPr="00DE22E8" w:rsidTr="009B3251">
        <w:tc>
          <w:tcPr>
            <w:tcW w:w="988" w:type="dxa"/>
            <w:shd w:val="clear" w:color="auto" w:fill="auto"/>
          </w:tcPr>
          <w:p w:rsidR="00355B57" w:rsidRPr="00DE22E8" w:rsidRDefault="00355B57" w:rsidP="009B325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55B57" w:rsidRPr="00DE22E8" w:rsidRDefault="00BC4CA0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02 мая</w:t>
            </w:r>
            <w:r w:rsidR="00355B57"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</w:t>
            </w:r>
            <w:r w:rsidR="00355B57" w:rsidRPr="00DE22E8">
              <w:rPr>
                <w:rFonts w:ascii="PT Astra Serif" w:eastAsia="Times New Roman" w:hAnsi="PT Astra Serif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воскресенье</w:t>
            </w:r>
          </w:p>
          <w:p w:rsidR="00355B57" w:rsidRPr="007547EA" w:rsidRDefault="007547EA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7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13.00</w:t>
            </w:r>
          </w:p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Дворец дружбы народов</w:t>
            </w:r>
          </w:p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«Губернаторский»</w:t>
            </w:r>
          </w:p>
        </w:tc>
        <w:tc>
          <w:tcPr>
            <w:tcW w:w="10489" w:type="dxa"/>
          </w:tcPr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316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Областной духовный праздник</w:t>
            </w: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«Пасхальный благовест» </w:t>
            </w:r>
          </w:p>
          <w:p w:rsidR="00355B57" w:rsidRPr="00DE22E8" w:rsidRDefault="00355B57" w:rsidP="009B32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DE22E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Большой праздничный концерт, посвящённый Светлому празднику Пасхи </w:t>
            </w:r>
          </w:p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  <w:t xml:space="preserve">с участием </w:t>
            </w:r>
            <w:r w:rsidRPr="00DE22E8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DE22E8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итрополита Симбирского и Новоспасского </w:t>
            </w:r>
            <w:r w:rsidR="00BC4CA0" w:rsidRPr="00DE22E8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Лонгина</w:t>
            </w:r>
          </w:p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Концертная программа с участием творческих коллективов ОГБУК ЦНК и приглашенных артистов</w:t>
            </w:r>
          </w:p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55B57" w:rsidRPr="00DE22E8" w:rsidRDefault="00355B57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Звонильная программа «Симбирские колокола» в Храмах Симбирской митрополии в городе Ульяновске и области</w:t>
            </w:r>
          </w:p>
          <w:p w:rsidR="00355B57" w:rsidRPr="00DE22E8" w:rsidRDefault="00F21078" w:rsidP="009B3251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Время уточняется</w:t>
            </w:r>
          </w:p>
        </w:tc>
      </w:tr>
      <w:tr w:rsidR="000A7FA1" w:rsidRPr="00DE22E8" w:rsidTr="009B3251">
        <w:tc>
          <w:tcPr>
            <w:tcW w:w="15304" w:type="dxa"/>
            <w:gridSpan w:val="3"/>
            <w:shd w:val="clear" w:color="auto" w:fill="F4B083" w:themeFill="accent2" w:themeFillTint="99"/>
          </w:tcPr>
          <w:p w:rsidR="000A7FA1" w:rsidRPr="00DE22E8" w:rsidRDefault="00E02D72" w:rsidP="009B32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29080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ПРАЗДНИЧНАЯ </w:t>
            </w:r>
            <w:r w:rsidR="00B70067" w:rsidRPr="0029080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КОНЦЕРТНАЯ</w:t>
            </w:r>
            <w:r w:rsidR="000A7FA1"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ПРОГРАММА</w:t>
            </w:r>
          </w:p>
        </w:tc>
      </w:tr>
      <w:tr w:rsidR="00AD5D0F" w:rsidRPr="00DE22E8" w:rsidTr="009B3251">
        <w:tc>
          <w:tcPr>
            <w:tcW w:w="988" w:type="dxa"/>
          </w:tcPr>
          <w:p w:rsidR="00AD5D0F" w:rsidRPr="00DE22E8" w:rsidRDefault="00AD5D0F" w:rsidP="00AD5D0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D5D0F" w:rsidRPr="00DE22E8" w:rsidRDefault="00AD5D0F" w:rsidP="00AD5D0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02 мая,</w:t>
            </w:r>
            <w:r w:rsidRPr="00DE22E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воскресенье</w:t>
            </w:r>
          </w:p>
          <w:p w:rsidR="00AD5D0F" w:rsidRPr="00DE22E8" w:rsidRDefault="00AD5D0F" w:rsidP="00AD5D0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15.00</w:t>
            </w:r>
          </w:p>
          <w:p w:rsidR="00AD5D0F" w:rsidRPr="00DE22E8" w:rsidRDefault="00AD5D0F" w:rsidP="00AD5D0F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DE22E8">
              <w:rPr>
                <w:rFonts w:ascii="PT Astra Serif" w:hAnsi="PT Astra Serif" w:cs="Times New Roman"/>
                <w:sz w:val="24"/>
                <w:szCs w:val="24"/>
              </w:rPr>
              <w:t>Дворец творчества детей и молодёжи</w:t>
            </w:r>
          </w:p>
          <w:p w:rsidR="00AD5D0F" w:rsidRPr="00DE22E8" w:rsidRDefault="00AD5D0F" w:rsidP="00AD5D0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AD5D0F" w:rsidRPr="004F572F" w:rsidRDefault="00AD5D0F" w:rsidP="00AD5D0F">
            <w:pPr>
              <w:spacing w:after="0" w:line="240" w:lineRule="auto"/>
              <w:contextualSpacing/>
              <w:rPr>
                <w:rFonts w:ascii="PT Astra Serif" w:eastAsia="SimSun" w:hAnsi="PT Astra Serif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22E8">
              <w:rPr>
                <w:rFonts w:ascii="PT Astra Serif" w:eastAsia="SimSun" w:hAnsi="PT Astra Serif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«Радость жить!» </w:t>
            </w:r>
            <w:r w:rsidRPr="004F572F">
              <w:rPr>
                <w:rFonts w:ascii="PT Astra Serif" w:eastAsia="SimSun" w:hAnsi="PT Astra Serif" w:cs="Times New Roman"/>
                <w:b/>
                <w:kern w:val="1"/>
                <w:sz w:val="24"/>
                <w:szCs w:val="24"/>
                <w:lang w:eastAsia="hi-IN" w:bidi="hi-IN"/>
              </w:rPr>
              <w:t>Пасхальный концерт</w:t>
            </w:r>
          </w:p>
          <w:p w:rsidR="00AD5D0F" w:rsidRPr="00DE22E8" w:rsidRDefault="00AD5D0F" w:rsidP="00AD5D0F">
            <w:pPr>
              <w:spacing w:after="0" w:line="240" w:lineRule="auto"/>
              <w:contextualSpacing/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</w:pPr>
            <w:r w:rsidRPr="00DE22E8"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  <w:t>Музыкально-литературная композиция по Пасхальному рассказу И. Островного</w:t>
            </w:r>
          </w:p>
          <w:p w:rsidR="00AD5D0F" w:rsidRPr="00DE22E8" w:rsidRDefault="00AD5D0F" w:rsidP="00AD5D0F">
            <w:pPr>
              <w:spacing w:after="0" w:line="240" w:lineRule="auto"/>
              <w:contextualSpacing/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</w:pPr>
            <w:r w:rsidRPr="00DE22E8"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губернаторский оркестр русских народных инструментов</w:t>
            </w:r>
          </w:p>
          <w:p w:rsidR="00AD5D0F" w:rsidRPr="00DE22E8" w:rsidRDefault="00AD5D0F" w:rsidP="00AD5D0F">
            <w:pPr>
              <w:spacing w:after="0" w:line="240" w:lineRule="auto"/>
              <w:contextualSpacing/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</w:pPr>
            <w:r w:rsidRPr="00DE22E8"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  <w:t>Художественный руководитель и главный дирижёр – Артем Белов</w:t>
            </w:r>
          </w:p>
          <w:p w:rsidR="00AD5D0F" w:rsidRPr="00DE22E8" w:rsidRDefault="0089175D" w:rsidP="00AD5D0F">
            <w:pPr>
              <w:spacing w:after="0" w:line="240" w:lineRule="auto"/>
              <w:contextualSpacing/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</w:pPr>
            <w:r w:rsidRPr="00A60751">
              <w:rPr>
                <w:rFonts w:ascii="PT Astra Serif" w:hAnsi="PT Astra Serif"/>
                <w:i/>
                <w:sz w:val="24"/>
                <w:szCs w:val="24"/>
              </w:rPr>
              <w:t>Солистка – Ольга Мартьянова (Сызрань, сопрано)</w:t>
            </w:r>
          </w:p>
          <w:p w:rsidR="00AD5D0F" w:rsidRPr="00DE22E8" w:rsidRDefault="00AD5D0F" w:rsidP="00AD5D0F">
            <w:pPr>
              <w:spacing w:after="0" w:line="240" w:lineRule="auto"/>
              <w:contextualSpacing/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</w:pPr>
            <w:r w:rsidRPr="00DE22E8">
              <w:rPr>
                <w:rFonts w:ascii="PT Astra Serif" w:eastAsia="SimSun" w:hAnsi="PT Astra Serif" w:cs="Times New Roman"/>
                <w:kern w:val="1"/>
                <w:sz w:val="24"/>
                <w:szCs w:val="24"/>
                <w:lang w:eastAsia="hi-IN" w:bidi="hi-IN"/>
              </w:rPr>
              <w:t>Текст читает Лилиана Черновалова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DE22E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03 мая, </w:t>
            </w:r>
            <w:r w:rsidR="00F41A7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  <w:p w:rsidR="00F25043" w:rsidRPr="00DE22E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  <w:p w:rsidR="00F25043" w:rsidRPr="00DE22E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Дворец дружбы народов</w:t>
            </w:r>
          </w:p>
          <w:p w:rsidR="00F25043" w:rsidRPr="00DE22E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«Губернаторский»</w:t>
            </w:r>
          </w:p>
        </w:tc>
        <w:tc>
          <w:tcPr>
            <w:tcW w:w="10489" w:type="dxa"/>
          </w:tcPr>
          <w:p w:rsidR="00F25043" w:rsidRPr="004F572F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F572F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 800-летию со дня рождения Александра Невского</w:t>
            </w:r>
          </w:p>
          <w:p w:rsidR="00F25043" w:rsidRPr="004F572F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F572F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 130-летию со дня рождения Сергея Прокофьева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F572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«Александр Невский»</w:t>
            </w:r>
          </w:p>
          <w:p w:rsidR="00F25043" w:rsidRPr="004F572F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F57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Ульяновский государственный академический симфонический оркестр «Губернаторский» </w:t>
            </w:r>
          </w:p>
          <w:p w:rsidR="00F25043" w:rsidRPr="004F572F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F57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Художественный руководитель и главный дирижер – Илья Дербилов</w:t>
            </w:r>
          </w:p>
          <w:p w:rsidR="00F25043" w:rsidRPr="004F572F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F57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Солисты:</w:t>
            </w:r>
          </w:p>
          <w:p w:rsidR="00AC3D09" w:rsidRPr="00E07528" w:rsidRDefault="00AC3D09" w:rsidP="00AC3D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>Солисты: Заслуженный артист России Никита Борисоглебский</w:t>
            </w:r>
          </w:p>
          <w:p w:rsidR="00AC3D09" w:rsidRPr="00E07528" w:rsidRDefault="00AC3D09" w:rsidP="00AC3D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(скрипка, Москва),</w:t>
            </w:r>
          </w:p>
          <w:p w:rsidR="00AC3D09" w:rsidRDefault="00AC3D09" w:rsidP="00AC3D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>Лауреат международных конкурсов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Анастасия Вечёркина </w:t>
            </w:r>
          </w:p>
          <w:p w:rsidR="00AC3D09" w:rsidRPr="00E07528" w:rsidRDefault="00AC3D09" w:rsidP="00AC3D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(</w:t>
            </w: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>меццо-сопрано, С</w:t>
            </w:r>
            <w:r w:rsidR="00D86921">
              <w:rPr>
                <w:rFonts w:ascii="Times New Roman" w:eastAsia="SimSun" w:hAnsi="Times New Roman"/>
                <w:kern w:val="1"/>
                <w:lang w:eastAsia="hi-IN" w:bidi="hi-IN"/>
              </w:rPr>
              <w:t>амара</w:t>
            </w: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  <w:p w:rsidR="00F25043" w:rsidRPr="00DE22E8" w:rsidRDefault="00AC3D09" w:rsidP="00AC3D0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Хор студентов и преподавателей Ульяновского государственного университета Художественный руководитель 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-</w:t>
            </w:r>
            <w:r w:rsidRPr="00E07528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заслуженный работник культуры РФ Лариса Филянина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04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72F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F25043" w:rsidRPr="004F572F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 МО «Чердаклинский район»,</w:t>
            </w:r>
          </w:p>
          <w:p w:rsidR="00F25043" w:rsidRPr="004F572F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0489" w:type="dxa"/>
          </w:tcPr>
          <w:p w:rsidR="00F25043" w:rsidRPr="004F572F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концерт Ансамбль медных духовых инструментов «Волга-Брасс»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05 или 06 мая</w:t>
            </w:r>
          </w:p>
          <w:p w:rsidR="00F25043" w:rsidRPr="004F572F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МО «город Димитровград»,</w:t>
            </w:r>
          </w:p>
          <w:p w:rsidR="00F25043" w:rsidRPr="004F572F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</w:p>
        </w:tc>
        <w:tc>
          <w:tcPr>
            <w:tcW w:w="10489" w:type="dxa"/>
          </w:tcPr>
          <w:p w:rsidR="00F25043" w:rsidRPr="004F572F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«Пасхальный сувенир»</w:t>
            </w:r>
          </w:p>
          <w:p w:rsidR="00F25043" w:rsidRPr="004F572F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Джаз-ансамбль «Академик Бэнд»</w:t>
            </w:r>
          </w:p>
          <w:p w:rsidR="00F25043" w:rsidRPr="004F572F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A079FE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079FE">
              <w:rPr>
                <w:rFonts w:ascii="Times New Roman" w:hAnsi="Times New Roman" w:cs="Times New Roman"/>
                <w:b/>
                <w:sz w:val="24"/>
                <w:szCs w:val="24"/>
              </w:rPr>
              <w:t>8 мая,</w:t>
            </w:r>
            <w:r w:rsidRPr="00A079FE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ТРЦ «Аквамолл»</w:t>
            </w:r>
          </w:p>
        </w:tc>
        <w:tc>
          <w:tcPr>
            <w:tcW w:w="10489" w:type="dxa"/>
          </w:tcPr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день в Аквамолле в рамках Пасхального фестиваля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идет» 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губернаторский оркестр русских народных инструментов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и главный дирижёр – Артем Белов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sz w:val="24"/>
                <w:szCs w:val="24"/>
              </w:rPr>
              <w:t>Концертный детский хор «Апрель»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sz w:val="24"/>
                <w:szCs w:val="24"/>
              </w:rPr>
              <w:t xml:space="preserve">Хоровой школы им. Михайлусова 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sz w:val="24"/>
                <w:szCs w:val="24"/>
              </w:rPr>
              <w:t>г. Димитровграда</w:t>
            </w:r>
          </w:p>
          <w:p w:rsidR="00F25043" w:rsidRPr="00A0661C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C">
              <w:rPr>
                <w:rFonts w:ascii="Times New Roman" w:hAnsi="Times New Roman" w:cs="Times New Roman"/>
                <w:sz w:val="24"/>
                <w:szCs w:val="24"/>
              </w:rPr>
              <w:t>Хор студентов и преподавателей Ульяновского государственного университета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E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понедельник  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НКЦ им. Славского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 xml:space="preserve"> г. Димитровград</w:t>
            </w:r>
          </w:p>
        </w:tc>
        <w:tc>
          <w:tcPr>
            <w:tcW w:w="10489" w:type="dxa"/>
          </w:tcPr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Песни и музыка И. О. Дунаевского</w:t>
            </w:r>
          </w:p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3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Ульяновский государственный губернаторский оркестр русских народных инструментов</w:t>
            </w:r>
          </w:p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3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Художественный руководитель и главный дирижёр – Артем Белов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Концертный детский хор «Апрель»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 xml:space="preserve">Хоровой школы им. Михайлусова </w:t>
            </w:r>
          </w:p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г. Димитровграда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A079FE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FE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9F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МО «Тереньгульский район»,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с.Подкуровка</w:t>
            </w:r>
          </w:p>
        </w:tc>
        <w:tc>
          <w:tcPr>
            <w:tcW w:w="10489" w:type="dxa"/>
          </w:tcPr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«Пасхальный перезвон»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Ансамбль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инструментов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 xml:space="preserve"> «Садко»</w:t>
            </w:r>
          </w:p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A079FE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FE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9F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МО «Тереньгульский район»,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с.Солдатская Ташла</w:t>
            </w:r>
          </w:p>
        </w:tc>
        <w:tc>
          <w:tcPr>
            <w:tcW w:w="10489" w:type="dxa"/>
          </w:tcPr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«Пасхальный перезвон»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Ансамбль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инструментов</w:t>
            </w:r>
          </w:p>
          <w:p w:rsidR="00F25043" w:rsidRPr="00B23A94" w:rsidRDefault="00F25043" w:rsidP="00F25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4">
              <w:rPr>
                <w:rFonts w:ascii="Times New Roman" w:hAnsi="Times New Roman" w:cs="Times New Roman"/>
                <w:sz w:val="24"/>
                <w:szCs w:val="24"/>
              </w:rPr>
              <w:t xml:space="preserve"> «Садко»</w:t>
            </w:r>
          </w:p>
          <w:p w:rsidR="00F25043" w:rsidRPr="00B23A94" w:rsidRDefault="00F25043" w:rsidP="00F2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PT Astra Serif" w:eastAsia="Calibri" w:hAnsi="PT Astra Serif" w:cs="Times New Roman"/>
                <w:b/>
                <w:color w:val="632423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2B2F6A">
              <w:rPr>
                <w:rFonts w:ascii="PT Astra Serif" w:hAnsi="PT Astra Serif"/>
                <w:b/>
                <w:sz w:val="24"/>
                <w:szCs w:val="24"/>
              </w:rPr>
              <w:t>13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B2F6A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DE22E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E22E8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F25043" w:rsidRPr="00DE22E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E22E8">
              <w:rPr>
                <w:rFonts w:ascii="PT Astra Serif" w:hAnsi="PT Astra Serif"/>
                <w:sz w:val="24"/>
                <w:szCs w:val="24"/>
              </w:rPr>
              <w:t>Концертный зал ОГБПОУ «</w:t>
            </w:r>
            <w:r>
              <w:rPr>
                <w:rFonts w:ascii="PT Astra Serif" w:hAnsi="PT Astra Serif"/>
                <w:sz w:val="24"/>
                <w:szCs w:val="24"/>
              </w:rPr>
              <w:t>Димитровградский музыкальный колледж</w:t>
            </w:r>
            <w:r w:rsidRPr="00DE22E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0489" w:type="dxa"/>
          </w:tcPr>
          <w:p w:rsidR="00B70067" w:rsidRPr="009672B9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70067" w:rsidRPr="0096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Русь великая, Русь раздольная»</w:t>
            </w:r>
          </w:p>
          <w:p w:rsidR="006D3843" w:rsidRDefault="00B70067" w:rsidP="00F25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2B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25043" w:rsidRPr="009672B9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для жителей г. Димитровграда в виртуальном концертном зале Димитровградского музыкального колледжа к 800-летию со дня рождения А. Невского.</w:t>
            </w:r>
          </w:p>
          <w:p w:rsidR="00F25043" w:rsidRPr="009672B9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2B9">
              <w:rPr>
                <w:rFonts w:ascii="Times New Roman" w:hAnsi="Times New Roman" w:cs="Times New Roman"/>
                <w:sz w:val="24"/>
                <w:szCs w:val="24"/>
              </w:rPr>
              <w:t>В программе: музыка А. Бородина, С. Рахманинова, С. Прокофьева. Ведущая – музыковед Татьяна Сухацкая.</w:t>
            </w:r>
          </w:p>
        </w:tc>
      </w:tr>
      <w:tr w:rsidR="00F25043" w:rsidRPr="00DE22E8" w:rsidTr="009B3251">
        <w:tc>
          <w:tcPr>
            <w:tcW w:w="15304" w:type="dxa"/>
            <w:gridSpan w:val="3"/>
            <w:shd w:val="clear" w:color="auto" w:fill="F4B083" w:themeFill="accent2" w:themeFillTint="99"/>
          </w:tcPr>
          <w:p w:rsidR="00F25043" w:rsidRPr="00DE22E8" w:rsidRDefault="00F25043" w:rsidP="00F250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ПРАЗДНИЧНАЯ ПАСХАЛЬНАЯ ПРОГРАММА</w:t>
            </w:r>
          </w:p>
        </w:tc>
      </w:tr>
      <w:tr w:rsidR="00F25043" w:rsidRPr="00DE22E8" w:rsidTr="009B3251">
        <w:tc>
          <w:tcPr>
            <w:tcW w:w="15304" w:type="dxa"/>
            <w:gridSpan w:val="3"/>
            <w:shd w:val="clear" w:color="auto" w:fill="FBE4D5" w:themeFill="accent2" w:themeFillTint="33"/>
          </w:tcPr>
          <w:p w:rsidR="00F25043" w:rsidRPr="002318C0" w:rsidRDefault="00F25043" w:rsidP="00F250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2318C0">
              <w:rPr>
                <w:rFonts w:ascii="PT Astra Serif" w:eastAsia="Times New Roman" w:hAnsi="PT Astra Serif" w:cs="Times New Roman"/>
                <w:b/>
                <w:sz w:val="24"/>
                <w:szCs w:val="28"/>
                <w:lang w:eastAsia="ru-RU"/>
              </w:rPr>
              <w:t>Праздничный вокально-хоровой, танцевальный марафон пройдёт во всех муниципальных образованиях Ульяновской области в учреждениях образования, детских школах искусства и домах культуры.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b/>
                <w:sz w:val="24"/>
                <w:szCs w:val="24"/>
              </w:rPr>
              <w:t>02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F25043" w:rsidRPr="00AB7721" w:rsidRDefault="00F25043" w:rsidP="00F25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Территория </w:t>
            </w:r>
            <w:r w:rsidRPr="003C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 – Никольского </w:t>
            </w:r>
            <w:r w:rsidRPr="003C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храма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C5D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«Светлый </w:t>
            </w:r>
            <w:r w:rsidRPr="003C5D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праздник</w:t>
            </w:r>
            <w:r w:rsidRPr="003C5D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3C5D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Пасхи</w:t>
            </w:r>
            <w:r w:rsidRPr="003C5D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Праздничное мероприятие для детей </w:t>
            </w:r>
          </w:p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Pr="003C5D7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игры, мастер – классы, спортивные игры</w:t>
            </w:r>
          </w:p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b/>
                <w:sz w:val="24"/>
                <w:szCs w:val="24"/>
              </w:rPr>
              <w:t>02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25043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sz w:val="24"/>
                <w:szCs w:val="24"/>
              </w:rPr>
              <w:t>Концертный зал ЦКиД «Восход»</w:t>
            </w:r>
          </w:p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г.Димитровград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концерт «Светлое Воскресение»</w:t>
            </w:r>
          </w:p>
          <w:p w:rsidR="00F25043" w:rsidRPr="003C5D72" w:rsidRDefault="00F25043" w:rsidP="00F2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sz w:val="24"/>
                <w:szCs w:val="24"/>
              </w:rPr>
              <w:t>В программе: Солисты и коллективы ДШИ. Солисты, изучающие основы православной культуры.  Хор русской песни ЦКиД «Восход», ансамбль танца</w:t>
            </w:r>
          </w:p>
          <w:p w:rsidR="00F25043" w:rsidRPr="003C5D72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2">
              <w:rPr>
                <w:rFonts w:ascii="Times New Roman" w:hAnsi="Times New Roman" w:cs="Times New Roman"/>
                <w:sz w:val="24"/>
                <w:szCs w:val="24"/>
              </w:rPr>
              <w:t>«Россияночка» ансамбль   танца  «Юность», ансамбль народной песни «Русские праздники»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2318C0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C0">
              <w:rPr>
                <w:rFonts w:ascii="Times New Roman" w:hAnsi="Times New Roman" w:cs="Times New Roman"/>
                <w:b/>
                <w:sz w:val="24"/>
                <w:szCs w:val="24"/>
              </w:rPr>
              <w:t>04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20FB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F25043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25043" w:rsidRPr="00E72B98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 xml:space="preserve">г.т. Мулловка,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 район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E72B98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>Сольный концерт оркестра ГАПиТ «ВОЛГА»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2120FB" w:rsidRDefault="00F25043" w:rsidP="00F25043">
            <w:pPr>
              <w:pStyle w:val="ac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2120F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05 мая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, </w:t>
            </w:r>
            <w:r w:rsidRPr="002120FB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среда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17.30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МБУ ДО ДШИ им.А.В.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Отчетный концерт хоров и ансамблей «Пасхальным счастьем сердце переполнено», в рамках VII Симбирского Губернского Пасхального фестиваля, посвященного 800-летию со дня рождения святого благоверного князя Александра Невского.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С приглашением Настоятеля Храма Александра Невского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 w:cs="Arial"/>
                <w:sz w:val="24"/>
                <w:szCs w:val="24"/>
                <w:lang w:eastAsia="ru-RU"/>
              </w:rPr>
              <w:t>П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риобщение участников и слушателей концерта к христианским духовным ценностям, воспитание любви к хоровому искусству, повышение художественного уровня и исполнительского мастерства учащихся.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В концертной программе пасхального концерта прозвучат хоровые произведения разных стилей и жанров: духовные песнопения, произведения композиторов-классиков, народные и современные песни.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Старший хор «Лира»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Вокальный ансамбль мальчиков «Ровесники, Сводный хор, Хор ФГТ «Жаворонок»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Средний хор «Алые паруса»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Младший хор «Улыбка»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Фольклорный ансамбль «Малиновка»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Младший ансамбль «Изюминки»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B2F6A">
              <w:rPr>
                <w:rFonts w:ascii="PT Astra Serif" w:hAnsi="PT Astra Serif"/>
                <w:b/>
                <w:sz w:val="24"/>
                <w:szCs w:val="24"/>
              </w:rPr>
              <w:t>05 мая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2120FB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среда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6A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 ДО «Губернаторская школа искусств для одаренных детей»</w:t>
            </w:r>
          </w:p>
        </w:tc>
        <w:tc>
          <w:tcPr>
            <w:tcW w:w="10489" w:type="dxa"/>
          </w:tcPr>
          <w:p w:rsidR="00F25043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B2F6A">
              <w:rPr>
                <w:rFonts w:ascii="PT Astra Serif" w:hAnsi="PT Astra Serif"/>
                <w:b/>
                <w:sz w:val="24"/>
                <w:szCs w:val="24"/>
              </w:rPr>
              <w:t xml:space="preserve">Вокально-хоровой концерт в рамках Пасхального фестиваля 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6A">
              <w:rPr>
                <w:rFonts w:ascii="PT Astra Serif" w:hAnsi="PT Astra Serif"/>
                <w:sz w:val="24"/>
                <w:szCs w:val="24"/>
              </w:rPr>
              <w:t>Хор «Sanctus»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6A">
              <w:rPr>
                <w:rFonts w:ascii="PT Astra Serif" w:hAnsi="PT Astra Serif"/>
                <w:sz w:val="24"/>
                <w:szCs w:val="24"/>
              </w:rPr>
              <w:t>Хор «Алые паруса»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6A">
              <w:rPr>
                <w:rFonts w:ascii="PT Astra Serif" w:hAnsi="PT Astra Serif"/>
                <w:sz w:val="24"/>
                <w:szCs w:val="24"/>
              </w:rPr>
              <w:t>Хор «Топотушки»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6A">
              <w:rPr>
                <w:rFonts w:ascii="PT Astra Serif" w:hAnsi="PT Astra Serif"/>
                <w:sz w:val="24"/>
                <w:szCs w:val="24"/>
              </w:rPr>
              <w:t>Хор «Ручеек»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C0">
              <w:rPr>
                <w:rFonts w:ascii="Times New Roman" w:hAnsi="Times New Roman" w:cs="Times New Roman"/>
                <w:b/>
                <w:sz w:val="24"/>
                <w:szCs w:val="24"/>
              </w:rPr>
              <w:t>07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5407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F25043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25043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>п.Чердаклы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043" w:rsidRPr="00E72B98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489" w:type="dxa"/>
          </w:tcPr>
          <w:p w:rsidR="00F25043" w:rsidRPr="00E72B98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98">
              <w:rPr>
                <w:rFonts w:ascii="Times New Roman" w:hAnsi="Times New Roman" w:cs="Times New Roman"/>
                <w:sz w:val="24"/>
                <w:szCs w:val="24"/>
              </w:rPr>
              <w:t>Сольный концерт ГАПиТ «ВОЛГА», посвященный ВОВ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keepNext/>
              <w:numPr>
                <w:ilvl w:val="0"/>
                <w:numId w:val="14"/>
              </w:numPr>
              <w:tabs>
                <w:tab w:val="center" w:pos="1483"/>
                <w:tab w:val="right" w:pos="3036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F6A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Pr="002318C0">
              <w:rPr>
                <w:rFonts w:ascii="PT Astra Serif" w:hAnsi="PT Astra Serif" w:cs="Times New Roman"/>
                <w:b/>
                <w:sz w:val="24"/>
                <w:szCs w:val="24"/>
              </w:rPr>
              <w:t>7-</w:t>
            </w:r>
            <w:r w:rsidRPr="002B2F6A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Pr="002B2F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мая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B2F6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 мая</w:t>
            </w:r>
            <w:r w:rsidRPr="002B2F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2B2F6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пятница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18.00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ДДН «Губернаторский»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25043" w:rsidRPr="007547E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547E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 мая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547E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суббота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12.00</w:t>
            </w:r>
          </w:p>
          <w:p w:rsidR="00F25043" w:rsidRPr="007547EA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Евангелическо-лютеранская церковь Святой Марии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F25043" w:rsidRPr="007547E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547E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 мая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547E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суббота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15.00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ДДН «Губернаторский»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B2F6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 мая</w:t>
            </w:r>
            <w:r w:rsidRPr="002B2F6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, суббота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по согласованию</w:t>
            </w: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25043" w:rsidRPr="002B2F6A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F25043" w:rsidRPr="002B2F6A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F6A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Межрегиональный фестиваль академического искусства «Классика</w:t>
            </w:r>
            <w:r w:rsidRPr="002B2F6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PRO</w:t>
            </w:r>
            <w:r w:rsidRPr="002B2F6A">
              <w:rPr>
                <w:rFonts w:ascii="PT Astra Serif" w:hAnsi="PT Astra Serif" w:cs="Times New Roman"/>
                <w:b/>
                <w:sz w:val="24"/>
                <w:szCs w:val="24"/>
              </w:rPr>
              <w:t>»: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15407E">
              <w:rPr>
                <w:rFonts w:ascii="PT Astra Serif" w:hAnsi="PT Astra Serif" w:cs="Times New Roman"/>
                <w:b/>
                <w:sz w:val="24"/>
                <w:szCs w:val="24"/>
              </w:rPr>
              <w:t>Юбилейный концерт народного коллектива ансамбля «Элегия»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Pr="0015407E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7E">
              <w:rPr>
                <w:rFonts w:ascii="Times New Roman" w:hAnsi="Times New Roman" w:cs="Times New Roman"/>
                <w:b/>
                <w:sz w:val="24"/>
                <w:szCs w:val="24"/>
              </w:rPr>
              <w:t>- Концерт Камерного хора «Преображение» (г. Казань)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Pr="0015407E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7E">
              <w:rPr>
                <w:rFonts w:ascii="Times New Roman" w:hAnsi="Times New Roman" w:cs="Times New Roman"/>
                <w:b/>
                <w:sz w:val="24"/>
                <w:szCs w:val="24"/>
              </w:rPr>
              <w:t>- Концерт Камерного учебный хора «Апрель» (г. Самара)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5043" w:rsidRPr="0015407E" w:rsidRDefault="00F25043" w:rsidP="00F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5407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 в муниципальных образованиях Ульяновской области: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1. Детская школа искусств № 12 (г. Ульяновск)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2. Концерт вокальной группы академического пения (Радищевский РДК)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3. Концерт ансамбля академического пения (МКУК «Межпоселенческий РДК» р.п.Базанрый Сызган)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4. Концерт учебного хора (Храм Георгия Победоносца г. Димитровград)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5. Концерт детского академического коллектива "Амофор" (Храм Бориса и Глеба р.п. Вешкайма)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6. Концерт Ансамбля «Глория» (Дом культуры р.п. Чердаклы)</w:t>
            </w:r>
          </w:p>
          <w:p w:rsidR="00F25043" w:rsidRPr="009B4D89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>7. Концерт ансамбля авторской песни «Витаминки» (место уточняется)</w:t>
            </w:r>
          </w:p>
          <w:p w:rsidR="00F25043" w:rsidRPr="0015407E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4D89">
              <w:rPr>
                <w:rFonts w:ascii="PT Astra Serif" w:hAnsi="PT Astra Serif" w:cs="Times New Roman"/>
                <w:sz w:val="24"/>
                <w:szCs w:val="24"/>
              </w:rPr>
              <w:t xml:space="preserve">8. Концерт Хора ветеранов ОГБУК ЦНК (МУК МКЦ Архангельский СДК) 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2B2F6A" w:rsidRDefault="00F25043" w:rsidP="00F25043">
            <w:pPr>
              <w:snapToGrid w:val="0"/>
              <w:spacing w:after="0" w:line="240" w:lineRule="auto"/>
              <w:rPr>
                <w:rFonts w:ascii="PT Astra Serif" w:eastAsia="Arial Unicode MS" w:hAnsi="PT Astra Serif"/>
                <w:i/>
                <w:kern w:val="1"/>
                <w:sz w:val="24"/>
                <w:szCs w:val="24"/>
              </w:rPr>
            </w:pPr>
            <w:r w:rsidRPr="002B2F6A">
              <w:rPr>
                <w:rFonts w:ascii="PT Astra Serif" w:eastAsia="Arial Unicode MS" w:hAnsi="PT Astra Serif"/>
                <w:b/>
                <w:kern w:val="1"/>
                <w:sz w:val="24"/>
                <w:szCs w:val="24"/>
              </w:rPr>
              <w:t xml:space="preserve">12 мая, </w:t>
            </w:r>
            <w:r w:rsidRPr="002B2F6A">
              <w:rPr>
                <w:rFonts w:ascii="PT Astra Serif" w:eastAsia="Arial Unicode MS" w:hAnsi="PT Astra Serif"/>
                <w:i/>
                <w:kern w:val="1"/>
                <w:sz w:val="24"/>
                <w:szCs w:val="24"/>
              </w:rPr>
              <w:t xml:space="preserve">среда </w:t>
            </w:r>
          </w:p>
          <w:p w:rsidR="00F25043" w:rsidRPr="002B2F6A" w:rsidRDefault="00F25043" w:rsidP="00F25043">
            <w:pPr>
              <w:snapToGrid w:val="0"/>
              <w:spacing w:after="0" w:line="240" w:lineRule="auto"/>
              <w:rPr>
                <w:rFonts w:ascii="PT Astra Serif" w:eastAsia="Arial Unicode MS" w:hAnsi="PT Astra Serif"/>
                <w:kern w:val="1"/>
                <w:sz w:val="24"/>
                <w:szCs w:val="24"/>
              </w:rPr>
            </w:pPr>
            <w:r w:rsidRPr="002B2F6A">
              <w:rPr>
                <w:rFonts w:ascii="PT Astra Serif" w:eastAsia="Arial Unicode MS" w:hAnsi="PT Astra Serif"/>
                <w:kern w:val="1"/>
                <w:sz w:val="24"/>
                <w:szCs w:val="24"/>
              </w:rPr>
              <w:t>14.00</w:t>
            </w:r>
          </w:p>
          <w:p w:rsidR="00F25043" w:rsidRPr="000978DC" w:rsidRDefault="00F25043" w:rsidP="00F25043">
            <w:pPr>
              <w:snapToGrid w:val="0"/>
              <w:spacing w:after="0" w:line="240" w:lineRule="auto"/>
              <w:rPr>
                <w:rFonts w:ascii="PT Astra Serif" w:eastAsia="Arial Unicode MS" w:hAnsi="PT Astra Serif"/>
                <w:kern w:val="1"/>
                <w:sz w:val="24"/>
                <w:szCs w:val="24"/>
              </w:rPr>
            </w:pPr>
            <w:r w:rsidRPr="002B2F6A">
              <w:rPr>
                <w:rFonts w:ascii="PT Astra Serif" w:eastAsia="Arial Unicode MS" w:hAnsi="PT Astra Serif"/>
                <w:kern w:val="1"/>
                <w:sz w:val="24"/>
                <w:szCs w:val="24"/>
              </w:rPr>
              <w:t>5 корпус, актовый зал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ОГБПОУ «</w:t>
            </w:r>
            <w:r w:rsidRPr="002B2F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Ульяновский колледж культуры и искусства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»,  </w:t>
            </w:r>
            <w:r>
              <w:rPr>
                <w:rFonts w:ascii="PT Astra Serif" w:eastAsia="Arial Unicode MS" w:hAnsi="PT Astra Serif"/>
                <w:kern w:val="1"/>
                <w:sz w:val="24"/>
                <w:szCs w:val="24"/>
              </w:rPr>
              <w:t>ул. Ленина, 44,</w:t>
            </w:r>
          </w:p>
        </w:tc>
        <w:tc>
          <w:tcPr>
            <w:tcW w:w="10489" w:type="dxa"/>
          </w:tcPr>
          <w:p w:rsidR="00F25043" w:rsidRPr="002B2F6A" w:rsidRDefault="00F25043" w:rsidP="00F25043">
            <w:pPr>
              <w:snapToGrid w:val="0"/>
              <w:spacing w:after="0" w:line="240" w:lineRule="auto"/>
              <w:rPr>
                <w:rFonts w:ascii="PT Astra Serif" w:eastAsia="Arial Unicode MS" w:hAnsi="PT Astra Serif"/>
                <w:kern w:val="1"/>
                <w:sz w:val="24"/>
                <w:szCs w:val="24"/>
              </w:rPr>
            </w:pPr>
            <w:r w:rsidRPr="002B2F6A">
              <w:rPr>
                <w:rFonts w:ascii="PT Astra Serif" w:eastAsia="Arial Unicode MS" w:hAnsi="PT Astra Serif"/>
                <w:b/>
                <w:kern w:val="1"/>
                <w:sz w:val="24"/>
                <w:szCs w:val="24"/>
              </w:rPr>
              <w:t>Региональный конкурс-выставка декоративно-прикладного творчества «Пасхальная весна»</w:t>
            </w:r>
            <w:r>
              <w:rPr>
                <w:rFonts w:ascii="PT Astra Serif" w:eastAsia="Arial Unicode MS" w:hAnsi="PT Astra Serif"/>
                <w:kern w:val="1"/>
                <w:sz w:val="24"/>
                <w:szCs w:val="24"/>
              </w:rPr>
              <w:t xml:space="preserve">. </w:t>
            </w:r>
            <w:r w:rsidRPr="002B2F6A">
              <w:rPr>
                <w:rFonts w:ascii="PT Astra Serif" w:eastAsia="Arial Unicode MS" w:hAnsi="PT Astra Serif"/>
                <w:kern w:val="1"/>
                <w:sz w:val="24"/>
                <w:szCs w:val="24"/>
              </w:rPr>
              <w:t>Торжественное награждение</w:t>
            </w:r>
          </w:p>
          <w:p w:rsidR="00F25043" w:rsidRPr="002B2F6A" w:rsidRDefault="00F25043" w:rsidP="00F25043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B2F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Pr="002B2F6A">
              <w:rPr>
                <w:rFonts w:ascii="PT Astra Serif" w:eastAsia="Arial Unicode MS" w:hAnsi="PT Astra Serif"/>
                <w:kern w:val="1"/>
                <w:sz w:val="24"/>
                <w:szCs w:val="24"/>
              </w:rPr>
              <w:t>29 апреля по 10 мая 2021 г. – выставка конкурсных работ</w:t>
            </w:r>
            <w:r w:rsidRPr="002B2F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5043" w:rsidRPr="00DE22E8" w:rsidTr="009B3251">
        <w:tc>
          <w:tcPr>
            <w:tcW w:w="15304" w:type="dxa"/>
            <w:gridSpan w:val="3"/>
            <w:shd w:val="clear" w:color="auto" w:fill="F4B083" w:themeFill="accent2" w:themeFillTint="99"/>
          </w:tcPr>
          <w:p w:rsidR="00F25043" w:rsidRPr="00DE22E8" w:rsidRDefault="00F25043" w:rsidP="00F250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БЛАГОТВОРИТЕЛЬНАЯ ПРОГРАММА, АКЦИИ </w:t>
            </w:r>
          </w:p>
        </w:tc>
      </w:tr>
      <w:tr w:rsidR="00F25043" w:rsidRPr="00DE22E8" w:rsidTr="009B3251">
        <w:trPr>
          <w:trHeight w:val="767"/>
        </w:trPr>
        <w:tc>
          <w:tcPr>
            <w:tcW w:w="15304" w:type="dxa"/>
            <w:gridSpan w:val="3"/>
            <w:shd w:val="clear" w:color="auto" w:fill="F7CAAC" w:themeFill="accent2" w:themeFillTint="66"/>
          </w:tcPr>
          <w:p w:rsidR="00F25043" w:rsidRPr="002318C0" w:rsidRDefault="00F25043" w:rsidP="00F2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318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«Пасхальная радость для всех»</w:t>
            </w:r>
          </w:p>
          <w:p w:rsidR="00F25043" w:rsidRPr="002318C0" w:rsidRDefault="00F25043" w:rsidP="00F2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318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Благотворительная акция города Ульяновска</w:t>
            </w:r>
          </w:p>
          <w:p w:rsidR="00F25043" w:rsidRPr="002318C0" w:rsidRDefault="00F25043" w:rsidP="00F250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02 мая – 13 мая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</w:pPr>
            <w:r w:rsidRPr="002318C0"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  <w:t>30 апреля</w:t>
            </w:r>
            <w:r>
              <w:rPr>
                <w:rStyle w:val="extended-textshort"/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15407E">
              <w:rPr>
                <w:rStyle w:val="extended-textshort"/>
                <w:rFonts w:ascii="PT Astra Serif" w:hAnsi="PT Astra Serif"/>
                <w:i/>
                <w:sz w:val="24"/>
                <w:szCs w:val="24"/>
              </w:rPr>
              <w:t>пятница</w:t>
            </w:r>
          </w:p>
          <w:p w:rsidR="00F25043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>10.00</w:t>
            </w:r>
          </w:p>
          <w:p w:rsidR="00F25043" w:rsidRPr="002272F8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>
              <w:rPr>
                <w:rStyle w:val="extended-textshort"/>
                <w:rFonts w:ascii="PT Astra Serif" w:hAnsi="PT Astra Serif"/>
                <w:sz w:val="24"/>
                <w:szCs w:val="24"/>
              </w:rPr>
              <w:t>Храм</w:t>
            </w: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Воскресения Христова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>Благотворительный мастер-класс по украшению пасхальных яиц для прихожан Храма Воскресения Христова</w:t>
            </w:r>
            <w:r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(МБУ ДО ДШИ №13)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18C0">
              <w:rPr>
                <w:rFonts w:ascii="PT Astra Serif" w:hAnsi="PT Astra Serif" w:cs="Times New Roman"/>
                <w:b/>
                <w:sz w:val="24"/>
                <w:szCs w:val="24"/>
              </w:rPr>
              <w:t>02 мая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воскресенье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Детский дом «Гнездышко»</w:t>
            </w:r>
          </w:p>
        </w:tc>
        <w:tc>
          <w:tcPr>
            <w:tcW w:w="10489" w:type="dxa"/>
          </w:tcPr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«День святых чудес» – мастер-класс по декоративно-прикладному искусству, посвященный Пасхе,</w:t>
            </w:r>
            <w:r w:rsidRPr="002272F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в рамках проведения Симбирского Гу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бернского Пасхального фестиваля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(МБУ ДО ДШИ №6)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18C0">
              <w:rPr>
                <w:rFonts w:ascii="PT Astra Serif" w:hAnsi="PT Astra Serif" w:cs="Times New Roman"/>
                <w:b/>
                <w:sz w:val="24"/>
                <w:szCs w:val="24"/>
              </w:rPr>
              <w:t>02 мая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воскресенье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12:00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ДК п. Плодовый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keepNext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«Встречаем Пасху» 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Мастерская радости для детей по украшению пасхальных яиц. Планируется: вводная мини-лекция по истории украшения пасхальных яиц, практическое занятие,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окончанию праздничное чаепитие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МБУК ЦКС ДК Плодовый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18C0">
              <w:rPr>
                <w:rFonts w:ascii="PT Astra Serif" w:hAnsi="PT Astra Serif" w:cs="Times New Roman"/>
                <w:b/>
                <w:sz w:val="24"/>
                <w:szCs w:val="24"/>
              </w:rPr>
              <w:t>02 мая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воскресенье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17.00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МБУ ДО ДШИ им.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А.В.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Экспозиция творческих работ, посвященная празднованию Пасхи 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>«Светлая Пасха»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Мероприятие с целью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приобщения учащихся к национальной культуре, посредством </w:t>
            </w:r>
            <w:r w:rsidRPr="002272F8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формирования интереса к традициям празднования христианского праздника Пасха. Возрождение традиций народной культуры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18C0">
              <w:rPr>
                <w:rFonts w:ascii="PT Astra Serif" w:hAnsi="PT Astra Serif" w:cs="Times New Roman"/>
                <w:b/>
                <w:sz w:val="24"/>
                <w:szCs w:val="24"/>
              </w:rPr>
              <w:t>02 мая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воскресенье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2272F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17.00</w:t>
            </w:r>
          </w:p>
          <w:p w:rsidR="00F25043" w:rsidRPr="002272F8" w:rsidRDefault="00387E20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ДК «</w:t>
            </w:r>
            <w:r w:rsidR="00F25043" w:rsidRPr="002272F8">
              <w:rPr>
                <w:rFonts w:ascii="PT Astra Serif" w:hAnsi="PT Astra Serif"/>
                <w:bCs/>
                <w:sz w:val="24"/>
                <w:szCs w:val="24"/>
              </w:rPr>
              <w:t>Киндяковка»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272F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«Светлое Христово Воскресение»</w:t>
            </w:r>
          </w:p>
          <w:p w:rsidR="00F25043" w:rsidRPr="002272F8" w:rsidRDefault="00387E20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Православный праздник, </w:t>
            </w:r>
            <w:r w:rsidR="00F25043" w:rsidRPr="002272F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  просмотром  фильма Алексея Пивоварова и Ольги Беловой «Красная Пасха» для ветеранов  железнодорожного района.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02 - 13 мая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Библиотеки МБУК ЦБС</w:t>
            </w:r>
          </w:p>
        </w:tc>
        <w:tc>
          <w:tcPr>
            <w:tcW w:w="10489" w:type="dxa"/>
          </w:tcPr>
          <w:p w:rsidR="00F25043" w:rsidRPr="00866CF4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 книжно-иллюстративных выставок «Здравствуй, Пасха – светлый день»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пасхальные чтения </w:t>
            </w:r>
            <w:r w:rsidRPr="00866CF4">
              <w:rPr>
                <w:rFonts w:ascii="PT Astra Serif" w:hAnsi="PT Astra Serif" w:cs="Times New Roman"/>
                <w:sz w:val="24"/>
                <w:szCs w:val="24"/>
              </w:rPr>
              <w:t>«В гости Пасха к нам пришла»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25043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Выставка творчества </w:t>
            </w:r>
            <w:r w:rsidRPr="002272F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«Пасхальный сувенир»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выставка детских поделок «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Пасхальные радости»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25043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Празднично- интерактивные, познавательно- игровые программы, беседы о духовности и православной культуре,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Мастер-классы «Пасхальная открытка», «Пасхальный венок», «Пасхальный декор», «Пасхальный сувенир» 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 w:cs="Arial"/>
                <w:b/>
              </w:rPr>
            </w:pPr>
            <w:r w:rsidRPr="00CE512B">
              <w:rPr>
                <w:rFonts w:ascii="PT Astra Serif" w:hAnsi="PT Astra Serif" w:cs="Arial"/>
                <w:b/>
              </w:rPr>
              <w:t>03-15 мая</w:t>
            </w:r>
          </w:p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2272F8">
              <w:rPr>
                <w:rFonts w:ascii="PT Astra Serif" w:hAnsi="PT Astra Serif" w:cs="Arial"/>
              </w:rPr>
              <w:t>МБУ ДО ДШИ №8</w:t>
            </w:r>
          </w:p>
        </w:tc>
        <w:tc>
          <w:tcPr>
            <w:tcW w:w="10489" w:type="dxa"/>
          </w:tcPr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Общешкольный дистанционный конкурс «Пасхальный Свет»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Выставка работ учащихся художественного отделения «Пасхальное чудо»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318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03 мая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E512B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  <w:p w:rsidR="00F25043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11.00 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ОЦКОН «Исток»(Библиотека №4)</w:t>
            </w:r>
          </w:p>
        </w:tc>
        <w:tc>
          <w:tcPr>
            <w:tcW w:w="10489" w:type="dxa"/>
          </w:tcPr>
          <w:p w:rsidR="00F25043" w:rsidRPr="002272F8" w:rsidRDefault="00A93A5C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tooltip="Праздник " w:history="1"/>
            <w:r w:rsidR="00F25043" w:rsidRPr="002272F8">
              <w:rPr>
                <w:rFonts w:ascii="PT Astra Serif" w:hAnsi="PT Astra Serif" w:cs="Times New Roman"/>
                <w:sz w:val="24"/>
                <w:szCs w:val="24"/>
              </w:rPr>
              <w:t>«Пасхальный благовест звучит», беседа из цикла «Праздники, которые нельзя забывать»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318C0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318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03 мая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E512B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20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13.00</w:t>
            </w:r>
          </w:p>
          <w:p w:rsidR="00F25043" w:rsidRPr="002120FB" w:rsidRDefault="00F25043" w:rsidP="00F25043">
            <w:pPr>
              <w:pStyle w:val="ac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20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Большой зал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ДК «Руслан» </w:t>
            </w:r>
          </w:p>
        </w:tc>
        <w:tc>
          <w:tcPr>
            <w:tcW w:w="10489" w:type="dxa"/>
          </w:tcPr>
          <w:p w:rsidR="00F25043" w:rsidRPr="002120FB" w:rsidRDefault="00F25043" w:rsidP="00F25043">
            <w:pPr>
              <w:pStyle w:val="ac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20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ДК «Руслан» </w:t>
            </w:r>
          </w:p>
          <w:p w:rsidR="00F25043" w:rsidRPr="002120FB" w:rsidRDefault="00F25043" w:rsidP="00F25043">
            <w:pPr>
              <w:pStyle w:val="ac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20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«Пасхальная радость» тематическая праздничная программа для прихожан храма Николая Чудотворца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04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вторник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Геронтологический центр «Забота»</w:t>
            </w:r>
          </w:p>
        </w:tc>
        <w:tc>
          <w:tcPr>
            <w:tcW w:w="10489" w:type="dxa"/>
          </w:tcPr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«Светлая радость» - пасхальный концерт для жителей Геронтологического центра «Забота»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Творческие коллективы ДК «имени 1 Мая»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04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вторник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14.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</w:rPr>
              <w:t>00</w:t>
            </w:r>
          </w:p>
          <w:p w:rsidR="00F25043" w:rsidRPr="00204D54" w:rsidRDefault="00F25043" w:rsidP="00F25043">
            <w:pPr>
              <w:pStyle w:val="ac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Областной геронтологический центр</w:t>
            </w:r>
            <w:r w:rsidRPr="00204D54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/пока под вопросом/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В рамках благотворительной акции.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Выступление учащихся школы в концертной программе«Встречаем Пасху»</w:t>
            </w:r>
          </w:p>
          <w:p w:rsidR="00F25043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Поздравление со Светлым праздником Пасхи и наступающим с днем Победы.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</w:rPr>
              <w:t>Учащиеся фольклорного, народного, театрального,художественного отделений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04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вторник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15.30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Детский сад №50 </w:t>
            </w:r>
          </w:p>
        </w:tc>
        <w:tc>
          <w:tcPr>
            <w:tcW w:w="10489" w:type="dxa"/>
          </w:tcPr>
          <w:p w:rsidR="00387E20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«Светлая Пасха» концерт в рамках акции «Пасхальная радость для всех»  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Творческие коллективы и солисты МБУ ДО ДШИ №12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05 мая,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среда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ДК «</w:t>
            </w:r>
            <w:r w:rsidRPr="002272F8">
              <w:rPr>
                <w:rFonts w:ascii="PT Astra Serif" w:hAnsi="PT Astra Serif"/>
                <w:bCs/>
                <w:sz w:val="24"/>
                <w:szCs w:val="24"/>
              </w:rPr>
              <w:t>Киндяковка»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13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«В горнице, в светлице»</w:t>
            </w:r>
          </w:p>
          <w:p w:rsidR="00F25043" w:rsidRPr="002272F8" w:rsidRDefault="00387E20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Пасхальные </w:t>
            </w:r>
            <w:r w:rsidR="00F25043" w:rsidRPr="002272F8">
              <w:rPr>
                <w:rFonts w:ascii="PT Astra Serif" w:hAnsi="PT Astra Serif"/>
                <w:sz w:val="24"/>
                <w:szCs w:val="24"/>
              </w:rPr>
              <w:t>посиделки  с участием  вокальной студии «Аюшка» в рамках  акции «Пасхальная радость»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05 мая,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среда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</w:rPr>
              <w:t>00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ДШИ им.М.А.Балакирева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В рамках благотворительной акции.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Пасхальный концерт учащихся школы для детей </w:t>
            </w:r>
            <w:r w:rsidRPr="002272F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ОГКУ СКДД «</w:t>
            </w:r>
            <w:r w:rsidRPr="002272F8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272F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</w:t>
            </w:r>
            <w:r w:rsidRPr="002272F8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детства</w:t>
            </w:r>
            <w:r w:rsidRPr="002272F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Программное выступление.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05 мая,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среда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«Светлый, добрый праздник Пасха». Благотворительное мероприятие </w:t>
            </w:r>
            <w:r w:rsidR="00E02D72">
              <w:rPr>
                <w:rFonts w:ascii="PT Astra Serif" w:hAnsi="PT Astra Serif" w:cs="Times New Roman"/>
                <w:sz w:val="24"/>
                <w:szCs w:val="24"/>
              </w:rPr>
              <w:t xml:space="preserve">для учащихся школы – интерната 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детей с ДЦП «Улыбка».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05 мая,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среда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иблиотека № 27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«Пасхальные забавы» -музыкально-игровая программа для жителей микрорайона. Что это за праздник? Когда возник? Как сейчас его отмечают? Пасхальные игры и песни. группа «Премьера»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хоровая группа при хра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ме святого Филарета Милостивого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06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2272F8">
              <w:rPr>
                <w:rFonts w:ascii="PT Astra Serif" w:hAnsi="PT Astra Serif"/>
                <w:bCs/>
                <w:sz w:val="24"/>
                <w:szCs w:val="24"/>
              </w:rPr>
              <w:t>Кардиологический центр</w:t>
            </w:r>
          </w:p>
          <w:p w:rsidR="00F25043" w:rsidRPr="002272F8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Ул. Хрустальная, д. </w:t>
            </w:r>
            <w:r w:rsidRPr="002272F8">
              <w:rPr>
                <w:rFonts w:ascii="PT Astra Serif" w:hAnsi="PT Astra Serif"/>
                <w:bCs/>
                <w:sz w:val="24"/>
                <w:szCs w:val="24"/>
              </w:rPr>
              <w:t>3а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13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«День святых чудес»</w:t>
            </w:r>
          </w:p>
          <w:p w:rsidR="00F25043" w:rsidRPr="002272F8" w:rsidRDefault="00F25043" w:rsidP="00F25043">
            <w:pPr>
              <w:pStyle w:val="13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К</w:t>
            </w:r>
            <w:r w:rsidR="00E02D72">
              <w:rPr>
                <w:rFonts w:ascii="PT Astra Serif" w:hAnsi="PT Astra Serif"/>
                <w:sz w:val="24"/>
                <w:szCs w:val="24"/>
              </w:rPr>
              <w:t xml:space="preserve">онцертная программа с участием </w:t>
            </w:r>
            <w:r w:rsidRPr="002272F8">
              <w:rPr>
                <w:rFonts w:ascii="PT Astra Serif" w:hAnsi="PT Astra Serif"/>
                <w:sz w:val="24"/>
                <w:szCs w:val="24"/>
              </w:rPr>
              <w:t>народного самодеятельного коллектива «Забава» в рамках</w:t>
            </w:r>
            <w:r w:rsidR="00E02D72">
              <w:rPr>
                <w:rFonts w:ascii="PT Astra Serif" w:hAnsi="PT Astra Serif"/>
                <w:sz w:val="24"/>
                <w:szCs w:val="24"/>
              </w:rPr>
              <w:t xml:space="preserve"> акции «Пасхальная радость для </w:t>
            </w:r>
            <w:r w:rsidRPr="002272F8">
              <w:rPr>
                <w:rFonts w:ascii="PT Astra Serif" w:hAnsi="PT Astra Serif"/>
                <w:sz w:val="24"/>
                <w:szCs w:val="24"/>
              </w:rPr>
              <w:t>сотрудников и пациентов кардиологического центра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06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Фойе 2 этажа 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ОГКОУШ№23 </w:t>
            </w:r>
          </w:p>
        </w:tc>
        <w:tc>
          <w:tcPr>
            <w:tcW w:w="10489" w:type="dxa"/>
          </w:tcPr>
          <w:p w:rsidR="00F25043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«Пасхальная радость» - развлекательно-игровая программа для учащихся с ОВЗ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Вокальный коллектив «</w:t>
            </w:r>
            <w:r w:rsidRPr="002272F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Pro</w:t>
            </w:r>
            <w:r w:rsidRPr="00CD214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Дети»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06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</w:rPr>
              <w:t>15:30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ДШИ им. М.А. Балакирева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В рамках благотворительной акции.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Пасхальный концерт учащихся школы для воспитанников р/ц «Алые паруса».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Программное выступление.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06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16.00</w:t>
            </w:r>
          </w:p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Библиотека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c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«Пасхальные традиции на Руси» - познавательная программа для воспитанников СРЦН «Причал надежды»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CE512B" w:rsidRDefault="00F25043" w:rsidP="00F25043">
            <w:pPr>
              <w:suppressAutoHyphens/>
              <w:autoSpaceDE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06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</w:rPr>
              <w:t>16.00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</w:rPr>
              <w:t>МБУ ДО ДШИ № 10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</w:rPr>
              <w:t>«Светлая пасха»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</w:rPr>
              <w:t>Мастер-класс по декорированию пасхального яйца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CE512B">
              <w:rPr>
                <w:rFonts w:ascii="PT Astra Serif" w:hAnsi="PT Astra Serif"/>
                <w:b/>
              </w:rPr>
              <w:t>07 мая</w:t>
            </w:r>
            <w:r>
              <w:rPr>
                <w:rFonts w:ascii="PT Astra Serif" w:hAnsi="PT Astra Serif"/>
              </w:rPr>
              <w:t xml:space="preserve">, </w:t>
            </w:r>
            <w:r w:rsidRPr="00CE512B">
              <w:rPr>
                <w:rFonts w:ascii="PT Astra Serif" w:hAnsi="PT Astra Serif"/>
                <w:i/>
              </w:rPr>
              <w:t>пятница</w:t>
            </w:r>
          </w:p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2272F8">
              <w:rPr>
                <w:rFonts w:ascii="PT Astra Serif" w:hAnsi="PT Astra Serif"/>
              </w:rPr>
              <w:t>15.00</w:t>
            </w:r>
          </w:p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2272F8">
              <w:rPr>
                <w:rFonts w:ascii="PT Astra Serif" w:hAnsi="PT Astra Serif"/>
                <w:shd w:val="clear" w:color="auto" w:fill="FFFFFF"/>
              </w:rPr>
              <w:t>Областное государственное  казённое общеобразовательное учреждение «Школа для обучающихся с ограниченными возможностями здоровья №39»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2272F8">
              <w:rPr>
                <w:rFonts w:ascii="PT Astra Serif" w:hAnsi="PT Astra Serif"/>
              </w:rPr>
              <w:t xml:space="preserve">«Пасхальная встреча» </w:t>
            </w:r>
          </w:p>
          <w:p w:rsidR="00F25043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2272F8">
              <w:rPr>
                <w:rFonts w:ascii="PT Astra Serif" w:hAnsi="PT Astra Serif"/>
              </w:rPr>
              <w:t xml:space="preserve">Концертно-игровая программа </w:t>
            </w:r>
            <w:r w:rsidRPr="002272F8">
              <w:rPr>
                <w:rFonts w:ascii="PT Astra Serif" w:hAnsi="PT Astra Serif"/>
                <w:shd w:val="clear" w:color="auto" w:fill="FFFFFF"/>
              </w:rPr>
              <w:t>для учащихся областного государственного казённого общеобразовательного учреждения «Школа для обучающихся с ограниченными возможностями здоровья №39»</w:t>
            </w:r>
          </w:p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2272F8">
              <w:rPr>
                <w:rFonts w:ascii="PT Astra Serif" w:hAnsi="PT Astra Serif"/>
              </w:rPr>
              <w:t>Народный коллектив ансамбль народной песни «Талина»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CE512B">
              <w:rPr>
                <w:rFonts w:ascii="PT Astra Serif" w:hAnsi="PT Astra Serif"/>
                <w:b/>
              </w:rPr>
              <w:t>07 мая</w:t>
            </w:r>
            <w:r>
              <w:rPr>
                <w:rFonts w:ascii="PT Astra Serif" w:hAnsi="PT Astra Serif"/>
              </w:rPr>
              <w:t xml:space="preserve">, </w:t>
            </w:r>
            <w:r w:rsidRPr="00CE512B">
              <w:rPr>
                <w:rFonts w:ascii="PT Astra Serif" w:hAnsi="PT Astra Serif"/>
                <w:i/>
              </w:rPr>
              <w:t>пятница</w:t>
            </w:r>
          </w:p>
          <w:p w:rsidR="00F25043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>16.00</w:t>
            </w:r>
          </w:p>
          <w:p w:rsidR="00F25043" w:rsidRPr="002272F8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>ОГКОУ «Школа-интернат №92»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>Выступление с концертной программой «Пасху радостно встречаем!» в ОГКОУ «Школа-интернат №92» (проспект 50-летия ВЛКСМ, д. 24 А)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CE512B">
              <w:rPr>
                <w:rFonts w:ascii="PT Astra Serif" w:hAnsi="PT Astra Serif"/>
                <w:b/>
              </w:rPr>
              <w:t>07 мая</w:t>
            </w:r>
            <w:r>
              <w:rPr>
                <w:rFonts w:ascii="PT Astra Serif" w:hAnsi="PT Astra Serif"/>
              </w:rPr>
              <w:t xml:space="preserve">, </w:t>
            </w:r>
            <w:r w:rsidRPr="00CE512B">
              <w:rPr>
                <w:rFonts w:ascii="PT Astra Serif" w:hAnsi="PT Astra Serif"/>
                <w:i/>
              </w:rPr>
              <w:t>пятница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Фойе филиала МБУК ЦКС ДК с.Отрада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«Пасхальная композиция» программа, в рамках проекта «Пасхальная радость» (в программе: видео-лекторий о пасхальных традициях, мастер-класс по изготовлению поделок и открыток)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CE512B">
              <w:rPr>
                <w:rFonts w:ascii="PT Astra Serif" w:hAnsi="PT Astra Serif"/>
                <w:b/>
              </w:rPr>
              <w:t>07 мая</w:t>
            </w:r>
            <w:r>
              <w:rPr>
                <w:rFonts w:ascii="PT Astra Serif" w:hAnsi="PT Astra Serif"/>
              </w:rPr>
              <w:t xml:space="preserve">, </w:t>
            </w:r>
            <w:r w:rsidRPr="00CE512B">
              <w:rPr>
                <w:rFonts w:ascii="PT Astra Serif" w:hAnsi="PT Astra Serif"/>
                <w:i/>
              </w:rPr>
              <w:t>пятница</w:t>
            </w:r>
          </w:p>
          <w:p w:rsidR="00F25043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t>16.30</w:t>
            </w:r>
          </w:p>
          <w:p w:rsidR="00F25043" w:rsidRPr="002272F8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lastRenderedPageBreak/>
              <w:t>ОГКОУ «Школа-интернат №92»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2272F8">
              <w:rPr>
                <w:rStyle w:val="extended-textshort"/>
                <w:rFonts w:ascii="PT Astra Serif" w:hAnsi="PT Astra Serif"/>
                <w:sz w:val="24"/>
                <w:szCs w:val="24"/>
              </w:rPr>
              <w:lastRenderedPageBreak/>
              <w:t xml:space="preserve">Мастер-класс «Пасхальное яйцо» для воспитанников ОГКОУ «Школа-интернат №92» (проспект 50-летия ВЛКСМ, д. 24 А) 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CE512B">
              <w:rPr>
                <w:rFonts w:ascii="PT Astra Serif" w:hAnsi="PT Astra Serif"/>
                <w:b/>
              </w:rPr>
              <w:t>07 мая</w:t>
            </w:r>
            <w:r>
              <w:rPr>
                <w:rFonts w:ascii="PT Astra Serif" w:hAnsi="PT Astra Serif"/>
              </w:rPr>
              <w:t xml:space="preserve">, </w:t>
            </w:r>
            <w:r w:rsidRPr="00CE512B">
              <w:rPr>
                <w:rFonts w:ascii="PT Astra Serif" w:hAnsi="PT Astra Serif"/>
                <w:i/>
              </w:rPr>
              <w:t>пятница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17.00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КЦ «Аврора»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«Пасха – весна души»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тематическая концертная программав рамках Симбирского Губернского Пасхального фестиваля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12B">
              <w:rPr>
                <w:rFonts w:ascii="PT Astra Serif" w:hAnsi="PT Astra Serif"/>
                <w:b/>
                <w:sz w:val="24"/>
                <w:szCs w:val="24"/>
              </w:rPr>
              <w:t>09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/>
                <w:i/>
                <w:sz w:val="24"/>
                <w:szCs w:val="24"/>
              </w:rPr>
              <w:t>воскресенье</w:t>
            </w:r>
          </w:p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20FB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20FB">
              <w:rPr>
                <w:rFonts w:ascii="PT Astra Serif" w:hAnsi="PT Astra Serif"/>
                <w:sz w:val="24"/>
                <w:szCs w:val="24"/>
              </w:rPr>
              <w:t>Воскресная школа «Зернышко» Спасо-Вознесенского прихода Симбирской епархии</w:t>
            </w:r>
          </w:p>
        </w:tc>
        <w:tc>
          <w:tcPr>
            <w:tcW w:w="10489" w:type="dxa"/>
          </w:tcPr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20FB">
              <w:rPr>
                <w:rFonts w:ascii="PT Astra Serif" w:hAnsi="PT Astra Serif"/>
                <w:sz w:val="24"/>
                <w:szCs w:val="24"/>
              </w:rPr>
              <w:t>«Светлая пасха»</w:t>
            </w:r>
          </w:p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20FB">
              <w:rPr>
                <w:rFonts w:ascii="PT Astra Serif" w:hAnsi="PT Astra Serif"/>
                <w:sz w:val="24"/>
                <w:szCs w:val="24"/>
              </w:rPr>
              <w:t xml:space="preserve">Пасхальное мероприятие для детей </w:t>
            </w:r>
          </w:p>
          <w:p w:rsidR="00F25043" w:rsidRPr="002120FB" w:rsidRDefault="00F25043" w:rsidP="00F2504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20FB">
              <w:rPr>
                <w:rFonts w:ascii="PT Astra Serif" w:hAnsi="PT Astra Serif"/>
                <w:sz w:val="24"/>
                <w:szCs w:val="24"/>
              </w:rPr>
              <w:t>Вокальный ансамбль «Доминанта»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11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вторник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Детский дом«Соловьиная роща»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«Пасха радость нам несет»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развлекательная игровая программав рамках Симбирского Губернского Пасхального фестиваля Творческие коллективы МБУК «Руслан»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11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вторник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МБУ ДО </w:t>
            </w:r>
            <w:r w:rsidRPr="002272F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ДШИ № 4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pStyle w:val="af6"/>
              <w:rPr>
                <w:rFonts w:ascii="PT Astra Serif" w:hAnsi="PT Astra Serif"/>
                <w:bCs/>
              </w:rPr>
            </w:pPr>
            <w:r w:rsidRPr="002272F8">
              <w:rPr>
                <w:rFonts w:ascii="PT Astra Serif" w:hAnsi="PT Astra Serif"/>
                <w:bCs/>
              </w:rPr>
              <w:t>Мастер-класс, изготовление поделок «Пасхальная радость»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12 мая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, среда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17.00</w:t>
            </w:r>
          </w:p>
          <w:p w:rsidR="00F25043" w:rsidRPr="000978DC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МБУ ДО ДШИ № 4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Хоровой фестиваль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«Пасхальная радость»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12 мая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, среда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ДК с. Белый Ключ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«Биение наших сердец» Акция по сбору игрушек, книг и вещей для сирот. Выезд в Ассоциацию приёмных семей для передачи всех собранных вещей, в рамках акции «Пасхальная радость для всех. Хореографический коллектив «Чудо», театральная студия «Глобус»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12 мая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, среда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ОГКУСО РЦ «Подсолнух»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«Папа, мама, Я – счастливая семья»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Семейная арт. игра, посвященная Международному дню семьи, 800-летию со дня рождения святого благоверного 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нязя Александра Невского, а так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же Году спорта в Ульяновской области. Проведение музыкальных и спортивных игр, танцев, викторина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песен о семье, оздоровительный 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флеш – моб. 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Народный коллектив театр малых форм «Фрагмент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13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13.00</w:t>
            </w:r>
          </w:p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ДК "имени 1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Мая"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«Александр Невский – великое имя России» - тематическая программа совместно с библиотекой №12.Творческие коллективы ДК «имени 1 Мая»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13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МБУ ДО ДШИ№7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«По улице, по широкой»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 xml:space="preserve"> песни и игры на Пасху,</w:t>
            </w:r>
          </w:p>
          <w:p w:rsidR="00F25043" w:rsidRPr="002272F8" w:rsidRDefault="00F25043" w:rsidP="00F2504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2272F8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концертно-игровая программа для детей </w:t>
            </w:r>
            <w:hyperlink r:id="rId8" w:history="1">
              <w:r w:rsidRPr="002272F8">
                <w:rPr>
                  <w:rStyle w:val="a8"/>
                  <w:rFonts w:ascii="PT Astra Serif" w:eastAsiaTheme="minorEastAsia" w:hAnsi="PT Astra Serif"/>
                  <w:b w:val="0"/>
                  <w:i/>
                  <w:color w:val="auto"/>
                  <w:sz w:val="24"/>
                  <w:szCs w:val="24"/>
                  <w:bdr w:val="none" w:sz="0" w:space="0" w:color="auto" w:frame="1"/>
                </w:rPr>
                <w:t>ОГКУ Ульяновский детский дом «Гнёздышко»</w:t>
              </w:r>
            </w:hyperlink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72F8">
              <w:rPr>
                <w:rFonts w:ascii="PT Astra Serif" w:hAnsi="PT Astra Serif"/>
                <w:sz w:val="24"/>
                <w:szCs w:val="24"/>
              </w:rPr>
              <w:t>Детский фольклорный ансамбль «Жихарка»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2272F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CE512B">
              <w:rPr>
                <w:rFonts w:ascii="PT Astra Serif" w:hAnsi="PT Astra Serif" w:cs="Times New Roman"/>
                <w:b/>
                <w:sz w:val="24"/>
                <w:szCs w:val="24"/>
              </w:rPr>
              <w:t>13 мая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E512B">
              <w:rPr>
                <w:rFonts w:ascii="PT Astra Serif" w:hAnsi="PT Astra Serif" w:cs="Times New Roman"/>
                <w:i/>
                <w:sz w:val="24"/>
                <w:szCs w:val="24"/>
              </w:rPr>
              <w:t>четверг</w:t>
            </w:r>
          </w:p>
          <w:p w:rsidR="00F25043" w:rsidRPr="002272F8" w:rsidRDefault="00F25043" w:rsidP="00F250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F25043" w:rsidRPr="002272F8" w:rsidRDefault="00F25043" w:rsidP="00F250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ДШИ №6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Рябикова, д. </w:t>
            </w:r>
            <w:r w:rsidRPr="002272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89" w:type="dxa"/>
          </w:tcPr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«Пой всегда» – Отчетный концерт отделения хорового и сольного пения,</w:t>
            </w:r>
            <w:r w:rsidRPr="002272F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в рамках проведения Симбирского Губернского Пасхального фестиваля.</w:t>
            </w:r>
            <w:r w:rsidRPr="002272F8">
              <w:rPr>
                <w:rFonts w:ascii="PT Astra Serif" w:hAnsi="PT Astra Serif" w:cs="Times New Roman"/>
                <w:sz w:val="24"/>
                <w:szCs w:val="24"/>
              </w:rPr>
              <w:t xml:space="preserve"> Вокально-инструментальный ансамбль преподавателей</w:t>
            </w:r>
          </w:p>
          <w:p w:rsidR="00F25043" w:rsidRPr="002272F8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272F8">
              <w:rPr>
                <w:rFonts w:ascii="PT Astra Serif" w:hAnsi="PT Astra Serif" w:cs="Times New Roman"/>
                <w:sz w:val="24"/>
                <w:szCs w:val="24"/>
              </w:rPr>
              <w:t>«Соната»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5407E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15407E">
              <w:rPr>
                <w:rFonts w:ascii="PT Astra Serif" w:hAnsi="PT Astra Serif" w:cs="Arial"/>
              </w:rPr>
              <w:t>Дата и время по согласованию</w:t>
            </w:r>
          </w:p>
          <w:p w:rsidR="00F25043" w:rsidRPr="000978DC" w:rsidRDefault="00F25043" w:rsidP="00F25043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15407E">
              <w:rPr>
                <w:rFonts w:ascii="PT Astra Serif" w:hAnsi="PT Astra Serif"/>
              </w:rPr>
              <w:t>Детский дом «Соловьиная роща»</w:t>
            </w:r>
          </w:p>
        </w:tc>
        <w:tc>
          <w:tcPr>
            <w:tcW w:w="10489" w:type="dxa"/>
          </w:tcPr>
          <w:p w:rsidR="00F25043" w:rsidRPr="0015407E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5407E">
              <w:rPr>
                <w:rFonts w:ascii="PT Astra Serif" w:hAnsi="PT Astra Serif" w:cs="Times New Roman"/>
                <w:sz w:val="24"/>
                <w:szCs w:val="24"/>
              </w:rPr>
              <w:t>Пасхальный концерт в «Пасхальный перезвон»</w:t>
            </w:r>
            <w:r w:rsidRPr="0015407E">
              <w:rPr>
                <w:rFonts w:ascii="PT Astra Serif" w:hAnsi="PT Astra Serif" w:cs="Arial"/>
                <w:sz w:val="24"/>
                <w:szCs w:val="24"/>
              </w:rPr>
              <w:t xml:space="preserve"> Хор «Цветы жизни» Вокальный ансамбль «Соловушка</w:t>
            </w:r>
          </w:p>
        </w:tc>
      </w:tr>
      <w:tr w:rsidR="00F25043" w:rsidRPr="00DE22E8" w:rsidTr="009B3251">
        <w:tc>
          <w:tcPr>
            <w:tcW w:w="15304" w:type="dxa"/>
            <w:gridSpan w:val="3"/>
            <w:shd w:val="clear" w:color="auto" w:fill="F4B083" w:themeFill="accent2" w:themeFillTint="99"/>
          </w:tcPr>
          <w:p w:rsidR="00F25043" w:rsidRPr="00DE22E8" w:rsidRDefault="00F25043" w:rsidP="00F250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БЛАГОТВОРИТЕЛЬНЫЕ АКЦИИ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pStyle w:val="ac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01 -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9 мая </w:t>
            </w:r>
          </w:p>
          <w:p w:rsidR="00F25043" w:rsidRPr="00DE22E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DE22E8">
              <w:rPr>
                <w:rFonts w:ascii="PT Astra Serif" w:hAnsi="PT Astra Serif" w:cs="Times New Roman"/>
                <w:sz w:val="24"/>
                <w:szCs w:val="24"/>
              </w:rPr>
              <w:t>кинозал «Люмьер» и кинозалы муниципальных образований Ульяновской области</w:t>
            </w:r>
          </w:p>
        </w:tc>
        <w:tc>
          <w:tcPr>
            <w:tcW w:w="10489" w:type="dxa"/>
          </w:tcPr>
          <w:p w:rsidR="00F25043" w:rsidRPr="00DE22E8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DE22E8">
              <w:rPr>
                <w:rFonts w:ascii="PT Astra Serif" w:hAnsi="PT Astra Serif" w:cs="Times New Roman"/>
                <w:sz w:val="24"/>
                <w:szCs w:val="24"/>
              </w:rPr>
              <w:t>Благотворительные показы фильмов, посвященных 76-ой годовщины Победы в Великой Отечественной войне.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FA5236" w:rsidRDefault="00F25043" w:rsidP="00F250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523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02-12 мая</w:t>
            </w:r>
          </w:p>
          <w:p w:rsidR="00F25043" w:rsidRPr="00FA5236" w:rsidRDefault="00F25043" w:rsidP="00F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36">
              <w:rPr>
                <w:rFonts w:ascii="Times New Roman" w:hAnsi="Times New Roman" w:cs="Times New Roman"/>
              </w:rPr>
              <w:t>Учреждения социального обслуживания</w:t>
            </w:r>
          </w:p>
        </w:tc>
        <w:tc>
          <w:tcPr>
            <w:tcW w:w="10489" w:type="dxa"/>
          </w:tcPr>
          <w:p w:rsidR="00F25043" w:rsidRPr="00FA5236" w:rsidRDefault="00F25043" w:rsidP="00F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Благотворительные мероприятия (акции) для пенсионеров, инвалидов, детей с ограниченными возможностями, детей – сирот и детей, оставшихся без попечения родителей, воспитанников детских домов</w:t>
            </w:r>
          </w:p>
        </w:tc>
      </w:tr>
      <w:tr w:rsidR="00F25043" w:rsidRPr="00DE22E8" w:rsidTr="009B3251">
        <w:tc>
          <w:tcPr>
            <w:tcW w:w="15304" w:type="dxa"/>
            <w:gridSpan w:val="3"/>
            <w:shd w:val="clear" w:color="auto" w:fill="F4B083" w:themeFill="accent2" w:themeFillTint="99"/>
          </w:tcPr>
          <w:p w:rsidR="00F25043" w:rsidRPr="00DE22E8" w:rsidRDefault="00F25043" w:rsidP="00F250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E22E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ПРОСВЕТИТЕЛЬСКАЯ ПРОГРАММА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pStyle w:val="ac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>28 апреля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1851CC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среда </w:t>
            </w:r>
          </w:p>
          <w:p w:rsidR="00F25043" w:rsidRPr="001851CC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>Фойе ОГАУК «УльяновскКинофонд»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>МастерилКИНО «Пасхальная открытка» ко Дню Светлой Пасхи</w:t>
            </w:r>
          </w:p>
          <w:p w:rsidR="00F25043" w:rsidRPr="001851CC" w:rsidRDefault="00F25043" w:rsidP="00F25043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>Мастер – класс по изгот</w:t>
            </w:r>
            <w:r w:rsidR="00E02D72">
              <w:rPr>
                <w:rFonts w:ascii="PT Astra Serif" w:hAnsi="PT Astra Serif" w:cs="Times New Roman"/>
                <w:sz w:val="24"/>
                <w:szCs w:val="24"/>
              </w:rPr>
              <w:t xml:space="preserve">овлению открытки своими руками </w:t>
            </w:r>
            <w:r w:rsidRPr="001851CC">
              <w:rPr>
                <w:rFonts w:ascii="PT Astra Serif" w:hAnsi="PT Astra Serif" w:cs="Times New Roman"/>
                <w:sz w:val="24"/>
                <w:szCs w:val="24"/>
              </w:rPr>
              <w:t>- для маленьких посетителей кинозала «Люмьер»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1851CC">
              <w:rPr>
                <w:rFonts w:ascii="PT Astra Serif" w:eastAsia="Calibri" w:hAnsi="PT Astra Serif"/>
                <w:b/>
                <w:sz w:val="24"/>
                <w:szCs w:val="24"/>
              </w:rPr>
              <w:t>29 апреля</w:t>
            </w:r>
            <w:r w:rsidRPr="001851CC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1851CC">
              <w:rPr>
                <w:rFonts w:ascii="PT Astra Serif" w:eastAsia="Calibri" w:hAnsi="PT Astra Serif"/>
                <w:i/>
                <w:sz w:val="24"/>
                <w:szCs w:val="24"/>
              </w:rPr>
              <w:t>четверг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851CC">
              <w:rPr>
                <w:rFonts w:ascii="PT Astra Serif" w:eastAsia="Calibri" w:hAnsi="PT Astra Serif"/>
                <w:sz w:val="24"/>
                <w:szCs w:val="24"/>
              </w:rPr>
              <w:t>11.00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851CC">
              <w:rPr>
                <w:rFonts w:ascii="PT Astra Serif" w:eastAsia="Calibri" w:hAnsi="PT Astra Serif"/>
                <w:sz w:val="24"/>
                <w:szCs w:val="24"/>
              </w:rPr>
              <w:t>Ульяновский областной краеведческий музей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851CC">
              <w:rPr>
                <w:rFonts w:ascii="PT Astra Serif" w:eastAsia="Calibri" w:hAnsi="PT Astra Serif"/>
                <w:sz w:val="24"/>
                <w:szCs w:val="24"/>
              </w:rPr>
              <w:t>Музейный праздник «Светлая Пасха». В ходе мероприятия ребята познакомятся с историей праздника, узнают о пасхальных традициях и угощениях. Учащихся познакомят с такими понятиями как: страстная седмица, вербное воскресенье, Чистый четверг и др.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851CC">
              <w:rPr>
                <w:rFonts w:ascii="PT Astra Serif" w:eastAsia="Calibri" w:hAnsi="PT Astra Serif"/>
                <w:sz w:val="24"/>
                <w:szCs w:val="24"/>
              </w:rPr>
              <w:t>Специально к празднику будет подготовлена одноименная мини-выставка из фондов музея. На выставке будут представлены пасхальные атрибуты: потир, напрестольный крест, Евангелие, антиминс и пр.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02-07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10.05-13.05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ОГБУК «Ульяновская областная библиотека для детей </w:t>
            </w:r>
            <w:r>
              <w:rPr>
                <w:rFonts w:ascii="PT Astra Serif" w:hAnsi="PT Astra Serif"/>
                <w:sz w:val="24"/>
                <w:szCs w:val="24"/>
              </w:rPr>
              <w:t>и юношества имени С.Т.Аксакова»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Style w:val="extendedtext-short"/>
                <w:rFonts w:ascii="PT Astra Serif" w:hAnsi="PT Astra Serif"/>
                <w:b/>
                <w:sz w:val="24"/>
                <w:szCs w:val="24"/>
              </w:rPr>
              <w:t>«</w:t>
            </w:r>
            <w:r w:rsidRPr="001851CC">
              <w:rPr>
                <w:rFonts w:ascii="PT Astra Serif" w:hAnsi="PT Astra Serif"/>
                <w:b/>
                <w:sz w:val="24"/>
                <w:szCs w:val="24"/>
              </w:rPr>
              <w:t>Встречаем светлый праздник Пасхи»литературно-познавательная программа: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Pr="001851CC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1851CC">
              <w:rPr>
                <w:rFonts w:ascii="PT Astra Serif" w:hAnsi="PT Astra Serif"/>
                <w:sz w:val="24"/>
                <w:szCs w:val="24"/>
              </w:rPr>
              <w:t>Светлое Воскресение Христово»Урок духовности для подростков и юношества;</w:t>
            </w:r>
          </w:p>
          <w:p w:rsidR="00F25043" w:rsidRPr="001851CC" w:rsidRDefault="00F25043" w:rsidP="00F2504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851CC">
              <w:rPr>
                <w:rFonts w:ascii="PT Astra Serif" w:hAnsi="PT Astra Serif"/>
                <w:sz w:val="24"/>
                <w:szCs w:val="24"/>
              </w:rPr>
              <w:t>«В гости Пасха к нам пришла!» Беседа, громкое чтение для младших школьников;</w:t>
            </w:r>
          </w:p>
          <w:p w:rsidR="00F25043" w:rsidRPr="001851CC" w:rsidRDefault="00F25043" w:rsidP="00F2504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Pr="001851CC">
              <w:rPr>
                <w:rFonts w:ascii="PT Astra Serif" w:eastAsia="Calibri" w:hAnsi="PT Astra Serif"/>
                <w:sz w:val="24"/>
                <w:szCs w:val="24"/>
              </w:rPr>
              <w:t>«Звучит нам песня Воскресения» Звучащая книжно-иллюстративная выставка.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03 - 08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1851CC">
              <w:rPr>
                <w:rFonts w:ascii="PT Astra Serif" w:hAnsi="PT Astra Serif"/>
                <w:sz w:val="24"/>
                <w:szCs w:val="24"/>
              </w:rPr>
              <w:t>ремя уточняется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«Светлая седмица»</w:t>
            </w:r>
            <w:r w:rsidRPr="001851CC">
              <w:rPr>
                <w:rFonts w:ascii="PT Astra Serif" w:hAnsi="PT Astra Serif"/>
                <w:sz w:val="24"/>
                <w:szCs w:val="24"/>
              </w:rPr>
              <w:t xml:space="preserve"> -  культурно-просветительское занятие, посвященное традициям празднования Праздника Пасхи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02 - 13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Время по заявкам групп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keepNext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 xml:space="preserve">«Пасха на Руси»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Pr="001851CC">
              <w:rPr>
                <w:rFonts w:ascii="PT Astra Serif" w:hAnsi="PT Astra Serif"/>
                <w:sz w:val="24"/>
                <w:szCs w:val="24"/>
              </w:rPr>
              <w:t>ультимедийный урок о том, как праздновали русский пасху (обычаи и традиции)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bCs/>
                <w:sz w:val="24"/>
                <w:szCs w:val="24"/>
              </w:rPr>
              <w:t>02 - 13 мая</w:t>
            </w:r>
          </w:p>
          <w:p w:rsidR="00F25043" w:rsidRPr="001851CC" w:rsidRDefault="00F25043" w:rsidP="00F25043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Выездное интерактивное музейное занятие</w:t>
            </w:r>
            <w:r w:rsidRPr="001851CC">
              <w:rPr>
                <w:rFonts w:ascii="PT Astra Serif" w:hAnsi="PT Astra Serif"/>
                <w:bCs/>
                <w:sz w:val="24"/>
                <w:szCs w:val="24"/>
              </w:rPr>
              <w:t xml:space="preserve"> проводится на территории учебных заведений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napToGrid w:val="0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1851CC">
              <w:rPr>
                <w:rFonts w:ascii="PT Astra Serif" w:hAnsi="PT Astra Serif"/>
                <w:bCs/>
                <w:sz w:val="24"/>
                <w:szCs w:val="24"/>
              </w:rPr>
              <w:t xml:space="preserve">Выездное интерактивное музейное занятие </w:t>
            </w:r>
            <w:r w:rsidRPr="001851CC">
              <w:rPr>
                <w:rFonts w:ascii="PT Astra Serif" w:hAnsi="PT Astra Serif"/>
                <w:b/>
                <w:bCs/>
                <w:sz w:val="24"/>
                <w:szCs w:val="24"/>
              </w:rPr>
              <w:t>«Светлое воскресение»</w:t>
            </w:r>
            <w:r w:rsidRPr="001851CC">
              <w:rPr>
                <w:rFonts w:ascii="PT Astra Serif" w:hAnsi="PT Astra Serif"/>
                <w:bCs/>
                <w:sz w:val="24"/>
                <w:szCs w:val="24"/>
              </w:rPr>
              <w:t xml:space="preserve"> для учащихся 1-6 классов средних школ, воспитанников детских домов и реабилитационных центров г.Ульяновска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1851CC">
              <w:rPr>
                <w:rFonts w:ascii="PT Astra Serif" w:hAnsi="PT Astra Serif"/>
                <w:bCs/>
                <w:sz w:val="24"/>
                <w:szCs w:val="24"/>
              </w:rPr>
              <w:t>(занятие включает в себя мастер-класс по изготовлению пасхальной корзиночки)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02-13 мая</w:t>
            </w:r>
          </w:p>
          <w:p w:rsidR="00F25043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 Музей А.А. Пластова 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Понедельник - выходной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Мастер-класс для детей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«Пасхальная курочка»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>02-18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>Музей народного творчестваМуниципальные образования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>Областной выставочный проект «От Пасхи до Победы»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04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851CC">
              <w:rPr>
                <w:rFonts w:ascii="PT Astra Serif" w:hAnsi="PT Astra Serif"/>
                <w:i/>
                <w:sz w:val="24"/>
                <w:szCs w:val="24"/>
              </w:rPr>
              <w:t>вторник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 Музей А.А. Пластова Понедельник - выходной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Мастер-класс по ли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ногравюре «Пасхальная открытка»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04-13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Музей А.А. Пластова Понедельник - выходной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«Симбирские сёстры милосердия» Лекция-презентация.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 xml:space="preserve">04-13 мая 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Музей А.А. Пластова 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5671">
              <w:rPr>
                <w:rFonts w:ascii="PT Astra Serif" w:hAnsi="PT Astra Serif"/>
                <w:b/>
                <w:sz w:val="24"/>
                <w:szCs w:val="24"/>
              </w:rPr>
              <w:t>«Не в силе Бог, а в правде!»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Pr="001851CC">
              <w:rPr>
                <w:rFonts w:ascii="PT Astra Serif" w:hAnsi="PT Astra Serif"/>
                <w:sz w:val="24"/>
                <w:szCs w:val="24"/>
              </w:rPr>
              <w:t>екция по военным картинам П.Корина, С.Герасимова, А.Пластова, М.Сарьяна.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9B5671" w:rsidRDefault="00F25043" w:rsidP="00F2504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9B5671">
              <w:rPr>
                <w:rFonts w:ascii="PT Astra Serif" w:eastAsia="Calibri" w:hAnsi="PT Astra Serif"/>
                <w:b/>
                <w:sz w:val="24"/>
                <w:szCs w:val="24"/>
              </w:rPr>
              <w:t>05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1851CC">
              <w:rPr>
                <w:rFonts w:ascii="PT Astra Serif" w:eastAsia="Calibri" w:hAnsi="PT Astra Serif"/>
                <w:sz w:val="24"/>
                <w:szCs w:val="24"/>
              </w:rPr>
              <w:t xml:space="preserve">ремя и место уточняются 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1851CC">
              <w:rPr>
                <w:rFonts w:ascii="PT Astra Serif" w:eastAsia="Calibri" w:hAnsi="PT Astra Serif"/>
                <w:sz w:val="24"/>
                <w:szCs w:val="24"/>
              </w:rPr>
              <w:t>ОГБУК «Ульяновский областной краеведческий музей имени И.А.Гончарова</w:t>
            </w:r>
          </w:p>
        </w:tc>
        <w:tc>
          <w:tcPr>
            <w:tcW w:w="10489" w:type="dxa"/>
          </w:tcPr>
          <w:p w:rsidR="00F25043" w:rsidRPr="009B5671" w:rsidRDefault="00F25043" w:rsidP="00F25043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9B5671">
              <w:rPr>
                <w:rFonts w:ascii="PT Astra Serif" w:eastAsia="Calibri" w:hAnsi="PT Astra Serif"/>
                <w:b/>
                <w:sz w:val="24"/>
                <w:szCs w:val="24"/>
              </w:rPr>
              <w:t>«Праздник праздников. Светлая Пасха»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1851CC">
              <w:rPr>
                <w:rFonts w:ascii="PT Astra Serif" w:eastAsia="Calibri" w:hAnsi="PT Astra Serif"/>
                <w:sz w:val="24"/>
                <w:szCs w:val="24"/>
              </w:rPr>
              <w:t>частники познакомятся с пасхальными традициями и обычаями, выяснят, какова связь между еврейской и христианской Пасхой, по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знакомятся с пасхальными играми</w:t>
            </w: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9B5671" w:rsidRDefault="00F25043" w:rsidP="00F2504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B5671">
              <w:rPr>
                <w:rFonts w:ascii="PT Astra Serif" w:hAnsi="PT Astra Serif"/>
                <w:b/>
                <w:sz w:val="24"/>
                <w:szCs w:val="24"/>
              </w:rPr>
              <w:t>05 – 08 мая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С.Т.Аксакова»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9B5671">
              <w:rPr>
                <w:rFonts w:ascii="PT Astra Serif" w:hAnsi="PT Astra Serif"/>
                <w:b/>
                <w:sz w:val="24"/>
                <w:szCs w:val="24"/>
              </w:rPr>
              <w:t>Святой витязь земли русской»</w:t>
            </w:r>
            <w:r w:rsidRPr="001851CC">
              <w:rPr>
                <w:rFonts w:ascii="PT Astra Serif" w:hAnsi="PT Astra Serif"/>
                <w:sz w:val="24"/>
                <w:szCs w:val="24"/>
              </w:rPr>
              <w:t xml:space="preserve"> Беседаоб Александр</w:t>
            </w:r>
            <w:r>
              <w:rPr>
                <w:rFonts w:ascii="PT Astra Serif" w:hAnsi="PT Astra Serif"/>
                <w:sz w:val="24"/>
                <w:szCs w:val="24"/>
              </w:rPr>
              <w:t>е Невском, его жизни и подвигах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25043" w:rsidRPr="00DE22E8" w:rsidTr="009B3251">
        <w:tc>
          <w:tcPr>
            <w:tcW w:w="988" w:type="dxa"/>
          </w:tcPr>
          <w:p w:rsidR="00F25043" w:rsidRPr="00DE22E8" w:rsidRDefault="00F25043" w:rsidP="00F2504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5043" w:rsidRPr="00712A1B" w:rsidRDefault="00F25043" w:rsidP="00F25043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B5671">
              <w:rPr>
                <w:rFonts w:ascii="PT Astra Serif" w:hAnsi="PT Astra Serif"/>
                <w:b/>
                <w:sz w:val="24"/>
                <w:szCs w:val="24"/>
              </w:rPr>
              <w:t>06 мая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712A1B">
              <w:rPr>
                <w:rFonts w:ascii="PT Astra Serif" w:hAnsi="PT Astra Serif"/>
                <w:i/>
                <w:sz w:val="24"/>
                <w:szCs w:val="24"/>
              </w:rPr>
              <w:t>четверг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Многопрофильный лицей</w:t>
            </w:r>
          </w:p>
        </w:tc>
        <w:tc>
          <w:tcPr>
            <w:tcW w:w="10489" w:type="dxa"/>
          </w:tcPr>
          <w:p w:rsidR="00F25043" w:rsidRPr="001851CC" w:rsidRDefault="00F25043" w:rsidP="00F250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Мастер-класс </w:t>
            </w:r>
            <w:r w:rsidRPr="009B5671">
              <w:rPr>
                <w:rFonts w:ascii="PT Astra Serif" w:hAnsi="PT Astra Serif"/>
                <w:b/>
                <w:sz w:val="24"/>
                <w:szCs w:val="24"/>
              </w:rPr>
              <w:t>«Пасхальный сувенир»</w:t>
            </w:r>
            <w:r w:rsidRPr="001851CC">
              <w:rPr>
                <w:rFonts w:ascii="PT Astra Serif" w:hAnsi="PT Astra Serif"/>
                <w:sz w:val="24"/>
                <w:szCs w:val="24"/>
              </w:rPr>
              <w:t xml:space="preserve"> преподавателя художественного отделения </w:t>
            </w:r>
            <w:r>
              <w:rPr>
                <w:rFonts w:ascii="PT Astra Serif" w:hAnsi="PT Astra Serif"/>
                <w:sz w:val="24"/>
                <w:szCs w:val="24"/>
              </w:rPr>
              <w:t>ГАУ ДО «Губернаторская школа искусств для одаренных детей»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712A1B" w:rsidRDefault="00BE2B84" w:rsidP="00BE2B8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712A1B">
              <w:rPr>
                <w:rFonts w:ascii="PT Astra Serif" w:hAnsi="PT Astra Serif"/>
                <w:b/>
                <w:sz w:val="24"/>
                <w:szCs w:val="24"/>
              </w:rPr>
              <w:t xml:space="preserve"> мая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пятница</w:t>
            </w:r>
          </w:p>
          <w:p w:rsidR="00BE2B84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Музей А.А. Пластова</w:t>
            </w:r>
          </w:p>
        </w:tc>
        <w:tc>
          <w:tcPr>
            <w:tcW w:w="10489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Открытие</w:t>
            </w:r>
            <w:r w:rsidRPr="001851CC">
              <w:rPr>
                <w:rFonts w:ascii="PT Astra Serif" w:hAnsi="PT Astra Serif"/>
                <w:sz w:val="24"/>
                <w:szCs w:val="24"/>
              </w:rPr>
              <w:t xml:space="preserve"> выставки «Акварели архитектора Евгения Голенко», участника Великой Отечественной войны. К 105-летию со дня рождения. (Из фондов УОХМ).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(до 22 июня)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712A1B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2A1B">
              <w:rPr>
                <w:rFonts w:ascii="PT Astra Serif" w:hAnsi="PT Astra Serif"/>
                <w:b/>
                <w:sz w:val="24"/>
                <w:szCs w:val="24"/>
              </w:rPr>
              <w:t>10 мая</w:t>
            </w:r>
            <w:r w:rsidRPr="00404EF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, </w:t>
            </w:r>
            <w:r w:rsidRPr="00404EF6">
              <w:rPr>
                <w:rFonts w:ascii="PT Astra Serif" w:hAnsi="PT Astra Serif"/>
                <w:i/>
                <w:sz w:val="24"/>
                <w:szCs w:val="24"/>
              </w:rPr>
              <w:t>понедельник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Читальный зал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ОГБУК «Ульяновская областная специальная библиотека для слепых»</w:t>
            </w:r>
          </w:p>
        </w:tc>
        <w:tc>
          <w:tcPr>
            <w:tcW w:w="10489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851CC">
              <w:rPr>
                <w:rFonts w:ascii="PT Astra Serif" w:hAnsi="PT Astra Serif" w:cs="Arial"/>
                <w:sz w:val="24"/>
                <w:szCs w:val="24"/>
              </w:rPr>
              <w:t xml:space="preserve">Урок истории </w:t>
            </w:r>
            <w:r w:rsidRPr="00712A1B">
              <w:rPr>
                <w:rFonts w:ascii="PT Astra Serif" w:hAnsi="PT Astra Serif" w:cs="Arial"/>
                <w:b/>
                <w:sz w:val="24"/>
                <w:szCs w:val="24"/>
              </w:rPr>
              <w:t>«Александр Невский - символ ратного подвига и духовного возрождения»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04EF6">
              <w:rPr>
                <w:rFonts w:ascii="PT Astra Serif" w:hAnsi="PT Astra Serif"/>
                <w:b/>
                <w:sz w:val="24"/>
                <w:szCs w:val="24"/>
              </w:rPr>
              <w:t>12 мая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04EF6">
              <w:rPr>
                <w:rFonts w:ascii="PT Astra Serif" w:hAnsi="PT Astra Serif"/>
                <w:i/>
                <w:sz w:val="24"/>
                <w:szCs w:val="24"/>
              </w:rPr>
              <w:t>среда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ОГБУК «Ульяновская областная библиотека для детей и </w:t>
            </w:r>
            <w:r w:rsidRPr="001851CC">
              <w:rPr>
                <w:rFonts w:ascii="PT Astra Serif" w:hAnsi="PT Astra Serif"/>
                <w:sz w:val="24"/>
                <w:szCs w:val="24"/>
              </w:rPr>
              <w:lastRenderedPageBreak/>
              <w:t>юношества имени С.Т.Аксакова»</w:t>
            </w:r>
          </w:p>
        </w:tc>
        <w:tc>
          <w:tcPr>
            <w:tcW w:w="10489" w:type="dxa"/>
          </w:tcPr>
          <w:p w:rsidR="00BE2B84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04EF6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«Весеннее… Пасхальное...»</w:t>
            </w:r>
            <w:r w:rsidRPr="001851CC">
              <w:rPr>
                <w:rFonts w:ascii="PT Astra Serif" w:hAnsi="PT Astra Serif"/>
                <w:sz w:val="24"/>
                <w:szCs w:val="24"/>
              </w:rPr>
              <w:t xml:space="preserve"> Литературно-творческая гостиная 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Мастер – класс «Пасхальный сувенир» преподавателей художественного отделения </w:t>
            </w:r>
            <w:r>
              <w:rPr>
                <w:rFonts w:ascii="PT Astra Serif" w:hAnsi="PT Astra Serif"/>
                <w:sz w:val="24"/>
                <w:szCs w:val="24"/>
              </w:rPr>
              <w:t>ГАУ ДО «Губернаторская школа искусств для одаренных детей»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04EF6">
              <w:rPr>
                <w:rFonts w:ascii="PT Astra Serif" w:hAnsi="PT Astra Serif"/>
                <w:b/>
                <w:sz w:val="24"/>
                <w:szCs w:val="24"/>
              </w:rPr>
              <w:t>13 мая,</w:t>
            </w:r>
            <w:r w:rsidRPr="00404EF6">
              <w:rPr>
                <w:rFonts w:ascii="PT Astra Serif" w:hAnsi="PT Astra Serif"/>
                <w:i/>
                <w:sz w:val="24"/>
                <w:szCs w:val="24"/>
              </w:rPr>
              <w:t xml:space="preserve">четверг </w:t>
            </w:r>
          </w:p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Музей А.А. Пластова </w:t>
            </w:r>
          </w:p>
        </w:tc>
        <w:tc>
          <w:tcPr>
            <w:tcW w:w="10489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Выставка одной картины А.А.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Пластова </w:t>
            </w:r>
            <w:r w:rsidRPr="00404EF6">
              <w:rPr>
                <w:rFonts w:ascii="PT Astra Serif" w:hAnsi="PT Astra Serif"/>
                <w:b/>
                <w:sz w:val="24"/>
                <w:szCs w:val="24"/>
              </w:rPr>
              <w:t>«Защита родного очага»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04EF6">
              <w:rPr>
                <w:rFonts w:ascii="PT Astra Serif" w:hAnsi="PT Astra Serif" w:cs="Times New Roman"/>
                <w:b/>
                <w:sz w:val="24"/>
                <w:szCs w:val="24"/>
              </w:rPr>
              <w:t>13 мая,</w:t>
            </w:r>
            <w:r w:rsidRPr="00404EF6">
              <w:rPr>
                <w:rFonts w:ascii="PT Astra Serif" w:hAnsi="PT Astra Serif"/>
                <w:i/>
                <w:sz w:val="24"/>
                <w:szCs w:val="24"/>
              </w:rPr>
              <w:t xml:space="preserve">четверг </w:t>
            </w:r>
          </w:p>
          <w:p w:rsidR="00BE2B84" w:rsidRPr="001851CC" w:rsidRDefault="00BE2B84" w:rsidP="00BE2B84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>кинозал «Люмьер»</w:t>
            </w:r>
          </w:p>
        </w:tc>
        <w:tc>
          <w:tcPr>
            <w:tcW w:w="10489" w:type="dxa"/>
          </w:tcPr>
          <w:p w:rsidR="00BE2B84" w:rsidRPr="001851CC" w:rsidRDefault="00BE2B84" w:rsidP="00BE2B84">
            <w:pPr>
              <w:pStyle w:val="ac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>- Лекция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1851CC">
              <w:rPr>
                <w:rFonts w:ascii="PT Astra Serif" w:hAnsi="PT Astra Serif"/>
                <w:sz w:val="24"/>
                <w:szCs w:val="24"/>
              </w:rPr>
              <w:t>посвященная 800-летию со дня рождения князя Александра Невского.</w:t>
            </w:r>
          </w:p>
          <w:p w:rsidR="00BE2B84" w:rsidRPr="001851CC" w:rsidRDefault="00BE2B84" w:rsidP="00BE2B84">
            <w:pPr>
              <w:pStyle w:val="ac"/>
              <w:rPr>
                <w:rFonts w:ascii="PT Astra Serif" w:hAnsi="PT Astra Serif" w:cs="Times New Roman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1851CC">
              <w:rPr>
                <w:rFonts w:ascii="PT Astra Serif" w:hAnsi="PT Astra Serif"/>
                <w:sz w:val="24"/>
                <w:szCs w:val="24"/>
              </w:rPr>
              <w:t>Показ художественного фильма «Александр Невский».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1851C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13 мая</w:t>
            </w:r>
            <w:r w:rsidRPr="001851C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851CC"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  <w:lang w:eastAsia="ru-RU"/>
              </w:rPr>
              <w:t>четверг</w:t>
            </w:r>
          </w:p>
          <w:p w:rsidR="00BE2B84" w:rsidRPr="001851CC" w:rsidRDefault="00BE2B84" w:rsidP="00BE2B84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851CC">
              <w:rPr>
                <w:rFonts w:ascii="PT Astra Serif" w:hAnsi="PT Astra Serif" w:cs="Times New Roman"/>
                <w:sz w:val="24"/>
                <w:szCs w:val="24"/>
              </w:rPr>
              <w:t>ремя и место на согласовании</w:t>
            </w:r>
          </w:p>
          <w:p w:rsidR="00BE2B84" w:rsidRPr="00404EF6" w:rsidRDefault="00BE2B84" w:rsidP="00BE2B84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р.п. Тереньга</w:t>
            </w:r>
          </w:p>
        </w:tc>
        <w:tc>
          <w:tcPr>
            <w:tcW w:w="10489" w:type="dxa"/>
          </w:tcPr>
          <w:p w:rsidR="00BE2B84" w:rsidRPr="001851CC" w:rsidRDefault="00BE2B84" w:rsidP="00BE2B84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851CC">
              <w:rPr>
                <w:rFonts w:ascii="PT Astra Serif" w:hAnsi="PT Astra Serif" w:cs="Times New Roman"/>
                <w:sz w:val="24"/>
                <w:szCs w:val="24"/>
              </w:rPr>
              <w:t xml:space="preserve">Выставка </w:t>
            </w:r>
            <w:r w:rsidRPr="001851CC">
              <w:rPr>
                <w:rFonts w:ascii="PT Astra Serif" w:hAnsi="PT Astra Serif" w:cs="Times New Roman"/>
                <w:b/>
                <w:sz w:val="24"/>
                <w:szCs w:val="24"/>
              </w:rPr>
              <w:t>«Полководцы. От Александра Невского до Георгия Жукова»</w:t>
            </w:r>
            <w:r w:rsidRPr="00AB7721">
              <w:rPr>
                <w:rFonts w:ascii="PT Astra Serif" w:hAnsi="PT Astra Serif" w:cs="Times New Roman"/>
                <w:sz w:val="24"/>
                <w:szCs w:val="24"/>
              </w:rPr>
              <w:t>ОГАУК «Ленинский район»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1851C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13 мая</w:t>
            </w:r>
            <w:r w:rsidRPr="001851C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851CC"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  <w:lang w:eastAsia="ru-RU"/>
              </w:rPr>
              <w:t>четверг</w:t>
            </w:r>
          </w:p>
          <w:p w:rsidR="00BE2B84" w:rsidRPr="00DE2EA5" w:rsidRDefault="00BE2B84" w:rsidP="00BE2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A5">
              <w:rPr>
                <w:rFonts w:ascii="Times New Roman" w:hAnsi="Times New Roman" w:cs="Times New Roman"/>
              </w:rPr>
              <w:t>ОГБПОУ «Ульяновский  колледж культуры и искусства»</w:t>
            </w:r>
          </w:p>
        </w:tc>
        <w:tc>
          <w:tcPr>
            <w:tcW w:w="10489" w:type="dxa"/>
          </w:tcPr>
          <w:p w:rsidR="00BE2B84" w:rsidRPr="00DE2EA5" w:rsidRDefault="00BE2B84" w:rsidP="00BE2B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5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мероприятия «Александр Невский: Русь во все времена», посвященное 800-летию со дня рождения полководца</w:t>
            </w:r>
          </w:p>
        </w:tc>
      </w:tr>
      <w:tr w:rsidR="00BE2B84" w:rsidRPr="00DE22E8" w:rsidTr="009B3251">
        <w:trPr>
          <w:trHeight w:val="794"/>
        </w:trPr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1851C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13 мая</w:t>
            </w:r>
            <w:r w:rsidRPr="001851C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851CC">
              <w:rPr>
                <w:rFonts w:ascii="PT Astra Serif" w:eastAsia="Calibri" w:hAnsi="PT Astra Serif" w:cs="Times New Roman"/>
                <w:bCs/>
                <w:i/>
                <w:sz w:val="24"/>
                <w:szCs w:val="24"/>
                <w:lang w:eastAsia="ru-RU"/>
              </w:rPr>
              <w:t>четверг</w:t>
            </w:r>
          </w:p>
          <w:p w:rsidR="00BE2B84" w:rsidRPr="008276AD" w:rsidRDefault="00BE2B84" w:rsidP="00BE2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6AD">
              <w:rPr>
                <w:rFonts w:ascii="Times New Roman" w:hAnsi="Times New Roman" w:cs="Times New Roman"/>
                <w:sz w:val="24"/>
                <w:szCs w:val="24"/>
              </w:rPr>
              <w:t>Воскресные школы Симбирской Епархии</w:t>
            </w:r>
          </w:p>
        </w:tc>
        <w:tc>
          <w:tcPr>
            <w:tcW w:w="10489" w:type="dxa"/>
          </w:tcPr>
          <w:p w:rsidR="00BE2B84" w:rsidRPr="00DE2EA5" w:rsidRDefault="00BE2B84" w:rsidP="00BE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AD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«Твой подарок ко дню рождения святого благоверного великого князя Александра Невского», посвященный 800-летию со дня рождения со дня рождения святого благоверного великого князя Александра Невского</w:t>
            </w:r>
          </w:p>
        </w:tc>
      </w:tr>
      <w:tr w:rsidR="00BE2B84" w:rsidRPr="00DE22E8" w:rsidTr="009B3251">
        <w:tc>
          <w:tcPr>
            <w:tcW w:w="988" w:type="dxa"/>
          </w:tcPr>
          <w:p w:rsidR="00BE2B84" w:rsidRPr="00DE22E8" w:rsidRDefault="00BE2B84" w:rsidP="00BE2B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b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 xml:space="preserve">Сайт ОГБУ «Государственный архив ульяновской области» </w:t>
            </w:r>
          </w:p>
          <w:p w:rsidR="00BE2B84" w:rsidRPr="00AB7721" w:rsidRDefault="00A93A5C" w:rsidP="00BE2B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BE2B84" w:rsidRPr="001851CC">
                <w:rPr>
                  <w:rStyle w:val="a8"/>
                  <w:rFonts w:ascii="PT Astra Serif" w:hAnsi="PT Astra Serif"/>
                  <w:sz w:val="24"/>
                  <w:szCs w:val="24"/>
                </w:rPr>
                <w:t>http://ogugauo.ru/s-imenem-aleksandra-nevskogo-k-800-letiyu-so-dnya-rozhdeniya</w:t>
              </w:r>
            </w:hyperlink>
          </w:p>
        </w:tc>
        <w:tc>
          <w:tcPr>
            <w:tcW w:w="10489" w:type="dxa"/>
          </w:tcPr>
          <w:p w:rsidR="00BE2B84" w:rsidRPr="001851CC" w:rsidRDefault="00BE2B84" w:rsidP="00BE2B8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851CC">
              <w:rPr>
                <w:rFonts w:ascii="PT Astra Serif" w:hAnsi="PT Astra Serif"/>
                <w:b/>
                <w:sz w:val="24"/>
                <w:szCs w:val="24"/>
              </w:rPr>
              <w:t>Презентация «Симбиряне-кавалеры ордена Александра Невского»</w:t>
            </w:r>
          </w:p>
          <w:p w:rsidR="00BE2B84" w:rsidRPr="001851CC" w:rsidRDefault="00BE2B84" w:rsidP="00BE2B84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851CC">
              <w:rPr>
                <w:rFonts w:ascii="PT Astra Serif" w:hAnsi="PT Astra Serif"/>
                <w:sz w:val="24"/>
                <w:szCs w:val="24"/>
              </w:rPr>
              <w:t>(Презентация, разработанная по документам ГАУО рассказывает о кавалерах ордена А. Невского – симбирянах, а также о храмах во имя А. Невского в Симбирске)</w:t>
            </w:r>
          </w:p>
        </w:tc>
      </w:tr>
    </w:tbl>
    <w:p w:rsidR="009B3251" w:rsidRDefault="00903883" w:rsidP="0090388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</w:t>
      </w:r>
    </w:p>
    <w:p w:rsidR="0089175D" w:rsidRDefault="0089175D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9080D" w:rsidRDefault="0029080D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9080D" w:rsidRDefault="0029080D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9080D" w:rsidRDefault="0029080D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3883" w:rsidRDefault="00903883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9080D" w:rsidRDefault="0029080D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9080D" w:rsidRDefault="0029080D" w:rsidP="00156A4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56A48" w:rsidRDefault="00156A48" w:rsidP="002D1107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на пасхальной седмице приходов Симбирской епархии посвященные Пасхе Христовой</w:t>
      </w:r>
    </w:p>
    <w:p w:rsidR="00156A48" w:rsidRPr="00156A48" w:rsidRDefault="00156A48" w:rsidP="00156A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15167" w:type="dxa"/>
        <w:tblInd w:w="137" w:type="dxa"/>
        <w:tblLayout w:type="fixed"/>
        <w:tblLook w:val="04A0"/>
      </w:tblPr>
      <w:tblGrid>
        <w:gridCol w:w="709"/>
        <w:gridCol w:w="3544"/>
        <w:gridCol w:w="1985"/>
        <w:gridCol w:w="74"/>
        <w:gridCol w:w="8855"/>
      </w:tblGrid>
      <w:tr w:rsidR="00156A48" w:rsidRPr="009B3251" w:rsidTr="00C16DF9">
        <w:trPr>
          <w:trHeight w:val="328"/>
        </w:trPr>
        <w:tc>
          <w:tcPr>
            <w:tcW w:w="709" w:type="dxa"/>
          </w:tcPr>
          <w:p w:rsidR="00156A48" w:rsidRPr="00AD5D0F" w:rsidRDefault="00156A48" w:rsidP="00156A4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D5D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544" w:type="dxa"/>
          </w:tcPr>
          <w:p w:rsidR="00156A48" w:rsidRPr="00AD5D0F" w:rsidRDefault="00156A48" w:rsidP="00156A4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D5D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Название храма</w:t>
            </w:r>
          </w:p>
        </w:tc>
        <w:tc>
          <w:tcPr>
            <w:tcW w:w="1985" w:type="dxa"/>
          </w:tcPr>
          <w:p w:rsidR="00156A48" w:rsidRPr="00AD5D0F" w:rsidRDefault="00156A48" w:rsidP="00156A4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D5D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Настоятель храма</w:t>
            </w:r>
          </w:p>
        </w:tc>
        <w:tc>
          <w:tcPr>
            <w:tcW w:w="8929" w:type="dxa"/>
            <w:gridSpan w:val="2"/>
          </w:tcPr>
          <w:p w:rsidR="00156A48" w:rsidRPr="00AD5D0F" w:rsidRDefault="00156A48" w:rsidP="00156A4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D5D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9B3251" w:rsidRPr="009B3251" w:rsidTr="00C16DF9">
        <w:trPr>
          <w:trHeight w:val="417"/>
        </w:trPr>
        <w:tc>
          <w:tcPr>
            <w:tcW w:w="15167" w:type="dxa"/>
            <w:gridSpan w:val="5"/>
            <w:shd w:val="clear" w:color="auto" w:fill="F7CAAC" w:themeFill="accent2" w:themeFillTint="66"/>
          </w:tcPr>
          <w:p w:rsidR="009B3251" w:rsidRPr="009B3251" w:rsidRDefault="009B3251" w:rsidP="00156A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городское благочиние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4A1209" w:rsidRDefault="00A93A5C" w:rsidP="004A1209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10" w:tooltip="Храм во имя трех святителей г. Ульяновска" w:history="1">
              <w:r w:rsidR="009B3251">
                <w:rPr>
                  <w:rStyle w:val="a8"/>
                  <w:rFonts w:ascii="Times New Roman" w:hAnsi="Times New Roman" w:cs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</w:rPr>
                <w:t>ХРАМ ВО ИМЯ ТРЕХ СВЯТИТЕЛЕЙ Г.</w:t>
              </w:r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</w:rPr>
                <w:t>УЛЬЯНОВСКА</w:t>
              </w:r>
            </w:hyperlink>
          </w:p>
        </w:tc>
        <w:tc>
          <w:tcPr>
            <w:tcW w:w="1985" w:type="dxa"/>
          </w:tcPr>
          <w:p w:rsidR="009B3251" w:rsidRPr="009B3251" w:rsidRDefault="009B3251" w:rsidP="009B3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Настоятель:</w:t>
            </w:r>
            <w:hyperlink r:id="rId11" w:history="1">
              <w:r w:rsidRPr="009B3251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протоиерей Николай Косых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9B3251" w:rsidP="00F653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мая</w:t>
            </w:r>
            <w:r w:rsidR="004A1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окончании Литургии благотворитель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раздача Пасхальных подарков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9B3251" w:rsidRDefault="009B3251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ХРАМ СОШЕСТВИЯ СВЯТОГО ДУХА НА АПОСТОЛОВ Г.УЛЬЯНОВСК</w:t>
            </w:r>
            <w:r w:rsidR="004A1209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985" w:type="dxa"/>
          </w:tcPr>
          <w:p w:rsidR="009B3251" w:rsidRPr="009B3251" w:rsidRDefault="00352746" w:rsidP="009B3251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Настоятель: </w:t>
            </w:r>
            <w:hyperlink r:id="rId12" w:history="1">
              <w:r w:rsidR="009B3251" w:rsidRPr="009B3251">
                <w:rPr>
                  <w:rStyle w:val="a8"/>
                  <w:color w:val="000000" w:themeColor="text1"/>
                  <w:u w:val="none"/>
                </w:rPr>
                <w:t>иерей Владимир Маняков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9B3251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 w:rsid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пасхальных службах (ночью на Божественной литургии, утром на обеднице) раздача детям шоколадных яиц.</w:t>
            </w:r>
          </w:p>
          <w:p w:rsidR="009B3251" w:rsidRPr="009B3251" w:rsidRDefault="009B3251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мая</w:t>
            </w:r>
            <w:r w:rsid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пасхального праздника в детсад № 155 «Жар – птица».  Раздача детям шоколадных яиц.</w:t>
            </w:r>
          </w:p>
          <w:p w:rsidR="009B3251" w:rsidRPr="009B3251" w:rsidRDefault="009B3251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мая</w:t>
            </w:r>
            <w:r w:rsid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Пасхальный утренник в ВШ храма Сошествия Св. Духа на Апостолов «Солнышко». После утренника чаепитие и раздача подарков.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9B3251" w:rsidRDefault="00A93A5C" w:rsidP="009B3251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13" w:tooltip="Храм во имя святых бессребреников Кира и Иоанна г. Ульяновска" w:history="1"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 xml:space="preserve">ХРАМ ВО ИМЯ СВЯТЫХ </w:t>
              </w:r>
              <w:r w:rsidR="004A1209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БЕССРЕБРЕНИКОВ КИРА И ИОАННА Г.</w:t>
              </w:r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УЛЬЯНОВСКА</w:t>
              </w:r>
            </w:hyperlink>
          </w:p>
          <w:p w:rsidR="009B3251" w:rsidRPr="009B3251" w:rsidRDefault="009B3251" w:rsidP="009B3251">
            <w:pPr>
              <w:jc w:val="center"/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B3251" w:rsidRPr="009B3251" w:rsidRDefault="009B3251" w:rsidP="003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Настоятель:</w:t>
            </w:r>
            <w:hyperlink r:id="rId14" w:history="1">
              <w:r w:rsidRPr="009B3251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иерей Александр Иванов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- 12.</w:t>
            </w:r>
            <w:r w:rsidR="009B3251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00Праздничный молебен. Поздравление заключенных колонии поселения №1 с раздачей куличей.</w:t>
            </w:r>
          </w:p>
          <w:p w:rsidR="009B3251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9B3251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Поздравление сотрудников и вольнонаемных колонии №1 с раздачей куличей.</w:t>
            </w:r>
          </w:p>
          <w:p w:rsidR="009B3251" w:rsidRPr="009B3251" w:rsidRDefault="009B3251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период Пасхальной седмицы будет проводиться поздравление мед.рааботников и врачей ЦГКБ.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  <w:p w:rsidR="009B3251" w:rsidRPr="009B3251" w:rsidRDefault="009B3251" w:rsidP="009B3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3251" w:rsidRPr="009B3251" w:rsidRDefault="00A93A5C" w:rsidP="009B3251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15" w:tooltip="Богородице-Неопалимовский храм г. Ульяновска" w:history="1"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БОГОРОДИЦЕ-НЕОПАЛИМОВСКИЙ ХРАМ Г.УЛЬЯНОВСКА</w:t>
              </w:r>
            </w:hyperlink>
          </w:p>
          <w:p w:rsidR="009B3251" w:rsidRPr="009B3251" w:rsidRDefault="009B3251" w:rsidP="009B3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251" w:rsidRPr="009B3251" w:rsidRDefault="009B3251" w:rsidP="003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Ключарь:</w:t>
            </w:r>
            <w:hyperlink r:id="rId16" w:history="1">
              <w:r w:rsidRPr="009B3251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протоиерей Николай Архангельский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9B3251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A1209"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мая</w:t>
            </w:r>
            <w:r w:rsidR="004A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A1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– 22.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00Освящение куличей и благотворительная акция «Евангелие в подарок»</w:t>
            </w:r>
          </w:p>
          <w:p w:rsidR="009B3251" w:rsidRPr="009B3251" w:rsidRDefault="009B3251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A1209"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мая</w:t>
            </w:r>
            <w:r w:rsid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Пасхальный утренник. Музыкально – литературная композиция в форме постановки, Посвященная Светлому Христову Воскресению, с участием детей Воскресной школы. Место проведения: Дом культуры Всероссийского общества слепых.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4A1209" w:rsidRDefault="00A93A5C" w:rsidP="004A1209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17" w:tooltip="Храм в честь Воскресения Христова с. Лаишевка" w:history="1"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 xml:space="preserve">ХРАМ </w:t>
              </w:r>
              <w:r w:rsidR="004A1209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В ЧЕСТЬ ВОСКРЕСЕНИЯ ХРИСТОВА С.</w:t>
              </w:r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ЛАИШЕВКА</w:t>
              </w:r>
            </w:hyperlink>
          </w:p>
        </w:tc>
        <w:tc>
          <w:tcPr>
            <w:tcW w:w="1985" w:type="dxa"/>
          </w:tcPr>
          <w:p w:rsidR="009B3251" w:rsidRPr="009B3251" w:rsidRDefault="009B3251" w:rsidP="003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Настоятель:</w:t>
            </w:r>
            <w:hyperlink r:id="rId18" w:history="1">
              <w:r w:rsidRPr="009B3251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протоиерей Олег Шмалько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9B3251" w:rsidP="00F6537C">
            <w:pPr>
              <w:tabs>
                <w:tab w:val="left" w:pos="108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03</w:t>
            </w:r>
            <w:r w:rsidR="004A1209"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мая</w:t>
            </w:r>
            <w:r w:rsid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чаепитие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9B3251" w:rsidRDefault="00A93A5C" w:rsidP="009B3251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19" w:tooltip="Храм во имя святителя Николая Чудотворца г. Ульяновска" w:history="1"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ХРАМ ВО ИМЯ СВЯТИТЕЛЯ</w:t>
              </w:r>
              <w:r w:rsidR="004A1209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 xml:space="preserve"> НИКОЛАЯ ЧУДОТВОРЦА Г.</w:t>
              </w:r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УЛЬЯНОВСКА</w:t>
              </w:r>
            </w:hyperlink>
          </w:p>
          <w:p w:rsidR="009B3251" w:rsidRPr="009B3251" w:rsidRDefault="009B3251" w:rsidP="009B3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251" w:rsidRPr="009B3251" w:rsidRDefault="00352746" w:rsidP="009B3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Настоятель: </w:t>
            </w:r>
            <w:hyperlink r:id="rId20" w:history="1">
              <w:r w:rsidR="009B3251" w:rsidRPr="009B3251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протоиерей Павел Путилкин</w:t>
              </w:r>
            </w:hyperlink>
          </w:p>
        </w:tc>
        <w:tc>
          <w:tcPr>
            <w:tcW w:w="8929" w:type="dxa"/>
            <w:gridSpan w:val="2"/>
          </w:tcPr>
          <w:p w:rsidR="009B3251" w:rsidRPr="004A1209" w:rsidRDefault="009B3251" w:rsidP="00F653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20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4A1209" w:rsidRPr="004A12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  <w:r w:rsidRPr="004A1209">
              <w:rPr>
                <w:rFonts w:ascii="Times New Roman" w:eastAsia="Times New Roman" w:hAnsi="Times New Roman"/>
                <w:sz w:val="24"/>
                <w:szCs w:val="24"/>
              </w:rPr>
              <w:t xml:space="preserve"> в 13-00 или в 16-00 Пасхальный концерт в Доме культуры «РУСЛАН» с участием воспитанников Воскресной школы Никольского храма, хора Никольского храма и творческих коллективов.</w:t>
            </w:r>
          </w:p>
          <w:p w:rsidR="009B3251" w:rsidRPr="004A1209" w:rsidRDefault="004A1209" w:rsidP="00F653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2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1-3 </w:t>
            </w:r>
            <w:r w:rsidR="009B3251" w:rsidRPr="004A1209">
              <w:rPr>
                <w:rFonts w:ascii="Times New Roman" w:eastAsia="Times New Roman" w:hAnsi="Times New Roman"/>
                <w:b/>
                <w:sz w:val="24"/>
                <w:szCs w:val="24"/>
              </w:rPr>
              <w:t>мая</w:t>
            </w:r>
            <w:r w:rsidR="009B3251" w:rsidRPr="004A1209">
              <w:rPr>
                <w:rFonts w:ascii="Times New Roman" w:eastAsia="Times New Roman" w:hAnsi="Times New Roman"/>
                <w:sz w:val="24"/>
                <w:szCs w:val="24"/>
              </w:rPr>
              <w:t xml:space="preserve"> — посещение Исправительных колоний № 4 и № 9 (освящение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уличей, Литургия, Крестный ход)</w:t>
            </w:r>
          </w:p>
          <w:p w:rsidR="009B3251" w:rsidRPr="004A1209" w:rsidRDefault="009B3251" w:rsidP="00F6537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209">
              <w:rPr>
                <w:rFonts w:ascii="Times New Roman" w:eastAsia="Times New Roman" w:hAnsi="Times New Roman"/>
                <w:b/>
                <w:sz w:val="24"/>
                <w:szCs w:val="24"/>
              </w:rPr>
              <w:t>2 мая</w:t>
            </w:r>
            <w:r w:rsidRPr="004A1209">
              <w:rPr>
                <w:rFonts w:ascii="Times New Roman" w:eastAsia="Times New Roman" w:hAnsi="Times New Roman"/>
                <w:sz w:val="24"/>
                <w:szCs w:val="24"/>
              </w:rPr>
              <w:t xml:space="preserve"> — 31 одшбр ВДВ (ночная Литургия, утром — Пасхальный моле</w:t>
            </w:r>
            <w:r w:rsidR="004A1209">
              <w:rPr>
                <w:rFonts w:ascii="Times New Roman" w:eastAsia="Times New Roman" w:hAnsi="Times New Roman"/>
                <w:sz w:val="24"/>
                <w:szCs w:val="24"/>
              </w:rPr>
              <w:t xml:space="preserve">бен и беседы </w:t>
            </w:r>
            <w:r w:rsidR="004A12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военнослужащими)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4A1209" w:rsidRDefault="00A93A5C" w:rsidP="004A1209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21" w:tooltip="Архиерейское подворье-храм во имя великомученика и целителя Пантелеимона г. Ульяновска" w:history="1"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АРХИЕРЕЙСКОЕ ПОДВОРЬЕ-ХРАМ ВО ИМЯ ВЕЛИКОМУЧЕ</w:t>
              </w:r>
              <w:r w:rsidR="004A1209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НИКА И ЦЕЛИТЕЛЯ ПАНТЕЛЕИМОНА Г.</w:t>
              </w:r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УЛЬЯНОВСКА</w:t>
              </w:r>
            </w:hyperlink>
          </w:p>
        </w:tc>
        <w:tc>
          <w:tcPr>
            <w:tcW w:w="1985" w:type="dxa"/>
          </w:tcPr>
          <w:p w:rsidR="009B3251" w:rsidRPr="009B3251" w:rsidRDefault="009B3251" w:rsidP="009B3251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3251">
              <w:rPr>
                <w:color w:val="000000" w:themeColor="text1"/>
              </w:rPr>
              <w:t>Настоятель: </w:t>
            </w:r>
            <w:hyperlink r:id="rId22" w:history="1">
              <w:r w:rsidRPr="009B3251">
                <w:rPr>
                  <w:rStyle w:val="a8"/>
                  <w:color w:val="000000" w:themeColor="text1"/>
                  <w:u w:val="none"/>
                </w:rPr>
                <w:t>игумен Алипий (Кудрин)</w:t>
              </w:r>
            </w:hyperlink>
          </w:p>
          <w:p w:rsidR="009B3251" w:rsidRPr="009B3251" w:rsidRDefault="009B3251" w:rsidP="009B3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9" w:type="dxa"/>
            <w:gridSpan w:val="2"/>
          </w:tcPr>
          <w:p w:rsidR="009B3251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9B3251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 и концерт в ОГАУСО Герантологический цент «Забота»</w:t>
            </w:r>
          </w:p>
          <w:p w:rsidR="009B3251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9B3251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Воскрестной школы</w:t>
            </w:r>
          </w:p>
        </w:tc>
      </w:tr>
      <w:tr w:rsidR="009B3251" w:rsidRPr="009B3251" w:rsidTr="00C16DF9">
        <w:trPr>
          <w:trHeight w:val="615"/>
        </w:trPr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9B3251" w:rsidRPr="004A1209" w:rsidRDefault="00A93A5C" w:rsidP="004A1209">
            <w:pPr>
              <w:pStyle w:val="4"/>
              <w:pBdr>
                <w:bottom w:val="single" w:sz="8" w:space="0" w:color="EEEEEE"/>
              </w:pBdr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  <w:sz w:val="24"/>
                <w:szCs w:val="24"/>
              </w:rPr>
            </w:pPr>
            <w:hyperlink r:id="rId23" w:tooltip="Храм в честь Сретения Господня г. Ульяновска" w:history="1"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ХРАМ В Ч</w:t>
              </w:r>
              <w:r w:rsidR="004A1209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ЕСТЬ СРЕТЕНИЯ ГОСПОДНЯ Г.</w:t>
              </w:r>
              <w:r w:rsidR="009B3251" w:rsidRPr="009B3251">
                <w:rPr>
                  <w:rStyle w:val="a8"/>
                  <w:rFonts w:ascii="Times New Roman" w:hAnsi="Times New Roman" w:cs="Times New Roman"/>
                  <w:b w:val="0"/>
                  <w:i w:val="0"/>
                  <w:caps/>
                  <w:color w:val="000000" w:themeColor="text1"/>
                  <w:sz w:val="24"/>
                  <w:szCs w:val="24"/>
                  <w:u w:val="none"/>
                </w:rPr>
                <w:t>УЛЬЯНОВСКА</w:t>
              </w:r>
            </w:hyperlink>
          </w:p>
        </w:tc>
        <w:tc>
          <w:tcPr>
            <w:tcW w:w="1985" w:type="dxa"/>
          </w:tcPr>
          <w:p w:rsidR="009B3251" w:rsidRPr="009B3251" w:rsidRDefault="009B3251" w:rsidP="004A120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3251">
              <w:rPr>
                <w:color w:val="000000" w:themeColor="text1"/>
              </w:rPr>
              <w:t>Настоятель: </w:t>
            </w:r>
            <w:hyperlink r:id="rId24" w:history="1">
              <w:r w:rsidRPr="009B3251">
                <w:rPr>
                  <w:rStyle w:val="a8"/>
                  <w:color w:val="000000" w:themeColor="text1"/>
                  <w:u w:val="none"/>
                </w:rPr>
                <w:t>протоиерей Иоанн Косых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9B3251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Пасхальный молебен и раздача куличей в Ульяновском областном хосписе.</w:t>
            </w:r>
          </w:p>
        </w:tc>
      </w:tr>
      <w:tr w:rsidR="009B3251" w:rsidRPr="009B3251" w:rsidTr="00851804">
        <w:trPr>
          <w:trHeight w:val="337"/>
        </w:trPr>
        <w:tc>
          <w:tcPr>
            <w:tcW w:w="15167" w:type="dxa"/>
            <w:gridSpan w:val="5"/>
            <w:shd w:val="clear" w:color="auto" w:fill="F7CAAC" w:themeFill="accent2" w:themeFillTint="66"/>
          </w:tcPr>
          <w:p w:rsidR="009B3251" w:rsidRPr="009B3251" w:rsidRDefault="009B3251" w:rsidP="009B3251">
            <w:pPr>
              <w:pStyle w:val="af4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b/>
                <w:color w:val="000000" w:themeColor="text1"/>
              </w:rPr>
              <w:t>Цильнинское благочиние</w:t>
            </w:r>
          </w:p>
        </w:tc>
      </w:tr>
      <w:tr w:rsidR="009B3251" w:rsidRPr="009B3251" w:rsidTr="00C16DF9">
        <w:tc>
          <w:tcPr>
            <w:tcW w:w="709" w:type="dxa"/>
          </w:tcPr>
          <w:p w:rsidR="009B3251" w:rsidRPr="009B3251" w:rsidRDefault="009B3251" w:rsidP="009B3251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:rsidR="00352746" w:rsidRPr="00352746" w:rsidRDefault="00A93A5C" w:rsidP="00352746">
            <w:pPr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93A5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9B3251" w:rsidRPr="00352746">
              <w:rPr>
                <w:rFonts w:ascii="Times New Roman" w:hAnsi="Times New Roman"/>
                <w:sz w:val="24"/>
                <w:szCs w:val="24"/>
              </w:rPr>
              <w:instrText xml:space="preserve"> HYPERLINK "https://mitropolia-simbirsk.ru/2020/11/28/hram-v-chest-ikony-bozhiej-materi-vseh-skorbyashhih-radost-r-p-bolshoe-nagatkino" \o "Храм в честь иконы Божией Матери " </w:instrText>
            </w:r>
            <w:r w:rsidRPr="00A93A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="009B3251" w:rsidRPr="00352746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ХРАМ В ЧЕСТЬ ИКОНЫ БОЖИЕЙ МАТЕРИ «ВСЕХ СКОРБЯЩИХ РАДОСТЬ» </w:t>
            </w:r>
          </w:p>
          <w:p w:rsidR="009B3251" w:rsidRPr="004A1209" w:rsidRDefault="009B3251" w:rsidP="003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С. БОЛЬШОЕ НАГАТКИНО</w:t>
            </w:r>
            <w:r w:rsidR="00A93A5C" w:rsidRPr="00352746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85" w:type="dxa"/>
          </w:tcPr>
          <w:p w:rsidR="009B3251" w:rsidRPr="00352746" w:rsidRDefault="00352746" w:rsidP="003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Настоятель: </w:t>
            </w:r>
            <w:hyperlink r:id="rId25" w:history="1">
              <w:r w:rsidR="009B3251" w:rsidRPr="0035274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протоиерей Ростислав Присяжнюк</w:t>
              </w:r>
            </w:hyperlink>
          </w:p>
        </w:tc>
        <w:tc>
          <w:tcPr>
            <w:tcW w:w="8929" w:type="dxa"/>
            <w:gridSpan w:val="2"/>
          </w:tcPr>
          <w:p w:rsidR="009B3251" w:rsidRPr="009B3251" w:rsidRDefault="004A1209" w:rsidP="004A12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9B3251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Пасхальный праздник для воскресной группы храма и для детей из многодетных семей. Спектакль посвященный Воскресению Христову и чаепитие для детей.</w:t>
            </w:r>
          </w:p>
        </w:tc>
      </w:tr>
      <w:tr w:rsidR="004A1209" w:rsidRPr="009B3251" w:rsidTr="00C16DF9"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544" w:type="dxa"/>
          </w:tcPr>
          <w:p w:rsidR="004A1209" w:rsidRPr="004A1209" w:rsidRDefault="00A93A5C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tooltip="Храм в честь Богоявления Господня с. Новые Алгаши" w:history="1">
              <w:r w:rsidR="004A1209" w:rsidRPr="004A120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ХРАМ В ЧЕСТЬ БОГОЯВЛЕНИЯ ГОСПОДНЯ С. НОВЫЕ АЛГАШИ</w:t>
              </w:r>
            </w:hyperlink>
          </w:p>
        </w:tc>
        <w:tc>
          <w:tcPr>
            <w:tcW w:w="1985" w:type="dxa"/>
          </w:tcPr>
          <w:p w:rsidR="004A1209" w:rsidRPr="00352746" w:rsidRDefault="004A1209" w:rsidP="003527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Настоятель:</w:t>
            </w:r>
            <w:hyperlink r:id="rId27" w:history="1">
              <w:r w:rsidRPr="0035274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протоиерей Геннадий Петров</w:t>
              </w:r>
            </w:hyperlink>
          </w:p>
        </w:tc>
        <w:tc>
          <w:tcPr>
            <w:tcW w:w="8929" w:type="dxa"/>
            <w:gridSpan w:val="2"/>
          </w:tcPr>
          <w:p w:rsidR="004A1209" w:rsidRPr="009B3251" w:rsidRDefault="004A1209" w:rsidP="004A12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застолья, угощений,</w:t>
            </w:r>
          </w:p>
          <w:p w:rsidR="004A1209" w:rsidRPr="009B3251" w:rsidRDefault="004A1209" w:rsidP="004A12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Раздача подарков прихожанам, детям и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здача поздравительных открыток.</w:t>
            </w:r>
          </w:p>
        </w:tc>
      </w:tr>
      <w:tr w:rsidR="004A1209" w:rsidRPr="009B3251" w:rsidTr="00C16DF9"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t>2.</w:t>
            </w:r>
          </w:p>
        </w:tc>
        <w:tc>
          <w:tcPr>
            <w:tcW w:w="3544" w:type="dxa"/>
          </w:tcPr>
          <w:p w:rsid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ХРАМ В ЧЕСТЬ ИКОНЫ БОЖИЕЙ МАТЕРИ «ВСЕХ СКОРБЯЩИХ РАДОСТЬ» </w:t>
            </w:r>
          </w:p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СТАРЫЕ АЛГАШИ</w:t>
            </w:r>
          </w:p>
        </w:tc>
        <w:tc>
          <w:tcPr>
            <w:tcW w:w="1985" w:type="dxa"/>
          </w:tcPr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Настоят</w:t>
            </w:r>
            <w:r w:rsidR="00352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ель: Протоиерей Николай Головин</w:t>
            </w:r>
          </w:p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9" w:type="dxa"/>
            <w:gridSpan w:val="2"/>
          </w:tcPr>
          <w:p w:rsidR="004A1209" w:rsidRPr="009B3251" w:rsidRDefault="004A1209" w:rsidP="004A1209">
            <w:pP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Пасхальный праздник для воскресной группы храма и для детей из многодетных семей.</w:t>
            </w:r>
            <w:r w:rsidR="00A93A5C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"http://fkurf.ru/privolzhskij_fo/ulyanovskaya_oblast/fku_sizo-1.html" </w:instrText>
            </w:r>
            <w:r w:rsidR="00A93A5C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4A1209" w:rsidRPr="009B3251" w:rsidRDefault="004A1209" w:rsidP="004A1209">
            <w:pP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в ФКУ СИЗО-1 посвященное празднику Пасхи. Раздача яиц, куличей.</w:t>
            </w:r>
          </w:p>
          <w:p w:rsidR="004A1209" w:rsidRPr="009B3251" w:rsidRDefault="00A93A5C" w:rsidP="004A12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A1209" w:rsidRPr="009B3251" w:rsidTr="00C16DF9">
        <w:tc>
          <w:tcPr>
            <w:tcW w:w="15167" w:type="dxa"/>
            <w:gridSpan w:val="5"/>
            <w:shd w:val="clear" w:color="auto" w:fill="F7CAAC" w:themeFill="accent2" w:themeFillTint="66"/>
          </w:tcPr>
          <w:p w:rsidR="004A1209" w:rsidRPr="009B3251" w:rsidRDefault="004A1209" w:rsidP="004A1209">
            <w:pPr>
              <w:pStyle w:val="af4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9B3251">
              <w:rPr>
                <w:rFonts w:eastAsia="Calibri"/>
                <w:b/>
                <w:color w:val="000000" w:themeColor="text1"/>
              </w:rPr>
              <w:t>Новоульяновское благочиние</w:t>
            </w:r>
          </w:p>
        </w:tc>
      </w:tr>
      <w:tr w:rsidR="004A1209" w:rsidRPr="009B3251" w:rsidTr="00C16DF9"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352746" w:rsidRDefault="00A93A5C" w:rsidP="004A1209">
            <w:pPr>
              <w:jc w:val="center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93A5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A1209" w:rsidRPr="00352746">
              <w:rPr>
                <w:rFonts w:ascii="Times New Roman" w:hAnsi="Times New Roman"/>
                <w:sz w:val="24"/>
                <w:szCs w:val="24"/>
              </w:rPr>
              <w:instrText xml:space="preserve"> HYPERLINK "https://mitropolia-simbirsk.ru/2021/01/08/hram-v-chest-zhivonachalnoj-troiczy-g-novoulyanovska" \o "Храм во имя Святой Живоначальной Троицы г. Новоульяновска" </w:instrText>
            </w:r>
            <w:r w:rsidRPr="00A93A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="004A1209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ХРАМ ВО ИМЯ СВЯТОЙ ЖИВОНАЧАЛЬНОЙ ТРОИЦЫ </w:t>
            </w:r>
          </w:p>
          <w:p w:rsidR="00C16DF9" w:rsidRPr="00352746" w:rsidRDefault="004A1209" w:rsidP="00AD5D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Г. НОВОУЛЬЯНОВСКА</w:t>
            </w:r>
            <w:r w:rsidR="00A93A5C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059" w:type="dxa"/>
            <w:gridSpan w:val="2"/>
          </w:tcPr>
          <w:p w:rsidR="004A1209" w:rsidRPr="00352746" w:rsidRDefault="00352746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Настоятель: </w:t>
            </w:r>
            <w:hyperlink r:id="rId28" w:history="1">
              <w:r w:rsidR="004A1209" w:rsidRPr="0035274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иерей Николай Генсицкий</w:t>
              </w:r>
            </w:hyperlink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мероприятие в ВШ при храме, для детей и родителей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4A1209" w:rsidRPr="009B3251" w:rsidTr="00C16DF9"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6A204C" w:rsidRDefault="00A93A5C" w:rsidP="004A1209">
            <w:pPr>
              <w:jc w:val="center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93A5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A1209" w:rsidRPr="00352746">
              <w:rPr>
                <w:rFonts w:ascii="Times New Roman" w:hAnsi="Times New Roman"/>
                <w:sz w:val="24"/>
                <w:szCs w:val="24"/>
              </w:rPr>
              <w:instrText xml:space="preserve"> HYPERLINK "https://mitropolia-simbirsk.ru/2021/01/08/hram-v-chest-pokrova-presvyatoj-bogorodiczy-s-bolshie-klyuchishhi" \o "Храм в честь Покрова Пресвятой Богородицы с. Большие Ключищи" </w:instrText>
            </w:r>
            <w:r w:rsidRPr="00A93A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="004A1209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ХРАМ В ЧЕСТЬ ПОКРОВА ПРЕСВЯТОЙ БОГОРОДИЦЫ </w:t>
            </w:r>
          </w:p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С. БОЛЬШИЕ КЛЮЧИЩИ</w:t>
            </w:r>
            <w:r w:rsidR="00A93A5C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352746" w:rsidRDefault="00474EAC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Настоятель: </w:t>
            </w:r>
            <w:hyperlink r:id="rId29" w:history="1">
              <w:r w:rsidR="004A1209" w:rsidRPr="0035274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иерей Максим Пичугин</w:t>
              </w:r>
            </w:hyperlink>
          </w:p>
        </w:tc>
        <w:tc>
          <w:tcPr>
            <w:tcW w:w="8855" w:type="dxa"/>
          </w:tcPr>
          <w:p w:rsidR="004A1209" w:rsidRPr="009B3251" w:rsidRDefault="00474EAC" w:rsidP="00474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12.00 «Пасха Красная» , празичный концерт, сельских коллективов и участие деией с Воскресной школы храма Покрова Пресвятой Богородицы с. Большие Ключищи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14.00-19.00 Пасхальный колокольный звон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74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Пасхальная радость,  праздничное мероприятие в ВШ при храме, для детей и родителей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74E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 мая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Участие в Восьмом  Православном Фестивале «Пасха радость нам несет», который проводится в с.Полдомасово Ульяновского района</w:t>
            </w:r>
          </w:p>
        </w:tc>
      </w:tr>
      <w:tr w:rsidR="004A1209" w:rsidRPr="009B3251" w:rsidTr="00C16DF9"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6A204C" w:rsidRDefault="00A93A5C" w:rsidP="004A1209">
            <w:pPr>
              <w:jc w:val="center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93A5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A1209" w:rsidRPr="00352746">
              <w:rPr>
                <w:rFonts w:ascii="Times New Roman" w:hAnsi="Times New Roman"/>
                <w:sz w:val="24"/>
                <w:szCs w:val="24"/>
              </w:rPr>
              <w:instrText xml:space="preserve"> HYPERLINK "https://mitropolia-simbirsk.ru/2021/01/08/hram-v-chest-rozhdestva-presvyatoj-bogorodiczy-s-poldomasovo" \o "Храм в честь Рождества Пресвятой Богородицы с. Полдомасово" </w:instrText>
            </w:r>
            <w:r w:rsidRPr="00A93A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="004A1209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ХРАМ В ЧЕСТЬ РОЖДЕСТВА </w:t>
            </w:r>
            <w:r w:rsidR="004A1209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ПРЕСВЯТОЙ БОГОРОДИЦЫ </w:t>
            </w:r>
          </w:p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С. ПОЛДОМАСОВО</w:t>
            </w:r>
            <w:r w:rsidR="00A93A5C" w:rsidRPr="0035274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Настоятель:</w:t>
            </w:r>
            <w:hyperlink r:id="rId30" w:history="1">
              <w:r w:rsidRPr="0035274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иерей </w:t>
              </w:r>
              <w:r w:rsidRPr="0035274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Николай Суслов</w:t>
              </w:r>
            </w:hyperlink>
          </w:p>
          <w:p w:rsidR="004A1209" w:rsidRPr="00352746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5" w:type="dxa"/>
          </w:tcPr>
          <w:p w:rsidR="004A1209" w:rsidRDefault="00F6537C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раскраске пасхального яйца (работа по дереву)</w:t>
            </w:r>
          </w:p>
          <w:p w:rsidR="00F6537C" w:rsidRPr="009B3251" w:rsidRDefault="00F6537C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 4 по 25 апреля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на лучшее стихотворение «Пасха»</w:t>
            </w:r>
          </w:p>
          <w:p w:rsidR="00F6537C" w:rsidRPr="009B3251" w:rsidRDefault="00F6537C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4 по 25 апреля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Участие в конкурсе на Лучшее сочинение на тему «Пасхальный благовест».</w:t>
            </w:r>
          </w:p>
          <w:p w:rsidR="004A1209" w:rsidRPr="009B3251" w:rsidRDefault="00F6537C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 апреля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прикладного творчества «Поделка к Пасхе», «Пасхальный венок»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 апреля</w:t>
            </w:r>
            <w:r w:rsid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прихожанами, участника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 центра активного долголетия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Батюшки Николая (Суслова) «Вопросы и ответы»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 апреля</w:t>
            </w:r>
            <w:r w:rsid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«Дорога к храму» Православный час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 апреля</w:t>
            </w:r>
            <w:r w:rsid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старый храм «Рождества Богородицы»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Всероссийском творческом конкурсе «Пасха радость нам несет»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апреля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Субботник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 апреля</w:t>
            </w:r>
            <w:r w:rsid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Субботник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 апреля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Православный час «Православная книга-путь к духовности»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 апреля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Готовим пасхальную газету с воспитанниками воскресной школы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 апреля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«Вербное воскресение» Мастер-класс по красочному оформление веточек вербы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«Светлая пасха» (пасхальные игры, выставка поделок, праздничная трапеза)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 мая</w:t>
            </w:r>
            <w:r w:rsidR="00F65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Восьмой районный Пасхальный фестиваль </w:t>
            </w: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«Пасха радость нам несет»</w:t>
            </w:r>
          </w:p>
        </w:tc>
      </w:tr>
      <w:tr w:rsidR="004A1209" w:rsidRPr="009B3251" w:rsidTr="00C16DF9">
        <w:trPr>
          <w:trHeight w:val="568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lastRenderedPageBreak/>
              <w:t>7</w:t>
            </w:r>
          </w:p>
        </w:tc>
        <w:tc>
          <w:tcPr>
            <w:tcW w:w="3544" w:type="dxa"/>
          </w:tcPr>
          <w:p w:rsidR="006A204C" w:rsidRPr="00C91351" w:rsidRDefault="00A93A5C" w:rsidP="004A1209">
            <w:pPr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93A5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A1209" w:rsidRPr="00C91351">
              <w:rPr>
                <w:rFonts w:ascii="Times New Roman" w:hAnsi="Times New Roman"/>
                <w:sz w:val="24"/>
                <w:szCs w:val="24"/>
              </w:rPr>
              <w:instrText xml:space="preserve"> HYPERLINK "https://mitropolia-simbirsk.ru/2021/01/08/hram-pokrova-presvyatoj-bogorodiczy-s-karlinskoe" \o "Храм в честь Покрова Пресвятой Богородицы с. Карлинское" </w:instrText>
            </w:r>
            <w:r w:rsidRPr="00A93A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="004A1209" w:rsidRPr="00C91351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ХРАМ В ЧЕСТЬ ПОКРОВА ПРЕСВЯТОЙ БОГОРОДИЦЫ </w:t>
            </w:r>
          </w:p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1351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С. КАРЛИНСКОЕ</w:t>
            </w:r>
            <w:r w:rsidR="00A93A5C" w:rsidRPr="00C91351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Настоятель: </w:t>
            </w:r>
            <w:hyperlink r:id="rId31" w:history="1">
              <w:r w:rsidRPr="00474EA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иерей Илья Демин</w:t>
              </w:r>
            </w:hyperlink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Поздравление детей в Детской Областной Клинической больнице со Светлым Христовым Воскресением.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пока на согласовании с администрацией ОДКБ</w:t>
            </w:r>
          </w:p>
        </w:tc>
      </w:tr>
      <w:tr w:rsidR="004A1209" w:rsidRPr="009B3251" w:rsidTr="00C16DF9">
        <w:trPr>
          <w:trHeight w:val="984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B3251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51">
              <w:rPr>
                <w:rFonts w:ascii="Times New Roman" w:hAnsi="Times New Roman"/>
                <w:b/>
                <w:sz w:val="24"/>
                <w:szCs w:val="24"/>
              </w:rPr>
              <w:t>Храм в честь Воскресения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Христова с. Ундоры</w:t>
            </w: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Настоятель: протоиерей Андрей Белавинский</w:t>
            </w:r>
          </w:p>
        </w:tc>
        <w:tc>
          <w:tcPr>
            <w:tcW w:w="8855" w:type="dxa"/>
          </w:tcPr>
          <w:p w:rsidR="004A1209" w:rsidRPr="009B3251" w:rsidRDefault="00F6537C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3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Пасхальный концерт т Пасхальные игры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«Пасхальный перезвон»</w:t>
            </w:r>
          </w:p>
        </w:tc>
      </w:tr>
      <w:tr w:rsidR="004A1209" w:rsidRPr="009B3251" w:rsidTr="00851804">
        <w:trPr>
          <w:trHeight w:val="291"/>
        </w:trPr>
        <w:tc>
          <w:tcPr>
            <w:tcW w:w="15167" w:type="dxa"/>
            <w:gridSpan w:val="5"/>
            <w:shd w:val="clear" w:color="auto" w:fill="F7CAAC" w:themeFill="accent2" w:themeFillTint="66"/>
          </w:tcPr>
          <w:p w:rsidR="004A1209" w:rsidRPr="00C16DF9" w:rsidRDefault="004A1209" w:rsidP="00C16DF9">
            <w:pPr>
              <w:pStyle w:val="af4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9B3251">
              <w:rPr>
                <w:rFonts w:eastAsia="Calibri"/>
                <w:b/>
                <w:color w:val="000000" w:themeColor="text1"/>
              </w:rPr>
              <w:t>Новоспасское благочиние</w:t>
            </w:r>
          </w:p>
        </w:tc>
      </w:tr>
      <w:tr w:rsidR="004A1209" w:rsidRPr="009B3251" w:rsidTr="00C16DF9">
        <w:trPr>
          <w:trHeight w:val="870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474EAC" w:rsidRPr="00C91351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51">
              <w:rPr>
                <w:rFonts w:ascii="Times New Roman" w:hAnsi="Times New Roman"/>
                <w:b/>
                <w:sz w:val="24"/>
                <w:szCs w:val="24"/>
              </w:rPr>
              <w:t xml:space="preserve">Храм Преображения Господня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р.п. Новоспасское</w:t>
            </w: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Настоятель: иеромонах Петр Иванов</w:t>
            </w: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2 мая</w:t>
            </w:r>
            <w:r w:rsidR="00F653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Освещение куличей и яиц. Поздравление настоятеля прихожан храма со Светлым Христовым Воскресением.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3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Экскурсия учащихся 3 класса МОУ СШ№2 в храм «Пасхальный перезвон»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Кинолекторий«Необыкновенное путешествие Серафимы»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К светлому празднику Пасха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«Пасхальный благовест» (о народных традициях и пасхальных обрядах)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Пасхальные чтения«Великий праздник Пасхи»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Интерактивная программа«Пасхальные забавы», концертная программа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«Пасху радостно встречаем». Экскурсия для воспитанников детского сада №6</w:t>
            </w:r>
          </w:p>
          <w:p w:rsidR="004A1209" w:rsidRPr="009B3251" w:rsidRDefault="00352746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5-25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 xml:space="preserve">В храме Преображения Господня будет организована выставка рисунков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lastRenderedPageBreak/>
              <w:t>и работ декоративно-прикладного творчества «Пасха радость нам несёт»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</w:t>
            </w:r>
          </w:p>
        </w:tc>
        <w:tc>
          <w:tcPr>
            <w:tcW w:w="3544" w:type="dxa"/>
          </w:tcPr>
          <w:p w:rsidR="00474EAC" w:rsidRPr="00C91351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51">
              <w:rPr>
                <w:rFonts w:ascii="Times New Roman" w:hAnsi="Times New Roman"/>
                <w:b/>
                <w:sz w:val="24"/>
                <w:szCs w:val="24"/>
              </w:rPr>
              <w:t>Храм в чест</w:t>
            </w:r>
            <w:r w:rsidR="00474EAC" w:rsidRPr="00C91351">
              <w:rPr>
                <w:rFonts w:ascii="Times New Roman" w:hAnsi="Times New Roman"/>
                <w:b/>
                <w:sz w:val="24"/>
                <w:szCs w:val="24"/>
              </w:rPr>
              <w:t xml:space="preserve">ь Архистратига Божия Михаила </w:t>
            </w:r>
          </w:p>
          <w:p w:rsidR="004A1209" w:rsidRPr="00474EAC" w:rsidRDefault="00474EAC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A1209" w:rsidRPr="00474EAC">
              <w:rPr>
                <w:rFonts w:ascii="Times New Roman" w:hAnsi="Times New Roman"/>
                <w:sz w:val="24"/>
                <w:szCs w:val="24"/>
              </w:rPr>
              <w:t>ЕделевоКузоватовского района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Настоятель: Иерей Николай Сурков-</w:t>
            </w: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С. Волынщина Кузоватовского района – «Пасхальная встреча» с прихожанами и жителями села.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С. Еделево Кузоватовского района – «Пасхальные игры для детей».</w:t>
            </w:r>
          </w:p>
          <w:p w:rsidR="004A1209" w:rsidRPr="009B3251" w:rsidRDefault="00352746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С. Волынщина Кузоватовского района – «Пасхальные игры для детей».</w:t>
            </w:r>
          </w:p>
        </w:tc>
      </w:tr>
      <w:tr w:rsidR="004A1209" w:rsidRPr="009B3251" w:rsidTr="00C16DF9">
        <w:trPr>
          <w:trHeight w:val="825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474EAC" w:rsidRPr="00C91351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51">
              <w:rPr>
                <w:rFonts w:ascii="Times New Roman" w:hAnsi="Times New Roman"/>
                <w:b/>
                <w:sz w:val="24"/>
                <w:szCs w:val="24"/>
              </w:rPr>
              <w:t xml:space="preserve">Храм в честь Казанской иконы Божией Матери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с. Кивать Кузоватовского района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Настоятель: Протоиерей Александ Нуштаев</w:t>
            </w: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В дошкольном образовательном учреждении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«Родничек» состоится пасхальный утренник.</w:t>
            </w:r>
          </w:p>
          <w:p w:rsidR="004A1209" w:rsidRPr="00352746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Название: «Пасхальная радость»</w:t>
            </w:r>
          </w:p>
        </w:tc>
      </w:tr>
      <w:tr w:rsidR="004A1209" w:rsidRPr="009B3251" w:rsidTr="00C16DF9">
        <w:trPr>
          <w:trHeight w:val="870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74EAC" w:rsidRPr="00C91351" w:rsidRDefault="004A1209" w:rsidP="00352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51">
              <w:rPr>
                <w:rFonts w:ascii="Times New Roman" w:hAnsi="Times New Roman"/>
                <w:b/>
                <w:sz w:val="24"/>
                <w:szCs w:val="24"/>
              </w:rPr>
              <w:t xml:space="preserve">Храм в честь Святителя Николая Чудотворца </w:t>
            </w:r>
          </w:p>
          <w:p w:rsidR="004A1209" w:rsidRPr="00474EAC" w:rsidRDefault="00352746" w:rsidP="00352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с.Налейка Кузоватовского района</w:t>
            </w:r>
          </w:p>
        </w:tc>
        <w:tc>
          <w:tcPr>
            <w:tcW w:w="2059" w:type="dxa"/>
            <w:gridSpan w:val="2"/>
            <w:vMerge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В дошкольном образовательном учреждении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«Лесовичек» состоится пасхальный утренник.</w:t>
            </w:r>
          </w:p>
          <w:p w:rsidR="004A1209" w:rsidRPr="00352746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Название: «Пасха красная»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C91351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Храм в честь Успения Пресвятой Богородицы </w:t>
            </w:r>
            <w:r w:rsidRPr="00C91351">
              <w:rPr>
                <w:rFonts w:ascii="Times New Roman" w:hAnsi="Times New Roman"/>
                <w:b/>
                <w:sz w:val="24"/>
                <w:szCs w:val="24"/>
              </w:rPr>
              <w:t>Кузоватова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Кузоватовского района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Иеромонах Пахомий /Шердяев/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С 25 Апреля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и до Вознесения Господня.  Выставка детских рисунков «Пасхальная радость».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Изготовление пасхального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 xml:space="preserve"> яйца, мастер класс для детей.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Игровая программа для детей младших классов «Пасхальный перезвон»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грамма для взрослых «Посиделки»</w:t>
            </w:r>
          </w:p>
        </w:tc>
      </w:tr>
      <w:tr w:rsidR="004A1209" w:rsidRPr="009B3251" w:rsidTr="00C16DF9">
        <w:trPr>
          <w:trHeight w:val="825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Храм в честь Святой Троицы </w:t>
            </w:r>
          </w:p>
          <w:p w:rsid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с. Троицкий Сунгур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Новоспасского района.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Протоиерей Андрей Коршунов</w:t>
            </w: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2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Поздравление жителей села со светлым праздником Христова Воскресения.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3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«Пасхальная радость». Тематическое мероприятие для детей.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Поздравление кадет. Беседа.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Беседа с малышами детского сада о Пасхе.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Пасхальный подарок</w:t>
            </w:r>
          </w:p>
          <w:p w:rsidR="004A1209" w:rsidRPr="009B3251" w:rsidRDefault="00352746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2-16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Выставка детских рисунков и поделок.</w:t>
            </w:r>
          </w:p>
        </w:tc>
      </w:tr>
      <w:tr w:rsidR="004A1209" w:rsidRPr="009B3251" w:rsidTr="00C16DF9">
        <w:trPr>
          <w:trHeight w:val="870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74EAC" w:rsidRPr="00C16DF9" w:rsidRDefault="004A1209" w:rsidP="00352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>Храм в честь святого великомученика Георгия Победоносца</w:t>
            </w:r>
          </w:p>
          <w:p w:rsidR="004A1209" w:rsidRPr="00474EAC" w:rsidRDefault="004A1209" w:rsidP="00352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52746" w:rsidRPr="00474EAC">
              <w:rPr>
                <w:rFonts w:ascii="Times New Roman" w:hAnsi="Times New Roman"/>
                <w:sz w:val="24"/>
                <w:szCs w:val="24"/>
              </w:rPr>
              <w:t>. Коптевка Новоспасского района</w:t>
            </w:r>
          </w:p>
        </w:tc>
        <w:tc>
          <w:tcPr>
            <w:tcW w:w="2059" w:type="dxa"/>
            <w:gridSpan w:val="2"/>
            <w:vMerge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5" w:type="dxa"/>
          </w:tcPr>
          <w:p w:rsidR="004A1209" w:rsidRPr="009B3251" w:rsidRDefault="00352746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Беседа с воспитанниками Коптевского детского сада и учащимися начальных классов о светлом Христовом Воскресении.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2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Храм в честь Преподобного Серафима Саровского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р.п. Кузоватово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Протоиерей Сергий Аристов</w:t>
            </w: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Пасхальный концерт в воскресной школе с последующим чаепитием.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Посещение МУЗ «Кузоватов</w:t>
            </w:r>
            <w:r>
              <w:rPr>
                <w:rFonts w:ascii="Times New Roman" w:hAnsi="Times New Roman"/>
                <w:sz w:val="24"/>
                <w:szCs w:val="24"/>
              </w:rPr>
              <w:t>ская ЦРБ» с целью. Поздравления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 xml:space="preserve"> больных и медперсонал с праздником Пасхи.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Божественная литургия в храме Благоверного князя Александра Невского в с. Л. Матюнино.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Божественная литургия в храме Преподобного Серафима Саровского..По окончании литургии возложение  венка к памятнику воинов погибших в Великую Отечественную войну.</w:t>
            </w:r>
          </w:p>
          <w:p w:rsidR="004A1209" w:rsidRPr="009B3251" w:rsidRDefault="00352746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10, 11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Божественная литургия в храме Преподобного Серафима Саровского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Храм в честь Успения Пресвятой Богородицы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п. Красносельск Новоспасского района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5" w:type="dxa"/>
          </w:tcPr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30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«Читаем о Пасхе»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Библиотечный урок по теме «Пасха» выставка книг( помещ ВШ)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Квест -игра.(место проведения Красносельский  КДЦ и Крупозаводской ДК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«Весна пришла-верба расцвела».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«Светлый праздник Пасхи»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Познавательный досуг МДОУ Красносельская СШ, д/с,старш и подгот. Гр</w:t>
            </w:r>
          </w:p>
          <w:p w:rsidR="004A1209" w:rsidRPr="009B3251" w:rsidRDefault="00352746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«Светлая Пасха»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Концерт, Народные игры на Пасху, выставка-продажа пасхальных сувениров, чаепитие. (помещ Красносельского КДЦ)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>Храм в честь Живоначальной Троицы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с. Студенец Кузоватовского</w:t>
            </w:r>
          </w:p>
        </w:tc>
        <w:tc>
          <w:tcPr>
            <w:tcW w:w="2059" w:type="dxa"/>
            <w:gridSpan w:val="2"/>
          </w:tcPr>
          <w:p w:rsidR="004A1209" w:rsidRPr="009B3251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Иерей Олег Пачин</w:t>
            </w:r>
          </w:p>
        </w:tc>
        <w:tc>
          <w:tcPr>
            <w:tcW w:w="8855" w:type="dxa"/>
          </w:tcPr>
          <w:p w:rsidR="00352746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52746" w:rsidRPr="00352746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="003527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Посещение пожилых одинок</w:t>
            </w:r>
            <w:r w:rsidR="00352746">
              <w:rPr>
                <w:rFonts w:ascii="Times New Roman" w:hAnsi="Times New Roman"/>
                <w:sz w:val="24"/>
                <w:szCs w:val="24"/>
              </w:rPr>
              <w:t>их людей, поздравление с Пасхой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52746" w:rsidRPr="00352746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="003527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Посещение администрации села с целью поздравления со светлым Христовым Воскресением.</w:t>
            </w:r>
          </w:p>
          <w:p w:rsidR="004A1209" w:rsidRPr="009B3251" w:rsidRDefault="004A1209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3527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2746" w:rsidRPr="00352746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="003527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Встреча со школьниками. История Пасхи.</w:t>
            </w:r>
          </w:p>
        </w:tc>
      </w:tr>
      <w:tr w:rsidR="004A1209" w:rsidRPr="009B3251" w:rsidTr="00C16DF9">
        <w:trPr>
          <w:trHeight w:val="455"/>
        </w:trPr>
        <w:tc>
          <w:tcPr>
            <w:tcW w:w="15167" w:type="dxa"/>
            <w:gridSpan w:val="5"/>
            <w:shd w:val="clear" w:color="auto" w:fill="F7CAAC" w:themeFill="accent2" w:themeFillTint="66"/>
          </w:tcPr>
          <w:p w:rsidR="004A1209" w:rsidRPr="009B3251" w:rsidRDefault="004A1209" w:rsidP="004A1209">
            <w:pPr>
              <w:pStyle w:val="af4"/>
              <w:ind w:left="0"/>
              <w:jc w:val="center"/>
              <w:rPr>
                <w:rFonts w:eastAsia="Calibri"/>
                <w:b/>
              </w:rPr>
            </w:pPr>
            <w:r w:rsidRPr="009B3251">
              <w:rPr>
                <w:rFonts w:eastAsia="Calibri"/>
                <w:b/>
              </w:rPr>
              <w:t>Вешкаймское благочиние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>Приход Храма Бориса и Глеба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р.п. Вешкайма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протоиерей Анатолий Капранов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водосвятный молебен в день памяти преставления блаженной Матроны Московской – Храм Бориса и Глеба р.п. Вешкайма.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и чин обедницы, молебен Пасхе в день празднования Иверской иконы Божией Матери - приписная часовня в честь Казанской иконы Божией Матери с. Вешкайма.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и Божественная литургия и праздничный молебен в день памяти великомученика Георгия Победоносца - Храм Бориса и Глеба р.п. Вешкайма. Крестный ход после окончания богослужения от Храма Бориса и Глеба р.п. Вешкайма с иконой вмч. Георгия, знаменем Победы, государственными флагами и венками к Поклонному кресту (в центре р.п.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lastRenderedPageBreak/>
              <w:t>Вешкайма). Заупокойная лития и митинг «Реквием» памяти всех православных воинов у Поклонного креста, продолжение шествия Крестного хода к Обелиску Славы, возложение венка от Храма с восьмиконечным крестом и возглашение Вечной памяти павшим воинам.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суббота: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- Пасхальная утреня, Божественная литургия и Пасхальный молебен, (раздробление и раздача Артоса) в приписном храме прихода - Храме Архангела Михаила с. Мордовский Белый Ключ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- Пасхальная утреня и чин обедницы, молебен Пасхе, раздробление и раздача Артоса в приписном храме прихода - Храме Святой Троицы с. Зимненки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Антипасха: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 - Храм Бориса и Глеба р.п. Вешкайма.</w:t>
            </w:r>
          </w:p>
          <w:p w:rsidR="004A1209" w:rsidRPr="009B3251" w:rsidRDefault="004A1209" w:rsidP="00352746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Молодежная акция: «Зажги свечу»   Поклонного креста в центре р.п. Вешкайма, пре</w:t>
            </w:r>
            <w:r w:rsidR="00352746">
              <w:rPr>
                <w:rFonts w:ascii="Times New Roman" w:hAnsi="Times New Roman"/>
                <w:sz w:val="24"/>
                <w:szCs w:val="24"/>
              </w:rPr>
              <w:t>дваряющаяся заупокойной литией.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2</w:t>
            </w:r>
          </w:p>
        </w:tc>
        <w:tc>
          <w:tcPr>
            <w:tcW w:w="3544" w:type="dxa"/>
          </w:tcPr>
          <w:p w:rsid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Приход Храма Вознесения Господня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с. Старое Погорелово Вешкаймского района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иерей Виктор Чумаченко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3527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водосвятный молебен в день памяти преставления блаженной Матроны Московской - Храм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(накануне Архиерейской службы)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Архиерейская литургия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и чин обедницы,  праздничный молебен в день памяти великомученика Георгия Победоносца в приписном храме прихода - Храме Святого Апостола и Евангелиста Иоанна Богослова с. Бекетовка Вешкаймского района. Возложение цветов к Обелиску Славы с. Бекетовка Вешкаймского района и возглашение «Вечной памяти» погибшим воинам.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суббота: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- Пасхальная утреня, Божественная литургия и Пасхальный молебен, раздробление и раздача Артоса в приписном храме прихода - Храме Рождества Христова с.Подлесное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Антипасха: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 xml:space="preserve">Утреня, Божественная литургия, молебен празднику Пасхе и благодарственный «За дарование победы в ВОВ»- Храм Вознесения Господня с. Старое Погорелово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lastRenderedPageBreak/>
              <w:t>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Возложение цветов к Обелиску Славы в с. Старое Погорелово  Вешкаймского района и возглашение «</w:t>
            </w:r>
            <w:r w:rsidR="00F6537C">
              <w:rPr>
                <w:rFonts w:ascii="Times New Roman" w:hAnsi="Times New Roman"/>
                <w:sz w:val="24"/>
                <w:szCs w:val="24"/>
              </w:rPr>
              <w:t>Вечной памяти» погибшим воинам.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2</w:t>
            </w:r>
          </w:p>
        </w:tc>
        <w:tc>
          <w:tcPr>
            <w:tcW w:w="3544" w:type="dxa"/>
          </w:tcPr>
          <w:p w:rsidR="00C16DF9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Приход Храма Архангела Михаила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с. Березовка Вешкаймского района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протоиерей Сергий Мизинов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 Пасхальная утреня, Божественная литургия и праздничный молебен в день памяти преставления Блаженной Матроны Московской - Храм Архангела Михаила с. Березовка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и чин обедницы,   молебен Пасхи в приписном молитвенном помещении прихода - молитвеной комнате во имя мученников и бессребренников Космы и Дамиана Ассийских с.Красный Бор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и Божественная Литургия,  праздничный молебен в день памяти великомученика Георгия Победоносца в приписном храме прихода - Храме Сретения Господня с. Беклемишево Вешкаймского района. Возложение цветов к Обелиску Славы с. Беклемишево Вешкаймского района и возглашение «Вечной памяти» погибшим воинам.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Светлая суббота: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- Пасхальная утреня и Божественная литургия и Пасхальный молебен, раздробление и раздача Артоса в Храме Архангела Михаила с. Березовка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- Совершение заупокойной литии о погибших воинах и возложение цветов к Обелиску Славы р.п. Чуфарово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Антипасха: 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ВОВ»- Храм Архангела Михаила с. Березовка Вешкаймского района.  Совершение заупокойной литии о погибших воинах и возложение цветов к Обелиску Славы с. Березовка Вешкаймского района.</w:t>
            </w:r>
          </w:p>
        </w:tc>
      </w:tr>
      <w:tr w:rsidR="004A1209" w:rsidRPr="009B3251" w:rsidTr="00C16DF9">
        <w:trPr>
          <w:trHeight w:val="418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Приход Храма в честь Казанской иконы Божией Матери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протоиерей Василий Кириллин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 Пасхальная утреня, Божественная литургия и молебен в день памяти преставления блаженной Матроны Московской - Храм Казанской иконы Божией Матери р.п. Майна.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Божественная литургия, молебен Пасхе в день празднования Иверской иконы Божией Матери - Храм Святой Троицы с. Аксаково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чин обедницы, праздничный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lastRenderedPageBreak/>
              <w:t>молебен, заупокойная лития памяти погибших воинов  в день памяти великомученика Георгия Победоносца - часовня в честь иконы Божией Матери «Умиление» на поселковом кладбище р.п. Майна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- возложение цветов от храма и возглашение Вечной памяти павшим воинам у обелиска «Дети войны» на кладбище р.п. Майна.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суббота: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 и Божественная литургия и Пасхальный молебен, раздробление и раздача Артоса -  Храм Казанской иконы Божией Матери р.п. Майна.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Антипасха: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ВОВ», совершение заупокойной литии о погибших воинах - Храм Казанской иконы Божией Матери р.п. Майна.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-участие в митинге у Обелиска Славы р.п. Майна, возглашение Вечной памяти  погибшим воинам и возложение цветов от храма.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 xml:space="preserve">Приход Храма в честь Казанской иконы Божией Матери 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с. Тагай Майнского района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иеромонах Лаврентий (Шапиро)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молебен в день памяти преставления Блаженной Матроны Московской - Храм Казанской иконы Божией Матери с. Тагай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чин обедницы, молебен Пасхе в день празднования Иверской иконы Божией Матери - Приписной с</w:t>
            </w:r>
            <w:r w:rsidR="00F6537C">
              <w:rPr>
                <w:rFonts w:ascii="Times New Roman" w:hAnsi="Times New Roman"/>
                <w:sz w:val="24"/>
                <w:szCs w:val="24"/>
              </w:rPr>
              <w:t xml:space="preserve">троящийся Храм прихода в честь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Воздвижения Креста Господня с.Уржумское Майнского района 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литургия, праздничный молебен, заупокойная лития памяти погибших воинов в день памяти Великомученика Георгия Победоносца - приписной Храм прихода в честь Архангела Михаила с.Вязовка Майнского района. Совершение заупокойной литии о погибших воинах и возложение цветов к Обелиску Славы с. Вязовка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суббота: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Пасхальный молебен, раздробление и раздача Артоса -  Храм Казанской иконы Божией Матери с. Тагай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Антипасха: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ВОВ», совершение заупокойной литии о погибших воинах - Храм Казанской иконы Божией Матери с. Тагай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lastRenderedPageBreak/>
              <w:t>-участие в митинге у Обелиска Славы с. Тагай Майнского района, возглашение Вечной памяти  погибшим воинам и возложение цветов от храма.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>Приход Храма Архангела Михаила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р.п. Игнатовка Майнского района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Иерей Анатолий Шевчук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молебен в день памяти преставления Блаженной Матроны Московской - Храм Архангела Михаила р.п. Игнатовка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чин обедницы, молебен Пасхе в день празднования Иверской иконы Божией Матери - молитвенный дом в честь Преображения Господня с. Загоскино Майнского района 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литургия, праздничный молебен, заупокой</w:t>
            </w:r>
            <w:r w:rsidR="00F6537C">
              <w:rPr>
                <w:rFonts w:ascii="Times New Roman" w:hAnsi="Times New Roman"/>
                <w:sz w:val="24"/>
                <w:szCs w:val="24"/>
              </w:rPr>
              <w:t>ная лития памяти погибших воинов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в день памяти великомученика Георгия Победоносца - Приписной Храм прихода в честь Святителя Николая Чудотворца с. Белое Озеро Майнского района. Совершение заупокойной литии о погибших воинах и возложение цветов к Обелиску Славы с. Белое Озеро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 Светлая суббота: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Пасхальный молебен, раздробление и раздача Артоса -  приписной Храм прихода в честь преподобного Серафима Саровского с. Колхозная Репьевка Майнского района. Совершение заупокойной литии о погибших воинах и возложение цветов к Обелиску Славы с. Колхозная Репьевка Майнского района.</w:t>
            </w:r>
          </w:p>
          <w:p w:rsidR="004A1209" w:rsidRPr="009B3251" w:rsidRDefault="00F6537C" w:rsidP="00F65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мая - Антипасха: </w:t>
            </w:r>
            <w:r w:rsidR="004A1209"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ВОВ», совершение заупокойной литии о погибших воинах - храм Архангела Михаила р.п. Игнатовка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-участие в митинге у Обелиска Славы р.п. Игнатовка Майнского района, возглашение Вечной памяти  погибшим воинам и возложение цветов от храма.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>Приход Храма иконы Божией Матери Владимирская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с. Поповка Майнского района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иерей Вадим Муругов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 Пасхальная утреня и Божественная литургия  молебен в день памяти преставления Блаженной Матроны Московской - Храм Владимирской иконы Божией Матери с.Поповка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чин обедницы,  молебен Пасхе в день празднования Иверской иконы Божией Матери - сельская библиотека  с. Сосновки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литургия, праздничный молебен, заупокойная лития памяти погибших воинов  в день памяти великомученика Георгия Победоносца - приписной Храм прихода в честь Святителя Иоанна Златоуста с. Анненково-Лесное  Майнского района. Совершение заупокойной литии о погибших воинах и возложение цветов к Обелиску Славы с. Анненково-Лесное 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иконы Божией Матери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суббота: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Пасхальный молебен, раздробление и раздача Артоса -  приписной храм прихода в честь Святителя Николая Чудотворца с. Чуфарово Майнского района. Совершение заупокойной литии о погибших воинах и возложение цветов к Обелиску Славы с. Чирикеево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Антипасха: 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ВОВ», совершение заупокойной литии о погибших воинах - Храм Владимирской иконы Божией Матери с.Поповка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sz w:val="24"/>
                <w:szCs w:val="24"/>
              </w:rPr>
              <w:t>-участие в митинге у Обелиска Славы с. Поповка Майнского района, возглашение Вечной памяти  погибшим воинам и возложение цветов от храма.</w:t>
            </w:r>
          </w:p>
        </w:tc>
      </w:tr>
      <w:tr w:rsidR="004A1209" w:rsidRPr="009B3251" w:rsidTr="00C16DF9">
        <w:trPr>
          <w:trHeight w:val="1122"/>
        </w:trPr>
        <w:tc>
          <w:tcPr>
            <w:tcW w:w="709" w:type="dxa"/>
          </w:tcPr>
          <w:p w:rsidR="004A1209" w:rsidRPr="009B3251" w:rsidRDefault="004A1209" w:rsidP="004A1209">
            <w:pPr>
              <w:pStyle w:val="af4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3544" w:type="dxa"/>
          </w:tcPr>
          <w:p w:rsidR="00474EAC" w:rsidRPr="00C16DF9" w:rsidRDefault="004A1209" w:rsidP="004A1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/>
                <w:b/>
                <w:sz w:val="24"/>
                <w:szCs w:val="24"/>
              </w:rPr>
              <w:t>Приход Храма иконы Божией Матери Знамение</w:t>
            </w:r>
          </w:p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 xml:space="preserve"> с. Ляховка Майнского района</w:t>
            </w:r>
          </w:p>
        </w:tc>
        <w:tc>
          <w:tcPr>
            <w:tcW w:w="2059" w:type="dxa"/>
            <w:gridSpan w:val="2"/>
          </w:tcPr>
          <w:p w:rsidR="004A1209" w:rsidRPr="00474EAC" w:rsidRDefault="004A1209" w:rsidP="004A120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EAC">
              <w:rPr>
                <w:rFonts w:ascii="Times New Roman" w:hAnsi="Times New Roman"/>
                <w:sz w:val="24"/>
                <w:szCs w:val="24"/>
              </w:rPr>
              <w:t>Настоятель: иеромонах Варсонофий (Беспалов)</w:t>
            </w:r>
          </w:p>
        </w:tc>
        <w:tc>
          <w:tcPr>
            <w:tcW w:w="8855" w:type="dxa"/>
          </w:tcPr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3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>Светлый понедельник: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 Пасхальная утреня, Божественная литургия и молебен в день памяти преставления блаженной Матроны Московской - домовой храм в сестринском келейном корпусе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вторник: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литургия, молебен Пасхе в день празднования Иверской иконы Божией Матери - приписной молитвенный дом прихода в честь Архангела Михаила с. Репьевка Космынка 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5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среда: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участие в Архиерейской литургии в Храме Вознесения Господня с. Старое Погорелово Вешкаймского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Светлый четверг: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литургия, праздничный молебен, заупокойная лития памяти погибших воинов  в день памяти великомученика Георгия Победоносца - приписной Храм прихода в честь Богоявления Господня с. Полбино Майнского района. Совершение заупокойной литии о погибших воинах и возложение цветов к памятнику дважды герою ВОВ И.С. Полбину  в парке с. Полбино 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пятница: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Архиерейская литургии в Храме иконы Божией Матери Знамение с. Ляховка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Светлая суббота: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 xml:space="preserve"> Пасхальная утреня, Божественная литургия и Пасхальный молебен, раздробление и раздача Артоса -  приписной храм прихода в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lastRenderedPageBreak/>
              <w:t>честь Казанской иконы Божией Матери станции Выры Майнского района .Совершение заупокойной литии о погибших воинах и возложение цветов к Обелиску Славы станции Выры Майнского района.</w:t>
            </w:r>
          </w:p>
          <w:p w:rsidR="004A1209" w:rsidRPr="009B3251" w:rsidRDefault="004A1209" w:rsidP="00F65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="00F653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3251">
              <w:rPr>
                <w:rFonts w:ascii="Times New Roman" w:hAnsi="Times New Roman"/>
                <w:b/>
                <w:sz w:val="24"/>
                <w:szCs w:val="24"/>
              </w:rPr>
              <w:t xml:space="preserve"> Антипасха:  </w:t>
            </w:r>
            <w:r w:rsidRPr="009B3251">
              <w:rPr>
                <w:rFonts w:ascii="Times New Roman" w:hAnsi="Times New Roman"/>
                <w:sz w:val="24"/>
                <w:szCs w:val="24"/>
              </w:rPr>
              <w:t>Утреня, Божественная литургия, молебен празднику Пасхе и благодарственный «За дарование победы в ВОВ», совершение заупокойной литии о погибших воинах - Храм иконы Божией Матери Знамение с. Ляховка Майнского района.</w:t>
            </w:r>
          </w:p>
        </w:tc>
      </w:tr>
    </w:tbl>
    <w:p w:rsidR="008F6091" w:rsidRDefault="008F6091" w:rsidP="008F60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091" w:rsidRPr="008F6091" w:rsidRDefault="008F6091" w:rsidP="008F6091">
      <w:pPr>
        <w:shd w:val="clear" w:color="auto" w:fill="BDD6EE" w:themeFill="accent1" w:themeFillTint="66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F609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ПРОГРАММА</w:t>
      </w:r>
    </w:p>
    <w:p w:rsidR="00851804" w:rsidRDefault="008F6091" w:rsidP="008F6091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91">
        <w:rPr>
          <w:rFonts w:ascii="Times New Roman" w:hAnsi="Times New Roman" w:cs="Times New Roman"/>
          <w:b/>
          <w:sz w:val="28"/>
          <w:szCs w:val="28"/>
        </w:rPr>
        <w:t>VII Симбирского Губернаторского Пасхального фестиваля</w:t>
      </w:r>
    </w:p>
    <w:p w:rsidR="008F6091" w:rsidRPr="008F6091" w:rsidRDefault="00851804" w:rsidP="008F6091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муниципальных образованиях Ульяновской области</w:t>
      </w:r>
    </w:p>
    <w:p w:rsidR="008F6091" w:rsidRPr="008F6091" w:rsidRDefault="008F6091" w:rsidP="008F6091">
      <w:pPr>
        <w:shd w:val="clear" w:color="auto" w:fill="BDD6EE" w:themeFill="accent1" w:themeFillTint="66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F609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(2 – 13 мая 2021 года)</w:t>
      </w:r>
    </w:p>
    <w:p w:rsidR="008F6091" w:rsidRPr="00080763" w:rsidRDefault="008F6091" w:rsidP="008F609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3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677"/>
        <w:gridCol w:w="2551"/>
        <w:gridCol w:w="3832"/>
      </w:tblGrid>
      <w:tr w:rsidR="008F6091" w:rsidRPr="00080763" w:rsidTr="008F6091">
        <w:trPr>
          <w:trHeight w:val="590"/>
        </w:trPr>
        <w:tc>
          <w:tcPr>
            <w:tcW w:w="709" w:type="dxa"/>
          </w:tcPr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8F6091">
              <w:rPr>
                <w:rFonts w:ascii="PT Astra Serif" w:hAnsi="PT Astra Serif"/>
                <w:i/>
              </w:rPr>
              <w:t>№ п/п</w:t>
            </w:r>
          </w:p>
        </w:tc>
        <w:tc>
          <w:tcPr>
            <w:tcW w:w="3544" w:type="dxa"/>
          </w:tcPr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8F6091">
              <w:rPr>
                <w:rFonts w:ascii="PT Astra Serif" w:hAnsi="PT Astra Serif"/>
                <w:i/>
              </w:rPr>
              <w:t>Дата, время и место</w:t>
            </w:r>
          </w:p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8F6091">
              <w:rPr>
                <w:rFonts w:ascii="PT Astra Serif" w:hAnsi="PT Astra Serif"/>
                <w:i/>
              </w:rPr>
              <w:t>проведения</w:t>
            </w:r>
          </w:p>
        </w:tc>
        <w:tc>
          <w:tcPr>
            <w:tcW w:w="4677" w:type="dxa"/>
          </w:tcPr>
          <w:p w:rsidR="008F6091" w:rsidRPr="008F6091" w:rsidRDefault="008F6091" w:rsidP="008F6091">
            <w:pPr>
              <w:keepNext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8F6091">
              <w:rPr>
                <w:rFonts w:ascii="PT Astra Serif" w:hAnsi="PT Astra Serif"/>
                <w:i/>
              </w:rPr>
              <w:t>Название</w:t>
            </w:r>
          </w:p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8F6091">
              <w:rPr>
                <w:rFonts w:ascii="PT Astra Serif" w:hAnsi="PT Astra Serif"/>
                <w:i/>
              </w:rPr>
              <w:t>мероприятия/акции с аннотацией</w:t>
            </w:r>
          </w:p>
        </w:tc>
        <w:tc>
          <w:tcPr>
            <w:tcW w:w="2551" w:type="dxa"/>
          </w:tcPr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Cs/>
                <w:i/>
              </w:rPr>
            </w:pPr>
            <w:r w:rsidRPr="008F6091">
              <w:rPr>
                <w:rFonts w:ascii="PT Astra Serif" w:hAnsi="PT Astra Serif"/>
                <w:bCs/>
                <w:i/>
              </w:rPr>
              <w:t>Участие коллективов</w:t>
            </w:r>
          </w:p>
        </w:tc>
        <w:tc>
          <w:tcPr>
            <w:tcW w:w="3828" w:type="dxa"/>
          </w:tcPr>
          <w:p w:rsidR="008F6091" w:rsidRPr="008F6091" w:rsidRDefault="008F6091" w:rsidP="008F6091">
            <w:pPr>
              <w:keepNext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8F6091">
              <w:rPr>
                <w:rFonts w:ascii="PT Astra Serif" w:hAnsi="PT Astra Serif"/>
                <w:i/>
              </w:rPr>
              <w:t>Ответственные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C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МО «г.Димитровград»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№6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Луговая, 28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«Пасхальный дар»/</w:t>
            </w:r>
          </w:p>
          <w:p w:rsidR="008F6091" w:rsidRPr="00851804" w:rsidRDefault="008F6091" w:rsidP="0085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пасхальных сувениров к светлому празднику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Н.А. Яковлева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02.05-16.05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Библиотека «Информационно-досуговый центр»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Черемшанская, 114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перезвон»/литература на тему праздника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Н.А. Яковлева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«Светлый </w:t>
            </w:r>
            <w:r w:rsidRPr="000807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праздник</w:t>
            </w:r>
            <w:r w:rsidRPr="00080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807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Пасхи</w:t>
            </w:r>
            <w:r w:rsidRPr="00080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Праздничное мероприятие для детей </w:t>
            </w:r>
          </w:p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Территория </w:t>
            </w:r>
            <w:r w:rsidRPr="00080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Свято – Никольского храма 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/>
                <w:sz w:val="24"/>
                <w:szCs w:val="24"/>
              </w:rPr>
              <w:t xml:space="preserve">В программе </w:t>
            </w:r>
            <w:r w:rsidRPr="00080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игры, мастер – классы, спортивные игры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8F6091" w:rsidRDefault="008F6091" w:rsidP="0085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0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Мелекесская</w:t>
            </w:r>
          </w:p>
          <w:p w:rsidR="008F6091" w:rsidRPr="00080763" w:rsidRDefault="008F6091" w:rsidP="0085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Епархия, Управление по делам культуры и искусства, КДМ, Управление образования, комитет по физической культуре и спорту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15.00ч.</w:t>
            </w:r>
          </w:p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ЦКиД «Восход»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концерт  «Светлое  Воскресение»</w:t>
            </w:r>
          </w:p>
        </w:tc>
        <w:tc>
          <w:tcPr>
            <w:tcW w:w="2551" w:type="dxa"/>
          </w:tcPr>
          <w:p w:rsidR="008F6091" w:rsidRPr="008F6091" w:rsidRDefault="008F6091" w:rsidP="008F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 xml:space="preserve">Солисты и коллективы ДШИ. Солисты, изучающие основы православной культуры.  Хор русской песни ЦКиД «Восход», ансамбль </w:t>
            </w:r>
            <w:r w:rsidRPr="008F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</w:t>
            </w:r>
          </w:p>
          <w:p w:rsidR="008F6091" w:rsidRPr="008F6091" w:rsidRDefault="008F6091" w:rsidP="008F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«Россияночка» ансамбль   танца  «Юность», ансамбль народной песни «Русские праздники»</w:t>
            </w:r>
          </w:p>
        </w:tc>
        <w:tc>
          <w:tcPr>
            <w:tcW w:w="3828" w:type="dxa"/>
          </w:tcPr>
          <w:p w:rsidR="008F6091" w:rsidRPr="008F6091" w:rsidRDefault="008F6091" w:rsidP="0085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 ЦКиД «Восход»  Антипова Т.И.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Историко-патриотический отдел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библиотеки семейного чтения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247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Книжная выставка и обзор «Пасхальные забавы»/обзор книг о празднике Великой Пасхи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Н.А. Яковлева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библиотека-филиал №2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 w:cs="Times New Roman"/>
                <w:sz w:val="24"/>
                <w:szCs w:val="24"/>
              </w:rPr>
              <w:t>ул. Свирская, 4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обзор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«Пасха великая и светлая»/знакомство детей с книгами о празднике Пасхи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Н.А. Яковлева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51804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православной культуры в Димитровградском техническом колледже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(2корпус)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(пр. Автостроителей, д.65)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Праздников: Пасха»/студентам расскажут о </w:t>
            </w:r>
            <w:r w:rsidRPr="00080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смысле и значении главного православного праздника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Н.А. Яковлева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«г.Новоульяновск»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с 1 по 8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г.Новоульяновск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в дом ветерана»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дел, посещение ветеранов, тружеников тыла, детей войны ВОВ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 «Тамчы», «Светлица», «Чекесь»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Рейтер З.М., Жирнова А.А., Алиуллина К.Х.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КДЦ «Мир»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Божьего мира»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ДДТ, СШ, ДОУ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Болтунова Е.И.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Криушинский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«Христос Воскрес»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урок духовности для детей школьного возраста, обмен фольклорным знанием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Анс. Криушаночка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Бессольцева Ю.С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Гагачкина М.В.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8F6091" w:rsidRPr="00080763" w:rsidRDefault="008F6091" w:rsidP="00851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п.Меловой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«Пасхальная радость» </w:t>
            </w: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познавательно – 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Творч.студия «Мир фантазий», вок.студия «Цветные мелки»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Сапожникова Ю.А.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 2 по 13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Криушинский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«Светлая Пасха»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Бессольцева Ю.С.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Гагачкина М.В.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Клуб «Светлица»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«Пасхальная радость»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«Светлица»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Жирнова А.А.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«Мир» малый зал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Пасхальный  концерт народного коллектива вокального ансамбля «Вдохновение»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«Вдохновение»,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ансамбль «Мозаика»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Болтунова Е.И.,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И.А.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мая </w:t>
            </w:r>
          </w:p>
          <w:p w:rsidR="008F6091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 </w:t>
            </w:r>
          </w:p>
          <w:p w:rsidR="008F6091" w:rsidRPr="00080763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 им. Д.Н. Садовникова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Пасхальные чтения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«Пасхальный благовест»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 народных традициях и пасхальных обрядах)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Е.В. Грачева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Клуб «Чекесь»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«Гордимся славой наших предков»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Клуб «Чекесь»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Рейтер З.М.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«Светлица»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«На героя и слава бежит»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«Светлица»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Жирнова А.А.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Криушинский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Роспись крашенок. МК по росписи пасхальных яиц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Бессольцева Ю.С.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 ДО Новоульяновская ДШИ имени Ю.Ф.Горячева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«Декорирование пасхальных яиц»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Тимирзина М.Ю., Логинова В.Н.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 ДО Новоульяновская ДШИ имени Ю.Ф.Горячева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«Пасху радостно встречаем»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Сводный хор школы, фольклорный ансамбль «Оберег»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Селиванова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Музей нац.культур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«Радоница»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традиции праздника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Жирнова А.А., Рейтер З.М.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КДЦ «Мир»фойе 2 эт.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«Нам силу дает наша верность Отчизне»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муниципальный конкурс патриотической песни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коллективы КДЦ, ДШИ, ДДТ, СШ, ДОУ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Болтунова Е.И.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Ивленкова И.А.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Криушинский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 родился князь»</w:t>
            </w: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инфо - урок в день рождение А. Невского»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Гагачкина М.В.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«Барышский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территория Жадовского Дома культуры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«Твори добро !».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Солисты народной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студии эстрадной песни «Юность»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.Луль Л.Р.-руководитель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коллектива студии сольного пения «Юность»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080763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г. Барыш, пл. Фабричная,14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f6"/>
              <w:snapToGrid w:val="0"/>
              <w:jc w:val="center"/>
              <w:rPr>
                <w:bCs/>
              </w:rPr>
            </w:pPr>
            <w:r w:rsidRPr="00080763">
              <w:t>Выставка творческих работ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>«Светлый праздник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Зверянская Ю.Ю.-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преподаватель ИЗО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Приклубная площадь Алинкинского сельского клуба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«Вот и Пасха, запах воска, запах теплых куличей» - пасхальные посиделки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Копейкина Ж.Ю.-заведующая Алинкинским сельским клубом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8F6091" w:rsidRPr="008F6091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Чув. Решеткинский  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«Расписное яичко»- познавательная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Ильина Л.М.-заведующая Чув.Решеткинским сельским клубом</w:t>
            </w:r>
          </w:p>
          <w:p w:rsidR="008F6091" w:rsidRPr="00080763" w:rsidRDefault="008F6091" w:rsidP="008F60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Новодольский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«Самый светлый праздник» - выставка пасхальных куличей, яиц, поделок.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Морьевская О.Н. заведующая Новодольским сельским клубом</w:t>
            </w:r>
          </w:p>
          <w:p w:rsidR="008F6091" w:rsidRPr="00080763" w:rsidRDefault="008F6091" w:rsidP="008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Малохомутерский Дом культуры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«Пасхальный благовест» (о народных традициях и пасхальных обрядах)видео презентация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Емелина Л.Г.-</w:t>
            </w:r>
          </w:p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 структурного подразделения</w:t>
            </w:r>
            <w:r w:rsidRPr="000807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Соц. сети ВКонтакте </w:t>
            </w:r>
            <w:hyperlink r:id="rId32" w:history="1">
              <w:r w:rsidRPr="000807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https://vk.com/id341862897</w:t>
              </w:r>
            </w:hyperlink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Храм св.Апостола Андрея Первозванного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«Сказка о пасхальном яичке» - театрализованная постановка о том, как яйцо искало свою маму, а также о традициях празднования Пасхи.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и рисунков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Мини-театр «Момент»,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«Мозаика»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ЦАД «Березка»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Арапова Л.А. руководитель кружка</w:t>
            </w:r>
          </w:p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Нестерова М.В. заведующаяПоливановким 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02.05.2021</w:t>
            </w:r>
          </w:p>
          <w:p w:rsidR="008F6091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 xml:space="preserve">11,00 </w:t>
            </w:r>
          </w:p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 xml:space="preserve">Загаринский </w:t>
            </w:r>
          </w:p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Сельский Дом культуры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поделок «Светлая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Работы местных мастеров и участников кружка «Умелые руки»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Егорова Е.П.- руководитель Загаринского  сельского Дома культуры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02.05. 2021</w:t>
            </w:r>
          </w:p>
          <w:p w:rsidR="008F6091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 xml:space="preserve">14.00 </w:t>
            </w:r>
          </w:p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Кармалейский  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пасхальных поделок «Пасха праздник радости»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Работы местных мастеров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Сыкеева Н.В.- заведующая Кармалейский сельским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03.05.2021;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14:00                                   р.п.им.В.И.Ленина,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ул.Ленина,19;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гостиная                                 «Пасха-праздник дорогой в дом пришёл и твой и мой».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Саранцева С.М.-заместитель директора по ВР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Заречненский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«Дорого яичко к празднику»- народные традиции и обряды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Центр активного долголетия «МАСТЕРскаЯ ЖИЗНИ» с.Заречное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Юдина А.И.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Культорганизатор                  Заречненского сельского клуба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Акшуатский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 (народные традиции празднования дня Пасхи, выставка рисунков, поделок)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Крякушина Н.С.-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Акшуатским сельским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Водорацкийсельский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«Пасхальный благовест» (о народных традициях и пасхальных обрядах)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ЦАД «Исток»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Дети до 12 лет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Аникина Т.Н.-</w:t>
            </w:r>
          </w:p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</w:p>
          <w:p w:rsidR="008F6091" w:rsidRPr="00080763" w:rsidRDefault="008F6091" w:rsidP="008F60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076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Водорацким сельским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06.05.2021;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МАУК ЦКиД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МО «Барышский район»</w:t>
            </w:r>
          </w:p>
          <w:p w:rsidR="008F6091" w:rsidRPr="00080763" w:rsidRDefault="008F6091" w:rsidP="008F60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Пасхальныйфестиваль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 радостные звуки песен пускай несутся в небеса»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Коллективы ДШИ, СОШ г. Барыша, участники художественной самодеятельности района,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выставка «пасхальный перезвон»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Улисова И.Ю.-художественный руководитель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МАУК «МРЦКиД»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07.05.2021</w:t>
            </w:r>
          </w:p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16.00</w:t>
            </w:r>
          </w:p>
          <w:p w:rsidR="008F6091" w:rsidRPr="00080763" w:rsidRDefault="008F6091" w:rsidP="008F6091">
            <w:pPr>
              <w:pStyle w:val="af4"/>
              <w:ind w:left="0"/>
              <w:jc w:val="center"/>
              <w:rPr>
                <w:bCs/>
              </w:rPr>
            </w:pPr>
            <w:r w:rsidRPr="00080763">
              <w:rPr>
                <w:bCs/>
              </w:rPr>
              <w:t>Живайкинский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07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«Пасхальные сувениры»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07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мастер-класс, тематическая беседа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Ярынкина Е.П.-заведующая Живайкинским сельским Домом культуры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  <w:p w:rsidR="008F6091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МАУ ДО ДШИ 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  р.п. Измайлово,                                ул. Садовая,1;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Мастер-класс «Пасха-праздник Светлого Христова Воскресения».Пасхальные поделки своими руками.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Астафьева Г.В. - преподаватель ИЗО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/>
                <w:sz w:val="24"/>
                <w:szCs w:val="24"/>
              </w:rPr>
              <w:t>МО «Базарносызганский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02.05-07.05.21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«Ныне небо зорями играет, радость Пасхи земле возвращает!»  выставка-поздравление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Мусоркина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14.00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Базарносызганский ГК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«В день Светлой Пасхи!», праздничные  встречи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«Улыбка», «Экспромт»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Курлаева М.Н.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Папузинская МБ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«Традиции святой Пасхи»,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Гришанова М.Н.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 день - Пасха Христова!»,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Пасхальные чтения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Зав. детской библиотекой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Пасхе, литературный час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03.05.2021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МКУК МРДК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«Радуга надежд», Зональный фестиваль детского и юношеского творчества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«Улыбка», «Экспромт», «Веселые нотки», «Я и ты», «Радуга»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03.05.2021г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МКУК МРДК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Зональный фестиваль «Радуга надежд»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Хор «Унисон»,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«Экспромт»,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«Весёлые нотки»,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«Ты и я»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Фокина И.Д.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Качайкина Т.А.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Кадеркина А.Н.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ОГБУ ЦСО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«Парус надежды» отделение по реабилитации детей и подростков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 – Пасха!», праздничная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 «Веселые нотки»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Должниковский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перезвон», праздничная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«Реченька»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Желнова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Мусоркина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Раздольевский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 к нам пришла и праздник  светлый принесла!», познавательный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«Реченька»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Чигарькова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05.05.2021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Папузинский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«Великий праздник - Святая Пасха!», литературно-музыкальная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«Сударушка»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Смолкина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«МРДК»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«Они стояли за Победу!», встреча с ветеранами ВОВ,  и тружениками тыла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«Настроение»,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«Раздолье»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06.05.2021г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Cs/>
                <w:sz w:val="24"/>
                <w:szCs w:val="24"/>
              </w:rPr>
              <w:t>ОГКУСО ДПНИ «Остров детства»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Cs/>
                <w:sz w:val="24"/>
                <w:szCs w:val="24"/>
              </w:rPr>
              <w:t>«Пасха радость нам несёт» - 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 </w:t>
            </w:r>
            <w:r w:rsidRPr="00080763">
              <w:rPr>
                <w:rFonts w:ascii="Times New Roman" w:hAnsi="Times New Roman" w:cs="Times New Roman"/>
                <w:bCs/>
                <w:sz w:val="24"/>
                <w:szCs w:val="24"/>
              </w:rPr>
              <w:t> для воспитанников  ОГКУСО ДПНИ «Остров детства»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Фокина И.Д.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06.05.2021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Юрловский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«Пасхальная весна», праздничная концертная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«Радуга», «Мозаика»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Былина Г.Ю.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06.05.2021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Сосновоборский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«День святых чудес», познавательная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«Лейне»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Калинкина А.В.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Сквер Победителей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«Мы помним вечно ваши имена…» митинг, посвященный воинам-землякам, героям Советского Союза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Годяйкинский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Пасха», праздничная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«Лейне»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Веткасова А.Г.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Лапшаурский 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«Празднуем Пасху», праздничные встречи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«Настроение», «Раздолье»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Кутенков Г.Д.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Русскохомутерский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«Светлый праздник  Пасхи»,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«Рябинушка», «Раздолье»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Бурдасов А.А.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«Виват, Победа!», праздничный концерт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«Улыбка», «Экспромт», «Веселые нотки», «Я и ты»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Подвиги  за веру и Отечество», презентация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Мусоркина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«Святой витязь земли русской» ,цикл бесед.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МКУК «МРДК»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«Александр Невский: жизнь, ставшая житием», тематическая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Папузинская МБ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–символ ратного подвига и духовного возрождения»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Гришанова М.Н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«Вешкаймский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25.04.2021 -10.05.2021г.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Шарловский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сельский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перезвон» - книжная выставка - обзор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Восколович А.П.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25.04.2021 – 10.05.2021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ЦБ им. Н. Г. Гарина-Михайловского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«Христос Воскрес для нашего спасения» - выставка - обзор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Логинова И.И.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25.042021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- 08.05.2021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Зимненский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«Пасха: традиции и обычаи» - выставка - обзор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Цан Л.А.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27.04.2021 – 10.05.2021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Чуфаровская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«Свет пасхальной свечи!» - выставка - инсталляция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Свиязова Е.Л.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29.04.2021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Ховринский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сувенир» - конкурс поделок и рисунков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Самонова Н.В.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29.04.2021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МКУ ДО «ДШИ р.п.Вешкайма»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«Мастер – класс по росписи пасхальных яиц «Пасхальный декор», «Традиции празднования Светлой пасхи. Вербное воскресенье»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Пушкарева О.С.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р.п.Чуфарово ул.Заводская д.17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(на дому)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Благотворительная Акция « Пасхальный звон» для инвалидов, детей с ограниченными возможностями, малоимущих.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Волонтёры «Дружные ребята» Чуфаровского ЦГДК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Савельева Н.В.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Бекетовский ЦСДК совместно с библиотекой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«Православные песни» онлайн – концерт, посвященный Великой пасхе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Бекетовский русский народный хор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Вашурина С.С.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Федотова А.К.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Нижне-Туармский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lastRenderedPageBreak/>
              <w:t>«Пасхальные забавы» - познавательно-игровая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Гусева Н.Д.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Ермоловская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Сельская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«Пасхальные посиделки» - час духовности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Клуб «Рукодельница»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Родионова Н.Д.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Каргинская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«В старину играли деды» -  познавательная игра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Кузина Л.Н.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Бекетовский ЦСДК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звон» игровая программа, посвященная Великой пасхе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Вашурина С.С.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Белоключевский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«Вот и Пасха, запах воска, запах теплых куличей!» - пасхальные посиделки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Долгова О.М.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Зимненский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натюрморт» - конкурс рисунков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Кузавкова Н.Б.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16.00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Стемасский ЦСДК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«Свеча пасхальная зажжётся…» - посиделки в ЦАД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«Настроение», посвящённые светлому празднику – ПАСХИ.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«ПАРНЕ» - вокальная чувашская группа,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«МИРАЖ» - выступление вокалистов с сольными номерами,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ТМФ»Вдохновение»,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«ЛЮБИТЕЛИ ПОЭЗИИ» - клуб по интересам с чтением стихов о великом празднике ПАСХИ.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 xml:space="preserve">Тихонова О.В. 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17.00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Стемасский ЦСДК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«Свет пасхальной свечи…» - познавательная развлекательная программа с пасхальными играми и традициями каждого дня пасхальной недели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ТМФ «Закулисье»,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ТМФ «Вдохновение».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Тихонова О.В.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Ядрова А.И.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02.05.2021 - 10.05.2021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lastRenderedPageBreak/>
              <w:t>Вешкакаймский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lastRenderedPageBreak/>
              <w:t>«Светлое воскресенье» - выставка – просмотр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Табакова Т.В.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03.05.2021 – 10.05.2021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Белоключевский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«Светлое чудо Пасхи» - выставка - обзор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Долгова О.М.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Беклемишевский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«Наши светлые чаяния» - пасхальные посиделки.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Першина Т.И.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Беклемишевский СДК совместно с библиотекой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Праздничное чаепитие «Пасхальные посиделки» для ЦАД  «Наше светлое чаяния»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ЦАД «ДУБОК»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Филатова Е.А.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Першина Т.И.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04.04.2021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Беклемишевский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«Пасха – слава Христову Воскресенью!» - конкурсная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Першина Т.И.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ЦБ им. Н. Г. Гарина-Михайловского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«Пасхальная радость» - познавательно - игровое представление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Клуб «Капельки Добра»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Логинова И.И.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МКУ ДО «ДШИ р.п. Вешкайма»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венок» - мастер - класс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Пушкарева О.С.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МКУ Вешкаймский 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перезвон» - пасхальный концерт.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 программе: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 выступление официальных лиц;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 участие Вешкаймского духовенства;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 концертная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Вокальный коллектив «Омофор» ДШИ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Злобина Т.Н.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Шарловский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 радостно в дом вошла» - тематическая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ЦАД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«Второе дыхание»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Спирина С.Г.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ДО ЦБ им. Н. Г. Гарина - Михайловского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«Пасхальная открытка» - мастер-класс по изготовлению пасхальных открыток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Курнова Н.А.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lastRenderedPageBreak/>
              <w:t>Березовская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lastRenderedPageBreak/>
              <w:t xml:space="preserve">«Пасха светлая, пасха красная» - познавательно-развлекательная программа </w:t>
            </w:r>
            <w:r w:rsidRPr="00080763">
              <w:rPr>
                <w:rFonts w:ascii="PT Astra Serif" w:hAnsi="PT Astra Serif"/>
              </w:rPr>
              <w:lastRenderedPageBreak/>
              <w:t>(знакомство с историей праздника, с пасхальными традициями и играми.)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Антипина С.К.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06.05.2021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Старопогореловский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Православный час «Словно яркая раскраска, к нам домой явилась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Столетова Н.Н.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Зиновьева М.А.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06.05.2021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Красноборский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«Святая Пасха» - познавательная программа. Знакомство с историей праздника.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Архипова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080763">
              <w:rPr>
                <w:rFonts w:ascii="PT Astra Serif" w:eastAsia="Arial Unicode MS" w:hAnsi="PT Astra Serif"/>
                <w:sz w:val="24"/>
                <w:szCs w:val="24"/>
              </w:rPr>
              <w:t>06.05.2021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080763">
              <w:rPr>
                <w:rFonts w:ascii="PT Astra Serif" w:eastAsia="Arial Unicode MS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Arial Unicode MS" w:hAnsi="PT Astra Serif"/>
                <w:sz w:val="24"/>
                <w:szCs w:val="24"/>
              </w:rPr>
              <w:t>Старо-Погореловский филиал совместно с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Arial Unicode MS" w:hAnsi="PT Astra Serif"/>
                <w:sz w:val="24"/>
                <w:szCs w:val="24"/>
              </w:rPr>
              <w:t>«Словно яркая раскраска к нам домой явилась Пасха» - Православный час по истории праздника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Arial Unicode MS" w:hAnsi="PT Astra Serif"/>
                <w:sz w:val="24"/>
                <w:szCs w:val="24"/>
              </w:rPr>
              <w:t>Коллектив театрального кружка «Балаганчик»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Зиновьева М.А.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07.05.2021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Мордово-Белоключевский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«Светлое Воскресение Христово» - час духовности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Демина Л.С.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08.05.2021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Красноборский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«Встречаем Пасху» - игровая программа. Знакомство с Пасхальными традициями и играми.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Лутошина Л.Ф.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Вешкаймский ЦСДК (совместно с биб –кой)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«Игры на Красной горке» - игровая программа. Знакомство с традициями празднования главного христианского праздника – Пасхи.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Макеева Н.Н.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Быкова И.В.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12.05.2021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Ермоловский ЦСДК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Пасхальные посиделки» - тематическая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ЦАД «100 лет активной жизни»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Спирина С.Г.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12.05.2021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17.00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Зимненский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«Светлый праздник Пасха» - конкурс стенгозеты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Кузавкова Н.Б.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Вешкаймский ЦСДК (совместно с биб –кой)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«А.Невский» - исторический экскурс. Рассказ о жизни и деятельности героя земли русской – князя Александра Ярославича Невского.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Головушкина И.А.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Табакова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Каргинский ЦСДК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совместно с биб-ой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«Защитник земли русской» литературно музыкальная композиция с элементами театрализации.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театр м.ф «Диалог»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солисты вокальных коллективов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Бутылкина В.А.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Кузина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Н.Туармский СК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совместно с биб-ой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«Мыслитель, стратег, святой» час истории.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Клубное формирование «Чтецы»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Трусова Н.П.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Коченяевский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«Александр Невский – святой земли русской»  литературно  исторический час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Клубное формирование «Чтецы»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Глошкина Л.А.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16.00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Стемасский ЦСДК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«В духовном единении – величие народа…!» - исторический урок, посвящённый 800-летию со дня рождения А. Невского, знаменитого русского полководца.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«ЛЮБИТЕЛИ ПОЭЗИИ» - клуб по интересам,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«МИРАЖ» - выступление солистов,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  <w:t>«ПАРНЕ» - чувашская вокальная группа.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Тихонова О.В.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br/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14.03.2021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Коченяевский филиал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«Пасхальные узоры» - мастер-класс по росписи пасхальных яиц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Глошкина Л.А.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b/>
                <w:sz w:val="24"/>
                <w:szCs w:val="24"/>
              </w:rPr>
              <w:t>МО «Кузоватовский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27 апреля – 05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все СДК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«Пасхальная радость» (познавательные беседы, мастер – классы, игры, выставки рисунков и пасхальных сувениров, концертные программы, встречи с представителями духовенства)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вокальных групп, кружков, клубных формирований сельских домов культуры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Л.И. – директор МУК «КМКС»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Спектакль «Оскар и Розовая Дама»</w:t>
            </w:r>
          </w:p>
        </w:tc>
        <w:tc>
          <w:tcPr>
            <w:tcW w:w="2551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Земский театр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р.п. Кузоватово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Конин В.А. – руководитель Земского театра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03 – 09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Интерактивная музейная экспозиция «От Пасхи до Победы»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Борисова Л.В. – руководитель районного историко-краеведческого музея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 мая 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09.30 – 17.00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А.С.Грина  МУК«КМБС»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 «Книга пасхальной радости»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Тырлышкина Л.Ю. – главный библиотекарь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 мая 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Безводовскийфилиал МУК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«КМБС»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час «Великая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Ежова М.Ю. – библиотекарь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 мая 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Налейкинскийфилиал МУК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«КМБС»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 «Пасхальный звон»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Антипова Т.Я., библиотекарь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05.05.2021г.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Томыловскийфилиал МУК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Православный час «Великий день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Ладягина Г.П. - библиотекарь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 – 06 мая 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Кузоватовскийфилиал МУК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«КМБС»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- праздник «Велик день- Пасха Христова»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Рябова О.В., библиотекарь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«Как на Красной горке  прокричим мы «Горько!»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Народный коллектив ансамбль казачьей песни «Раздолье» МБУК РДК р.п. Кузоватово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Епанчинова В.С. – руководитель  НК ансамбль казачьей песни «Раздолье»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Храм Серафима Саровского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Мини - концерт «Пасхальной радости полны». Театрализованная постановка «Три дерева»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Воспитанники воскресной школы «Радость моя» при храме Серафима Саровского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Жеребцова Н.А. – педагог ВС «Радость моя»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Праздник пасхальной игры «Пасха радость нам несет!»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Участники детской театральной студии «Слово» МБУК РДК р.п. Кузоватово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Жеребцова Н.А.- руководитель ДТС «Слово»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BDD6EE" w:themeFill="accent1" w:themeFillTint="66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«Старокулаткинский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 мая в 13-00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перезвон»(обычаи и традиции встречи)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Группа «Щещпель»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8F6091" w:rsidRP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Площадка Бахтеевского</w:t>
            </w: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«Христово воскресенье»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 воистину воскрес»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Ансамбль «Наследие»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куличей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Группа «Щещпель»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Зарыклейская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Литературно-музыкальная композиция </w:t>
            </w: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«Пасхальный перезвон»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«Наследие»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Батраева З.А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Церковные песнопения с матушкой Галиной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ДуэтАрлановых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Площадка Зарыклейского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Игры, обряды, песнопения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Ансамбль «Наследие»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час «И сошла на землю благодать»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Группа «Бусинка»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Село Зарыклей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Посещение больных и пожилых людей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Благотворительный мультфильм для детей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06.05; 07.05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Зарыклейская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Сказания о всесильном святом Александре Невском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Ансамбль «Наследие»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Батраева З.А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пасхальных куличей и яиц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Час духовно-православной культуры с участием  Отца Илья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Зарыклей. </w:t>
            </w: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 «чтение по имённо погибших во время ВОВ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Митинг -  реквием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Ансамбль «Наследие»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Пасхальные сказки для детей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Бахтеевская ООШ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Село Зарыклей. У Обелиска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«Помните! О тех. Кто уже не вернётся никогда – 76 летию Великой Победы» приглашение ветеранов войны, вдов, участников тыла и детейвойны</w:t>
            </w:r>
          </w:p>
          <w:p w:rsidR="008F6091" w:rsidRPr="00080763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«Наследие»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 мая в 13-00</w:t>
            </w:r>
          </w:p>
          <w:p w:rsidR="008F6091" w:rsidRPr="00080763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«Пасхальные композиции»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 мая в 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культуры эпохи святого Александра Невского (просмотр презентации)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Зарыклейская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-«Славное имя России»Святой князь Александр Невский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Батраева З.А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Хамзина Д.А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Ермалаева В.А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Александра Невского (беседа с учениками)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Бахтеевский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кинофильма «Александр Невский»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Темникова Я.А.,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Безрученко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«Майнский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29.04.21</w:t>
            </w:r>
          </w:p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Анненковская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«Пасхальный перезвон» - православная выставка-приготовление к празднику Пасхи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Курушина Н.Б.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29.04.21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«ММБ им.И.С. Полбина»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«Встречаем светлый праздник Пасхи» - православная выставка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Корноухова Л.А.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30.04.21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Выровская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«Пасхальный перезвон» - выставка-просмотр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Страшнова М.Г.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30.04.21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Новоанненковская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«Светлый праздник Пасха» - час духовного просвещения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Куделько Т.А.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30.04.21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Библиотека с. Репьёвка Колхозная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«Пасхальные узоры» - мастер-класс по изготовлению пасхальных поделок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Павлова С.А.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30.04.21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13-00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 xml:space="preserve">Подлесненская сельская </w:t>
            </w:r>
            <w:r w:rsidRPr="000807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«Словно яркая раскраска к нам домой явилась Пасха» - мастер - класс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Чугунова Н.Е.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01.05.21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10-30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«Пасхальный звон» - православная  выставка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Разуваева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01.05.21 - 12.05.21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8.00 - 18.00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«Встречаем светлый праздник Пасхи» - выставка - поздравление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Булдакова Н.Н.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 – 13.05.21                        16-00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«Пасхальная радость» - выставка пасхальных сувениров студии «Рукодельница»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Народный коллектив студия декоративно прикладного творчества «Рукодельница»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Чирикеевская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«Храмов благовест святой» - беседа-совет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Краснова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Детская площадкас. Сосновка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«Пасхальный перезвон» -  тематическая 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Шашкина И.В.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Абрамовский 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«Светлый, добрый праздник – Пасха!» - праздничная  тематическая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Вокальная группа «Волжанка»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Ерахтина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11-00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Абрамовская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«Пасхальная радость» - познавательно-игровая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Портнова Г.Н.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Тагайская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color w:val="303031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303031"/>
                <w:sz w:val="24"/>
                <w:szCs w:val="24"/>
              </w:rPr>
              <w:t>«На светлую Пасху» - мастер-класс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Чербова С.Н.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Библиотека с. Большое Жеребятниково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«Пасха-светлое Христово воскресение» - выставка-викторина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Монина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Игнатовский 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«Пасхальный перезвон» -  праздничная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Танцевальный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коллектив «Иллюзия»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Терехина Л.М.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Игнатовский 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«Полёт фантазий» - развлекательная  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Народный коллектив ансамбль народной песни «Ворожея»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Терехина Л.М.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                                                      Белоозерский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</w:rPr>
              <w:t>«И снова пасха у ворот» - конкурсная  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Тимакова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Загоскинский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 честь Христова Воскресенья» - праздничная развлекательная 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Вокальная группа «Девчата»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Тимакова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«На светлую Пасху» - час духовности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Баландина Н.В.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12-00                                                                 Тагайский ЦКиД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«Пасхальный сувенир» - 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Танцевальный коллектив «Задоринка»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Немова М.Ю.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13-00</w:t>
            </w: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Детская площадка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>с. Большое Жеребятниково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>«Пасха светлым праздником пришла» - 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Никонова В.И.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Матюнинская 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«Велик день» -  историческая пятиминутка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Суркова Л.Е.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15-00                                                          Березовский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«День святых чудес» - пасхальная  праздничная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Вокальная группа «Околица»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Темникова Н.В.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>Ст.Матюнинский</w:t>
            </w:r>
            <w:r w:rsidRPr="0008076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День светлых чудес» - тематическая программа, посвящённая  Светлому празднику Пасхи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Цапина Т.С.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18-00                                                  Копышовский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«Со светлой Пасхой» - праздничная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Шимякова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18-00                                                Новоанненковский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«Пасхальная радость» - мастер класс по росписи  пасхальных яиц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Абдулова Л.А.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</w:rPr>
              <w:t>18-30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</w:rPr>
              <w:t>ДК р.п. Майна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</w:rPr>
              <w:t>«Пасха – праздник в каждом доме» - тематическая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Вокальная группа «Россиянка»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«День веселья и радости» - праздничная развлекательная программа для молодежи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Вокальная группа «Любава»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Шашкина И.В.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                  </w:t>
            </w: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 xml:space="preserve"> СДК с. Репьевка Колхозная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«Светлое Воскресение» - развлекательная пасхальная программы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Игонина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19-30                                                                        СК п. Родниковые Пруды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«Весенние напевы» - вечер отдыха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Плетенева Л.В.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03.05.21</w:t>
            </w:r>
          </w:p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Анненковская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«Пасхальные посиделки» - чай-клуб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Курушина Н.Б.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СНТ «Родничок-1» МО «Выровское сельское поселение»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«Весне дорогу» - выездной концерт ансамбля народной песни «Реченька» Майнского Центра культуры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Народный коллектив ансамбль  народной песни «Реченька»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Реп.-Космынская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«Светлое Христово воскресенье» - урок доброты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Шашкина Т.И.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  <w:r w:rsidRPr="00080763">
              <w:rPr>
                <w:rFonts w:ascii="Times New Roman" w:hAnsi="Times New Roman"/>
                <w:sz w:val="24"/>
                <w:szCs w:val="24"/>
              </w:rPr>
              <w:br/>
              <w:t>12-00</w:t>
            </w:r>
            <w:r w:rsidRPr="00080763">
              <w:rPr>
                <w:rFonts w:ascii="Times New Roman" w:hAnsi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 гости Пасха к нам пришла» - интерактивная программа для детей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Волкова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Гимовская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«Пасхальный перезвон» - час православного чтения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Клочкова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Загоскинская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«Пасхальные открытки» - мастер-класс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Фалькова О.А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Игн</w:t>
            </w:r>
            <w:r w:rsidR="00E64BB9">
              <w:rPr>
                <w:rFonts w:ascii="Times New Roman" w:hAnsi="Times New Roman"/>
                <w:sz w:val="24"/>
                <w:szCs w:val="24"/>
              </w:rPr>
              <w:t xml:space="preserve">атовский Храм Михаила </w:t>
            </w:r>
            <w:r w:rsidR="00E64BB9">
              <w:rPr>
                <w:rFonts w:ascii="Times New Roman" w:hAnsi="Times New Roman"/>
                <w:sz w:val="24"/>
                <w:szCs w:val="24"/>
              </w:rPr>
              <w:lastRenderedPageBreak/>
              <w:t>Архангела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«Пасху радостью встречаем» - встреча с настоятелем Храма Михаила Архангела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р.п. Игнатовка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Елфимова Л.А.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13-00                                                          Вязовский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«Пасхальный сувенир» - тематическая программа с мастер классом по изготовлению пасхальных сувениров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 красная» - 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Театральный коллектив «Очарование»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Внешний класс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с. Абрамовка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Пасха радость нам несёт» - обрядовый праздник а.н.п. «Отрадушка»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Ансамбль народной песни «Отрадушка», Майнской ДШИ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Буканина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05.05.21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F6091" w:rsidRPr="00080763" w:rsidRDefault="00E64BB9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Поповка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«Весна, весна! И все ей рады» - выездной концерт ансамбля народной песни «Ворожея»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Народный коллектив ансамбль народной песни «Ворожея»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Терехина Л.М.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05.05.21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«Пасхальный благовест» - фольклорные посиделки с ретро-клубом «Сельчанка»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763">
              <w:rPr>
                <w:rFonts w:ascii="Times New Roman" w:eastAsia="Calibri" w:hAnsi="Times New Roman"/>
                <w:sz w:val="24"/>
                <w:szCs w:val="24"/>
              </w:rPr>
              <w:t>Пузанкова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05.05.21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МУК «ММБ им.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«Пасхальный сюрприз для детского праздника» - творческая мастерская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Булдакова Н.Н.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05.05.21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Зал Майнской ДШИ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«Пасхальная круговерть» -  обрядовый праздник а.н.п. «Росинка»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- Ансамбль народной песни «Росинка»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Буканина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06.05.21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11-00                                                                        СК п. Родниковые Пруды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 - добрый праздник, чудо из чудес!» - тематическая программа с мастер классом по изготовлению пасхальных сувениров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Плетенева Л.В.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06.05.21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8F6091" w:rsidRPr="00080763" w:rsidRDefault="00E64BB9" w:rsidP="00E6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«Пасхальная открытка» - тематическая программа с мастер классом по изготовлении праздничной открытки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Cs/>
                <w:sz w:val="24"/>
                <w:szCs w:val="24"/>
              </w:rPr>
              <w:t>Детская вокальная группа «Искорка»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13.05.21</w:t>
            </w:r>
            <w:r w:rsidRPr="00080763">
              <w:rPr>
                <w:rFonts w:ascii="Times New Roman" w:hAnsi="Times New Roman"/>
                <w:sz w:val="24"/>
                <w:szCs w:val="24"/>
              </w:rPr>
              <w:br/>
              <w:t>12-30</w:t>
            </w:r>
            <w:r w:rsidRPr="00080763">
              <w:rPr>
                <w:rFonts w:ascii="Times New Roman" w:hAnsi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«Чем прославился Александр Невский» -   культурно- познавательная программа для детей с просмотром фильма «Александр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Невский»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Полякова К.Е.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16.05.21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Майнская ДШИ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«Здравствуй, Мир!» - Межрегиональный пасхальный фестиваль детско-юношеского творчества для детей и молодежи с ОВз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Солисты и коллективы детских образовательных учреждений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Буканина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/>
                <w:sz w:val="24"/>
                <w:szCs w:val="24"/>
              </w:rPr>
              <w:t>МО «Мелекесский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 15.04-07.05. 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Открытие выставки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творческих работ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03.05.21/12.00 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СДК с. Тиинск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Пасхальный фестиваль детского прикладного творчества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«Пасхальная радость»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Совместно со школой и Храмом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Николая Чудотворца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Кудрясова Т.А.</w:t>
            </w:r>
          </w:p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зав.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 26-30.04.21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02.05.21/12.00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СДК с. Слобода-Выходцево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«Пасхальные украшения»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Конкурс поделок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Борисова Н.А.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30.04.21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Библиотека с. Рязаново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Организация и проведение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выставки–конкурса детского и семейного творчества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«Пасхальная радость»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Исхакова М.В.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01.05.21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23.00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Часовня им. А. Невского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с. Александровка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Пасхальное богослужение, крестный ход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Черкасова З.Ф., староста села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Евграфова И.А.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02-13.05.21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АНО ЦДНВ «Рождество» 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с. Лебяжье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«Рука помощи»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Благотворительная акция для детей с ОВЗ, пенсионеров, инвалидов, детей-сирот 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Богатова Л.П.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02-13.05.21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СК с. Вишенка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«Пасха красная» 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Халимова А.Ш.</w:t>
            </w:r>
          </w:p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СК с. Тинарка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«Пасхальные фантазии» 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Игротека для всей семьи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Мачурина Н.А.</w:t>
            </w:r>
          </w:p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СДК с. Лебяжье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«В светлый праздник пасхи!»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Выставка пасхальных поделок, театрализованное представление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ЦАД «Мы молоды душой»,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Драматический кружок «Современник»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Аверьякова М.С.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зав.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СДК с. Приморское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«Пасхальная радость»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Час затей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Муляшова И.А., 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02.05.21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13.00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СК с. Ст. </w:t>
            </w:r>
            <w:r w:rsidRPr="00E64BB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Васильевка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«Вот и Пасха, запах воска, запах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тёплых куличей»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Пасхальные посиделки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Костина И.Е., </w:t>
            </w:r>
            <w:r w:rsidRPr="00E64BB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Территория Храма Рождества Христова р. п. Мулловка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«Пасхальный перезвон»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Хоровод, обрядовые  игры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Выступление церковного хора, учащихся ДШИ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Слепцова И.Н.</w:t>
            </w:r>
          </w:p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зав.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СДК с. Александровка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«Пасхальные забавы»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Пасхальные игры, выставка рисунков и поделок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Евграфова И.А.</w:t>
            </w:r>
          </w:p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851804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Выездной концерт </w:t>
            </w:r>
          </w:p>
          <w:p w:rsidR="00851804" w:rsidRDefault="008F6091" w:rsidP="0085180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в г. Ульяновск </w:t>
            </w:r>
          </w:p>
          <w:p w:rsidR="008F6091" w:rsidRPr="00E64BB9" w:rsidRDefault="008F6091" w:rsidP="0085180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ДДН Губернаторский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Выездной концерт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«Пасхальный благовест»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Хореографический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ансамбль «Сказка»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Ангиш Н.А.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балетмейстер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Библиотека с. Рязаново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Мастер-класс по украшению Пасхального яйца 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«ПАСХАЛЬНЫЙ СУВЕНИР»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Храмкова Т.Н.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Руководитель кружка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02.05.21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ЦКиД «Юность» с. Рязаново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Рассказ о традициях празднования православной Пасхи в России, с участием старосты прихода,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Фоминой В.Ф.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Староста прихода,</w:t>
            </w:r>
          </w:p>
          <w:p w:rsidR="008F6091" w:rsidRPr="00E64BB9" w:rsidRDefault="008F6091" w:rsidP="008F609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Фомина В.Ф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Фятхулова С.К.</w:t>
            </w:r>
          </w:p>
          <w:p w:rsidR="008F6091" w:rsidRPr="00E64BB9" w:rsidRDefault="008F6091" w:rsidP="00E64BB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Зав.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03.05.21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ЦКиД «Юность» с. Рязаново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«И петь будем и будем жить» фольклорная программа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Вокальный коллектив «Волжанки»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Алексашин А.П.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Руководитель кружка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04.05.21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ЦКиД «Юность» с. Рязаново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«Пасха в усадьбе»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Концертная программа.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Хореографический ансамбль «Сказка»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Ансамбль «Радуга»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Ангиш Н.А.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балетмейстер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04.05.21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Библиотека/СДК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п. Новоселки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«И сошла на Землю благодать… Пасха»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Выставка – праздник.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Час духовного общения.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Ансамбль «Серебряные россыпи»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Саурова Е.А.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гл. библиотекарь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Садкова А.Г.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зав.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05.05.21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ЦКиД «Юность» с. Рязаново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Кинопоказ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«Необыкновенное путешествие Серафимы»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Исхакова М.В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07.05.21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СК с. Вишенка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«Праздник света,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праздник веры!» беседа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Халимова А.Ш.</w:t>
            </w:r>
          </w:p>
          <w:p w:rsidR="008F6091" w:rsidRPr="00E64BB9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10.05.21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ЦКиД р. п. Новая Майна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 xml:space="preserve"> «Необыкновенное путешествие Серафимы»</w:t>
            </w:r>
          </w:p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Показ мультфильма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Куряев П.Н.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зав. клубом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12.05.21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15.00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64BB9">
              <w:rPr>
                <w:rFonts w:ascii="PT Astra Serif" w:hAnsi="PT Astra Serif"/>
                <w:color w:val="000000"/>
                <w:sz w:val="24"/>
                <w:szCs w:val="24"/>
              </w:rPr>
              <w:t>Реабилитационный центр «Вектор» р. п. Новая Майна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BB9">
              <w:rPr>
                <w:color w:val="000000"/>
                <w:sz w:val="24"/>
                <w:szCs w:val="24"/>
                <w:shd w:val="clear" w:color="auto" w:fill="FFFFFF"/>
              </w:rPr>
              <w:t>Интерактивная программа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BB9">
              <w:rPr>
                <w:color w:val="000000"/>
                <w:sz w:val="24"/>
                <w:szCs w:val="24"/>
                <w:shd w:val="clear" w:color="auto" w:fill="FFFFFF"/>
              </w:rPr>
              <w:t>«Пасхальные забавы»,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BB9">
              <w:rPr>
                <w:color w:val="000000"/>
                <w:sz w:val="24"/>
                <w:szCs w:val="24"/>
                <w:shd w:val="clear" w:color="auto" w:fill="FFFFFF"/>
              </w:rPr>
              <w:t>мастер-класс по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BB9">
              <w:rPr>
                <w:color w:val="000000"/>
                <w:sz w:val="24"/>
                <w:szCs w:val="24"/>
                <w:shd w:val="clear" w:color="auto" w:fill="FFFFFF"/>
              </w:rPr>
              <w:t>изготовлению пасхальной атрибутики, викторина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BB9">
              <w:rPr>
                <w:sz w:val="24"/>
                <w:szCs w:val="24"/>
              </w:rPr>
              <w:t>Студия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BB9">
              <w:rPr>
                <w:sz w:val="24"/>
                <w:szCs w:val="24"/>
              </w:rPr>
              <w:t>«Мастерская фантазий»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BB9">
              <w:rPr>
                <w:sz w:val="24"/>
                <w:szCs w:val="24"/>
              </w:rPr>
              <w:t>Ямщикова Г.Н.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BB9">
              <w:rPr>
                <w:sz w:val="24"/>
                <w:szCs w:val="24"/>
              </w:rPr>
              <w:t>культорганизатор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BB9">
              <w:rPr>
                <w:sz w:val="24"/>
                <w:szCs w:val="24"/>
              </w:rPr>
              <w:t>Гурьянова О.Н руководитель кружка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ЦКиД «Юность» с. Рязаново 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Праздничная программа «Пасхальный перезвон»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Учащиеся ДШИ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Ильина С.Н.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Руководитель кружка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МО «Николаевский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 – 13.05.2021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09-00 – 18-00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Фойе МУК «МКДЦ», ДШИ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радость»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Афиногентова Г.В.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 – 13.05.2021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10-00- 18-00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Фойе Головинский 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 в каждом сердце»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Грошева З.А.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 – 13.05.2021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10-00 – 18-00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Поникский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Осипова А.А.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01.05.2021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Клуб – досуга «Дружба»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«Первомайские потешки»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Юртаев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01.05.2021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19-00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Куроедовский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Акция добра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(Помощь пожилым людям: доставка воды, дров, уборка в доме и придомовой территории)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Шенина Л.В.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01.05.2021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20-00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МУК «МКДЦ»,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учреждения культуры 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«Этот славный Первомай»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Директор Кепшина М.В.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Заведующие СДК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20-00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МУК «МКДЦ»,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Сельские учреждения культуры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развлекательная программа для молодёжи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«Май встречай, не скучай»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Директор Кепшина М.В.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Заведующие СДК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10-00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Клуб – досуга «Дружба»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взрослых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«Пасху радостно встречаем»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Юртаев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Телятниковский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звон»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Чичина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Барановский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«Пасхальные затеи»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Кудашова Е.И.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Тёпловский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«Пасху радостно встречаем»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Штыркина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Андреевский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«Пасхи день пришёл святой»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Бусарова В.М.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«Пасхальные затеи», в клубе «Потешки»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Ланцева И.П.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Поникский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«Веселинка»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Осипова А.А.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Кравковский СДК</w:t>
            </w:r>
          </w:p>
        </w:tc>
        <w:tc>
          <w:tcPr>
            <w:tcW w:w="4677" w:type="dxa"/>
          </w:tcPr>
          <w:p w:rsidR="008F6091" w:rsidRPr="00080763" w:rsidRDefault="00E02D72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8F6091" w:rsidRPr="0008076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«Мир, труд, май – весну встречай!»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Голиченкова Н.Н.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Баевский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Пасхальная встреча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Московченко Е.Г.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Головинский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«Пасхальные забавы», в клубе «Улыбка»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Грошева З.А.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Сухо – Терешанский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Крупнова В.К.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Канадейский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радость», посиделки в клубе «Завалинка»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Юртаева Н.М.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12-30 ч.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Славкинскаяс.м.б.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– православный вечер «Русь не забудем никогда»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6-8 кл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Кочкарева Р.Г.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11.05.2021г.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12-30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Час патриотический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земли русской»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11.05.2021г.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12-30 ч.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Канадейскаяс.м.б.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«Слава, дух и имя России – Александр Невский»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6-8 кл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Заведующая Лыхенко И.В.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Вечер портрет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«Несть равных ему во всем мире»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Клуб «Рябинушка», учащиеся 8-9 кл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Канадейский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«Сладок праздничный кулич»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Юртаева Н.М.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Телятниковский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«День святых жен – мироносиц»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Чичина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Районный историко – краеведческий музей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благовест»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(о народных традициях и пасхальных обрядах)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Прохорова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12-30 ч.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«Веселится народ – праздник Пасхи у ворот», в клубе «Весёлая полянка»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Ланцева И.П.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06.05.2021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13.05.2021 г.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Кинопоказ к светлому празднику Пасха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«Необыкновенное путешествие Серафимы»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Горбатко А.С.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«Новомалыклинский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30.04.2021-13.05.2021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 - книжная выставка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Салмина Е.Н.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Старобесовский СК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«Пасху радостно встречаем»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Чумакова М.Н.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Храм с. Средняя Якушка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Светлое Христово Воскресение. Пасха. Божественная Литургия (чтение стихотворений детьми)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«Непоседы» Среднеякушкинского СДК 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Кочнева Г.П.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02-13.05.2021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«Пасхальная радость в литературе» - цикл книжных выставок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02.05.2021</w:t>
            </w:r>
          </w:p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Воронекустовский СК</w:t>
            </w:r>
          </w:p>
        </w:tc>
        <w:tc>
          <w:tcPr>
            <w:tcW w:w="4677" w:type="dxa"/>
          </w:tcPr>
          <w:p w:rsidR="008F6091" w:rsidRPr="00E64BB9" w:rsidRDefault="00E02D72" w:rsidP="008F609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детских </w:t>
            </w:r>
            <w:r w:rsidR="008F6091" w:rsidRPr="00E64BB9">
              <w:rPr>
                <w:rFonts w:ascii="Times New Roman" w:hAnsi="Times New Roman"/>
              </w:rPr>
              <w:t>рисунков и поделок  «Святая пасха»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pStyle w:val="af6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Кузьмина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03.05.2021 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Новочеремшанский СДК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«Светлая Пасха»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Народный ко</w:t>
            </w:r>
            <w:r w:rsidR="00E02D72">
              <w:rPr>
                <w:rFonts w:ascii="Times New Roman" w:hAnsi="Times New Roman" w:cs="Times New Roman"/>
                <w:sz w:val="24"/>
                <w:szCs w:val="24"/>
              </w:rPr>
              <w:t xml:space="preserve">ллектив Ансамбль русской песни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«Черемшанские зори», клуб граждан пожилого возраста 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«Раздолье»,</w:t>
            </w:r>
          </w:p>
          <w:p w:rsidR="008F6091" w:rsidRPr="00E64BB9" w:rsidRDefault="00E64BB9" w:rsidP="00E64B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ЦАД «Грация Жизни»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Занина Н.Ю.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Виртуальный мастер класс «Пасхальный»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Салмина Е.Н.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«Радость пусть наполнит сердце» - акция чтения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Филиппова Л.И.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«Пасхальные сказки» - громкие чтения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Салмина Е.Н.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 xml:space="preserve">    04.05.2021                  </w:t>
            </w:r>
          </w:p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15-00</w:t>
            </w:r>
          </w:p>
          <w:p w:rsidR="008F6091" w:rsidRPr="00E64BB9" w:rsidRDefault="00E64BB9" w:rsidP="00E64BB9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ЦКиД «Радуга»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«Пасхальные украшения» мастер-класс поделок ко Дню Светлой Пасхи.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СК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–класс  «Пасхальный сувенир»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Куразеева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 xml:space="preserve">       05.05.2021            </w:t>
            </w:r>
          </w:p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 xml:space="preserve"> 11-30</w:t>
            </w:r>
          </w:p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 xml:space="preserve">ЦкиД «Радуга»на базе  </w:t>
            </w:r>
          </w:p>
          <w:p w:rsidR="008F6091" w:rsidRPr="00E64BB9" w:rsidRDefault="008F6091" w:rsidP="00E64BB9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Новомалыклинской НОШ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«День святых чудес» развлекательная программа ко Дню Светлой Пасхи.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Габайдуллина Р.С.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06.05.2021</w:t>
            </w:r>
          </w:p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16.00</w:t>
            </w:r>
          </w:p>
          <w:p w:rsidR="008F6091" w:rsidRPr="00E64BB9" w:rsidRDefault="00E64BB9" w:rsidP="00E64BB9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Станционноякушкинский СК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 xml:space="preserve">«Веселись, ликуй народ – праздник Пасхи у ворот!» праздничное мероприятие для населения. 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 xml:space="preserve">Фролова Л.П. 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 МБУДО Новомалыклинская ДШИ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Развлекательное мероприятие для детей «Пасхальная радость» 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МБУ ДО Новомалыклинская ДШИ и воспитанники Центра реабилитации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ограниченными возможностями «Равенство»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F6091" w:rsidRPr="00E64BB9" w:rsidRDefault="00E64BB9" w:rsidP="008F6091">
            <w:pPr>
              <w:pStyle w:val="af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ЦКиД «Радуга»</w:t>
            </w:r>
            <w:r w:rsidR="008F6091" w:rsidRPr="00E64BB9">
              <w:rPr>
                <w:rFonts w:ascii="Times New Roman" w:hAnsi="Times New Roman"/>
              </w:rPr>
              <w:t xml:space="preserve"> на базе </w:t>
            </w:r>
          </w:p>
          <w:p w:rsidR="008F6091" w:rsidRPr="00E64BB9" w:rsidRDefault="008F6091" w:rsidP="00E64B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Новомалык</w:t>
            </w:r>
            <w:r w:rsidR="00E64BB9">
              <w:rPr>
                <w:rFonts w:ascii="Times New Roman" w:hAnsi="Times New Roman" w:cs="Times New Roman"/>
                <w:sz w:val="24"/>
                <w:szCs w:val="24"/>
              </w:rPr>
              <w:t>линского Детского сада «Сказка»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«Красная горка» развлекательная программа с народными забавами с детьми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Сонец Т.А. 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Нижнеякушкинский СК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Встреча с Отцом Алексием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«Праздник Светлой Пасхи» - Встреча с Отцом Алексием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Ямкина О.Н.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Среднеякушкинский СДК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 «Играй, гармонь - звени частушка».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ЦАД «Гармония»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«Непоседы» Среднеякушкинского СК 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Кочнева Г.П.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Нижнеякушкинский СК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для детей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Ямкина О.Н.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Новочеремшанская СМБ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«Сын земли русской» - исторический экскурс, презентация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Р.Г. 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Среднесантимирская СБ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«А. Невский – заступник Отечества» - беседа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Хайретдинова А.В.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E64BB9" w:rsidRDefault="00E64BB9" w:rsidP="00E64B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Высококолковский СДК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«По словам Библии»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Театральная студия Высококолковского СДК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Науменко Т.Ю Касалапова Т.М. Алексеева М.Е.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13.05.2021                                                                14.00</w:t>
            </w:r>
          </w:p>
          <w:p w:rsidR="008F6091" w:rsidRPr="00E64BB9" w:rsidRDefault="008F6091" w:rsidP="008F6091">
            <w:pPr>
              <w:pStyle w:val="af6"/>
              <w:snapToGrid w:val="0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  <w:color w:val="000000"/>
              </w:rPr>
              <w:t>Старотюгальбугинский сельский клуб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</w:rPr>
              <w:t>«Александр Невский – великий защитник Земли русской» - исторический урок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pStyle w:val="af6"/>
              <w:snapToGrid w:val="0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  <w:color w:val="000000"/>
              </w:rPr>
              <w:t>Галеева Р.А.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tabs>
                <w:tab w:val="left" w:pos="4678"/>
                <w:tab w:val="left" w:pos="5245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13.05.2021</w:t>
            </w:r>
          </w:p>
          <w:p w:rsidR="008F6091" w:rsidRPr="00E64BB9" w:rsidRDefault="008F6091" w:rsidP="008F6091">
            <w:pPr>
              <w:tabs>
                <w:tab w:val="left" w:pos="4678"/>
                <w:tab w:val="left" w:pos="5245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  <w:p w:rsidR="008F6091" w:rsidRPr="00E64BB9" w:rsidRDefault="008F6091" w:rsidP="008F6091">
            <w:pPr>
              <w:pStyle w:val="af6"/>
              <w:tabs>
                <w:tab w:val="left" w:pos="4678"/>
                <w:tab w:val="left" w:pos="5245"/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  <w:bCs/>
                <w:color w:val="000000"/>
              </w:rPr>
              <w:t xml:space="preserve">Воронекустовский сельский клуб на базе Воронекустовской ООШ 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Ледовое побоище: «Как это было» информационный стенд к 800-летию Ледового сражения 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pStyle w:val="af6"/>
              <w:jc w:val="center"/>
              <w:rPr>
                <w:rFonts w:ascii="Times New Roman" w:hAnsi="Times New Roman"/>
              </w:rPr>
            </w:pPr>
            <w:r w:rsidRPr="00E64BB9">
              <w:rPr>
                <w:rFonts w:ascii="Times New Roman" w:hAnsi="Times New Roman"/>
                <w:bCs/>
              </w:rPr>
              <w:t>Кузьмина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клуб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«Защитник земли русской» - Час памяти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Куразеева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br/>
              <w:t>14.00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Эчкаюнский сельский клуб</w:t>
            </w:r>
          </w:p>
        </w:tc>
        <w:tc>
          <w:tcPr>
            <w:tcW w:w="4677" w:type="dxa"/>
          </w:tcPr>
          <w:p w:rsidR="008F6091" w:rsidRPr="00E64BB9" w:rsidRDefault="008F6091" w:rsidP="00E64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800-летие со Дня рождения А. Невского, знаменитого русского полководца» - беседа,</w:t>
            </w:r>
            <w:r w:rsidRPr="00E64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 документального фильма «Александр Невский. Биография». 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Сагиров Г.Н.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sz w:val="24"/>
                <w:szCs w:val="24"/>
              </w:rPr>
              <w:t>МО «Новоспасский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4677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 - конкурс работ учащихся 1 класса художественного отделения на тему «Пасхи»</w:t>
            </w:r>
          </w:p>
        </w:tc>
        <w:tc>
          <w:tcPr>
            <w:tcW w:w="2551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Формат онлайн –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Учащиеся художественного отделения ДШИ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15-20 человек человек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4677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«Катись, катись, яичко»</w:t>
            </w:r>
          </w:p>
        </w:tc>
        <w:tc>
          <w:tcPr>
            <w:tcW w:w="2551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Участники клуба «Волшебный луч»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Новотомышевский ДК</w:t>
            </w:r>
          </w:p>
        </w:tc>
        <w:tc>
          <w:tcPr>
            <w:tcW w:w="4677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«Пасху радостно встречаем»</w:t>
            </w:r>
          </w:p>
        </w:tc>
        <w:tc>
          <w:tcPr>
            <w:tcW w:w="2551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Пелых М.И.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Малоандреевский клуб</w:t>
            </w:r>
          </w:p>
        </w:tc>
        <w:tc>
          <w:tcPr>
            <w:tcW w:w="4677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праздника Пасхи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8F6091" w:rsidRPr="00E64BB9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поделок</w:t>
            </w:r>
          </w:p>
        </w:tc>
        <w:tc>
          <w:tcPr>
            <w:tcW w:w="2551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Участники кружка «Юный художник»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Заведующая клуба д. Малая Андреевка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Аляева Ю.В.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2 мая 2021 года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F6091" w:rsidRPr="00E64BB9" w:rsidRDefault="00E64BB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Святой Живоначальной </w:t>
            </w:r>
            <w:r w:rsidR="008F6091" w:rsidRPr="00E64BB9">
              <w:rPr>
                <w:rFonts w:ascii="Times New Roman" w:hAnsi="Times New Roman" w:cs="Times New Roman"/>
                <w:sz w:val="24"/>
                <w:szCs w:val="24"/>
              </w:rPr>
              <w:t>Троицы. С.Троицкий Сунгур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Благовест»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поделок и рисунков. 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Павленко А.А.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МКУК Садовский КДЦ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«Праздник света, праздник веры»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Шишина С.М.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Свиринский филиал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 – радость нам несёт»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Соснина В.Ф.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Новолавинский филиал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«На светлую Пасху»</w:t>
            </w:r>
          </w:p>
          <w:p w:rsidR="008F6091" w:rsidRPr="00E64BB9" w:rsidRDefault="00E02D72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8F6091" w:rsidRPr="00E64BB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Хайруллова А.Я.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Фабричновыселковский КДЦ</w:t>
            </w:r>
          </w:p>
        </w:tc>
        <w:tc>
          <w:tcPr>
            <w:tcW w:w="4677" w:type="dxa"/>
            <w:vAlign w:val="center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«Пасхальное чудо»</w:t>
            </w:r>
          </w:p>
        </w:tc>
        <w:tc>
          <w:tcPr>
            <w:tcW w:w="2551" w:type="dxa"/>
            <w:vAlign w:val="center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Творческий кружок «Чудесная мастерская»</w:t>
            </w:r>
          </w:p>
        </w:tc>
        <w:tc>
          <w:tcPr>
            <w:tcW w:w="3828" w:type="dxa"/>
            <w:vAlign w:val="center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Чижик О.В.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02 мая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Самайкинский СДК</w:t>
            </w:r>
          </w:p>
        </w:tc>
        <w:tc>
          <w:tcPr>
            <w:tcW w:w="4677" w:type="dxa"/>
            <w:vAlign w:val="center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прикладного творчества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«Пасхальная радость»</w:t>
            </w:r>
          </w:p>
        </w:tc>
        <w:tc>
          <w:tcPr>
            <w:tcW w:w="2551" w:type="dxa"/>
            <w:vAlign w:val="center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друзей «Своими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3828" w:type="dxa"/>
            <w:vAlign w:val="center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Галеева М.Н.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клуб д.Рокотушка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В рамках проведения Симбирского Гу</w:t>
            </w:r>
            <w:r w:rsidR="00E02D72">
              <w:rPr>
                <w:rFonts w:ascii="Times New Roman" w:hAnsi="Times New Roman" w:cs="Times New Roman"/>
                <w:sz w:val="24"/>
                <w:szCs w:val="24"/>
              </w:rPr>
              <w:t xml:space="preserve">бернского Пасхального фестиваля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творческих работ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Кружок эстрадной песни «Улыбка»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клуба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Харитонова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51804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Красносельского КДЦ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«Светлая пасха» - концертно-игровая программа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Кужакова Е.О.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Суруловский СДК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«Красная горка»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Детский хоровой коллектив  «Фантазия»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кружок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танцевальный кружок «Непоседы»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«Малина»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Юмангулова Ю.В.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eastAsia="Calibri" w:hAnsi="Times New Roman" w:cs="Times New Roman"/>
                <w:sz w:val="24"/>
                <w:szCs w:val="24"/>
              </w:rPr>
              <w:t>14 мая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«Пасхальная радость»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ансамбли, солисты, хоры средних школ, детских садов, ДШИ, ДК «Кристалл»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Гордеева О.О.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16 мая 2021 года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="00E64BB9">
              <w:rPr>
                <w:rFonts w:ascii="Times New Roman" w:hAnsi="Times New Roman" w:cs="Times New Roman"/>
                <w:sz w:val="24"/>
                <w:szCs w:val="24"/>
              </w:rPr>
              <w:t>ам Святой Живоначальной  Троицы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С.Троицкий Сунгур</w:t>
            </w:r>
          </w:p>
        </w:tc>
        <w:tc>
          <w:tcPr>
            <w:tcW w:w="4677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4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святых чудес».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4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Праздничная  </w:t>
            </w: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E64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посвящённая Светлому Христову Воскресенью.</w:t>
            </w:r>
          </w:p>
        </w:tc>
        <w:tc>
          <w:tcPr>
            <w:tcW w:w="2551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«Свирель»</w:t>
            </w:r>
          </w:p>
        </w:tc>
        <w:tc>
          <w:tcPr>
            <w:tcW w:w="3828" w:type="dxa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Ботова Л.Е.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sz w:val="24"/>
                <w:szCs w:val="24"/>
              </w:rPr>
              <w:t>МКУК «Троицко-Сунгурский КДЦ»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E64BB9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9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Pr="00E64B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Павловский район</w:t>
            </w:r>
            <w:r w:rsidRPr="00E64B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29 апреля- 8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Павловский ЦКР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Серия пасхальных вернисажей "Пасхальная  весна" Выставка лучших работ ДПИ, выставка-дегустация пасхальной выпечки, мастер-классы, пасхальная ярмарка сувениров.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Творческие коллективы Павловского ЦКР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Директор МБУК Павловский МЦДК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2-13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 9.00-17.00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Обзор выставки «Великие полководцы России»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2-13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 9.00-17.00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Выставка уникальных экспонатов церковного обихода XVII</w:t>
            </w:r>
            <w:r w:rsidRPr="000807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0763">
              <w:rPr>
                <w:rFonts w:ascii="Times New Roman" w:hAnsi="Times New Roman"/>
                <w:sz w:val="24"/>
                <w:szCs w:val="24"/>
              </w:rPr>
              <w:t>-XX веков «Служение Богу и людям» (старинные иконы, выполненные в различных техниках: медные складни, оклады, дореволюционные церковные книги, служебники, псалтырь, крестики, календари и др.)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Воскресная школа при храме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«Пасхальный свет» -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Творческие коллективы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МБУДО «Павловская ДШИ»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Балдуева Н.А.,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Кузьмина А.Э.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Шиковский СДК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color w:val="000000"/>
                <w:sz w:val="24"/>
                <w:szCs w:val="24"/>
              </w:rPr>
              <w:t>"Светлый праздник воскресения" праздник Пасхи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Творческие коллективы Шиковского СДК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 Шиковского СДК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2-13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Шиковский СДК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«Пасхальное лукошко» - выставка ДПИ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 Шиковского СДК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2-13 мая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МУК Павловская МЦБ и филиалы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«Пасха. Как провести и отпраздновать».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Директор МУК Павловская МЦБ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Илюшкинский СК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«Пасхальная вечёрка» мастер класс по изготовлению пасхальных яиц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 Илюшкинского СК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03.05.2021.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Павловская ЦДБ им. Ф.И.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Панфёрова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Пасхи, народные игры, чаепитие.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Директор МУК Павловская МЦБ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04.05.2021.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ЦБ им. С.А. Есенина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благовест». Час общения.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празднования.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Директор МУК Павловская МЦБ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Поэтическая гостиная «Великий праздник Пасхи»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Чтение стихотворений  из литературного альманаха «Земляки» с участием местных поэтов р.п. Павловка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Павловский ЦКР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«Пасха радость нам несет» -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благотворительный концерт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Творческие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коллективы Павловского ЦКР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МБУК Павловский </w:t>
            </w:r>
            <w:r w:rsidRPr="00080763">
              <w:rPr>
                <w:rFonts w:ascii="Times New Roman" w:hAnsi="Times New Roman"/>
                <w:sz w:val="24"/>
                <w:szCs w:val="24"/>
              </w:rPr>
              <w:lastRenderedPageBreak/>
              <w:t>МЦДК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Воскресная школа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при храме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 радость нам несёт»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Праздничный концерт с участие глав района,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духовенства,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творческих коллективов.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Солисты и коллективы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МБУДО «Павловская ДШИ»,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МЦДК,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соседних районов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Балдуева Н.А.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Кузьмина А.Э.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Разливанова И.Л.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Соц.сети МУК «ИКМ МО «Павловский район»:</w:t>
            </w:r>
          </w:p>
          <w:p w:rsidR="008F6091" w:rsidRPr="00851804" w:rsidRDefault="00A93A5C" w:rsidP="008F609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F6091" w:rsidRPr="0085180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https://vk.com/id297184495</w:t>
              </w:r>
            </w:hyperlink>
          </w:p>
          <w:p w:rsidR="008F6091" w:rsidRPr="00080763" w:rsidRDefault="00A93A5C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F6091" w:rsidRPr="0085180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https://ok.ru/group/55560930328715</w:t>
              </w:r>
            </w:hyperlink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Виртуальная выставка открыток к Пасхе «Пасхальные мотивы»</w:t>
            </w:r>
          </w:p>
          <w:p w:rsidR="008F6091" w:rsidRPr="00080763" w:rsidRDefault="00A93A5C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F6091" w:rsidRPr="0008076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https://youtu.be/POaQ3pVhQc0</w:t>
              </w:r>
            </w:hyperlink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«ИКМ» МО «Павловский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Викторина-опрос</w:t>
            </w:r>
            <w:r w:rsidRPr="00080763">
              <w:rPr>
                <w:rFonts w:ascii="Times New Roman" w:hAnsi="Times New Roman"/>
                <w:color w:val="000000"/>
                <w:sz w:val="24"/>
                <w:szCs w:val="24"/>
              </w:rPr>
              <w:t>. День победы русских воинов князя Александра Невского над немецкими рыцарями на Чудском озере (Ледовое побоище).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 Октябрьского СДК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Павловский ЦКР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Гремучинский СК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Шаховской СДК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Шиковский СДК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Тематические вечера -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Директор МБУК Павловский МЦДК,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Культорганизаторы СДК, СК.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/>
                <w:sz w:val="24"/>
                <w:szCs w:val="24"/>
              </w:rPr>
              <w:t>МО «Радищевский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МУК «Радищевский краеведческий музей»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Выставочная экспозиция «Пасха красная! Пасха светлая!»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Плетнёва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Радищевская центральная библиотека имени А.Н.Радищева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 - совет «Встречаем Пасху»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Плешакова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02.05.2021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16.00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Соловчихинская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Выставка-обзор </w:t>
            </w: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«Пасха - Светлое Воскресенье»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Колесова В.К.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</w:rPr>
              <w:lastRenderedPageBreak/>
              <w:t>Адоевщинский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Конкурсная программа для детей «Пасхальный колобок»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Волкова З.В.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Мордовокарагужинский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Тематический час «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Встречаем светлый день Пасхи</w:t>
            </w: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Владимирова О.Б.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Кубринский сельский Дом культуры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Информационная минутка «Традиции празднования православного праздника Пасхи»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Кочененко Н.М.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Мордовокарагужинская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 - обзор «Пасхальные традиции»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Сачкова Н.К.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Соловчихинский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Познавательно - игровая программа «Свет пасхальной свечи»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Фахретдинова Г.Р.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02-03.05.2021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Софьинская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Выставка-обзор «Пасха - добрый праздник, чудо из чудес»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Белоножкина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02-13.05.2021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населённые пункты муниципального образования «Радищевский район»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Благотворительные акции «Пасхальная радость для всех», «Пасхальный дар», «Пасхальные дни милосердия» (выездные мероприятия для граждан пожилого возраста, лиц с ограниченными возможностями здоровья, детей-сирот, оставшихся без попечения родителей)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творческие коллективы культурно-досуговых учреждений МО «Радищевский район»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Руководители культурно-досуговых учреждений МО «Радищевский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02-13.05.2021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Октябрьская сельская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Cs/>
                <w:sz w:val="24"/>
                <w:szCs w:val="24"/>
              </w:rPr>
              <w:t>Книжно-иллюстративная выставка «Пасхальный перезвон»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Прохорова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Калиновская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 общения «Великая Пасха»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Константинова Л.Ю.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Дмитриевская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Познавательный час «Великая Пасха»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Моисеева О.С.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Волчанская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Познавательный час «Пасха - день святых чудес»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Калеткина Н.М.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Cs/>
                <w:spacing w:val="-2"/>
                <w:sz w:val="24"/>
                <w:szCs w:val="24"/>
              </w:rPr>
            </w:pPr>
            <w:r w:rsidRPr="00080763">
              <w:rPr>
                <w:rFonts w:ascii="PT Astra Serif" w:hAnsi="PT Astra Serif"/>
                <w:bCs/>
                <w:spacing w:val="-2"/>
                <w:sz w:val="24"/>
                <w:szCs w:val="24"/>
              </w:rPr>
              <w:t>04.05.2021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Cs/>
                <w:spacing w:val="-2"/>
                <w:sz w:val="24"/>
                <w:szCs w:val="24"/>
              </w:rPr>
            </w:pPr>
            <w:r w:rsidRPr="00080763">
              <w:rPr>
                <w:rFonts w:ascii="PT Astra Serif" w:hAnsi="PT Astra Serif"/>
                <w:bCs/>
                <w:spacing w:val="-2"/>
                <w:sz w:val="24"/>
                <w:szCs w:val="24"/>
              </w:rPr>
              <w:lastRenderedPageBreak/>
              <w:t>11.00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Октябрьская сельская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Литературная гостиная «Светлая Пасха»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Прохорова О.В.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04.05.2021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Паньшинская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 кулинарных рецептов «Пасхальная неделя»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Качалина Г.В.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04.05.2021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Ореховская сельская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Познавательный час «Светлая Пасха»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Дышина В.Р.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04.05.2021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Калиновский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Встреча жителей села Калиновка со священником - отцом Анатолием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вокальная группа «Россиянка» Калиновского клуба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Рыбакова Е.М.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МУК «Радищевский краеведческий музей»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Мастер-класс по изготовлению пасхальных открыток «Пасхальное чудо»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Кузяева Г.Р.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Радищевская центральная библиотека имени А.Н.Радищева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Тематический час «Пасха Христова»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Яшина Л.Г.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Радищевская центральная детская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 - викторина «Словно яркая раскраска к нам домой явилась Пасха»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Бикбаева Г.Х.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Новодмитриевская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 - беседа «Душа поёт - Пасху празднует народ!»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Жирнова О.Ю.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Нижнемазинский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Вечер отдыха «Встречаем светлый день Пасхи»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вокальная группа «Сирень» Нижнемазинского клуба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Колбёшина Л.И.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Губина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Адоевщинская сельская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Час - диалог «Традиции Святой Пасхи»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Дышина Н.Г.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06.05.2021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Вязовская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Тематический час «Пасхальная радость»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Белотелова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06.05.2021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11.00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Калиновский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  <w:color w:val="000000"/>
              </w:rPr>
              <w:t>Познавательный час «Пасха. Обряды и обычаи»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Рыбакова Е.М.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07.05.2021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Храм в честь иконы Божьей Матери «Живоносный источник» (с.Ореховка)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Встреча жителей села Ореховка со священником - отцом Валерием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Бутакова С.А.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11.05.2021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Храм в честь иконы Божьей Матери «Живоносный источник» (с.Ореховка)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Встреча жителей села Ореховка со священником - отцом Валерием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Бутакова С.А.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080763">
              <w:rPr>
                <w:rFonts w:ascii="PT Astra Serif" w:hAnsi="PT Astra Serif"/>
                <w:b/>
              </w:rPr>
              <w:t>12.05.2021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080763">
              <w:rPr>
                <w:rFonts w:ascii="PT Astra Serif" w:hAnsi="PT Astra Serif"/>
                <w:b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80763">
              <w:rPr>
                <w:rFonts w:ascii="PT Astra Serif" w:hAnsi="PT Astra Serif"/>
                <w:b/>
              </w:rPr>
              <w:t>ОГБПОУ «Радищевский технологический техникум»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80763">
              <w:rPr>
                <w:rFonts w:ascii="PT Astra Serif" w:hAnsi="PT Astra Serif"/>
                <w:b/>
                <w:shd w:val="clear" w:color="auto" w:fill="FFFFFF"/>
              </w:rPr>
              <w:t>Концертная программа «Пасху радостно встречаем»</w:t>
            </w:r>
          </w:p>
        </w:tc>
        <w:tc>
          <w:tcPr>
            <w:tcW w:w="2551" w:type="dxa"/>
          </w:tcPr>
          <w:p w:rsidR="008F6091" w:rsidRPr="00E64BB9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Вокальный ансамбль «Лазоревый цвет», солисты МУК «Радищевский районный Дом культуры»</w:t>
            </w:r>
          </w:p>
        </w:tc>
        <w:tc>
          <w:tcPr>
            <w:tcW w:w="3828" w:type="dxa"/>
          </w:tcPr>
          <w:p w:rsidR="008F6091" w:rsidRPr="00E64BB9" w:rsidRDefault="008F6091" w:rsidP="00E64BB9">
            <w:pPr>
              <w:pStyle w:val="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4BB9">
              <w:rPr>
                <w:rFonts w:ascii="PT Astra Serif" w:hAnsi="PT Astra Serif"/>
                <w:sz w:val="24"/>
                <w:szCs w:val="24"/>
              </w:rPr>
              <w:t>Дышин А.В.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Кубринский сельский Дом культуры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Час общения «Светлый праздник Пасха»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Кочененко Н.М.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Тимошенко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12.05.2021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  <w:color w:val="000000"/>
              </w:rPr>
              <w:t>Адоевщинский клуб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Познавательная беседа «Пасхальная радость»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Волкова З.В.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11.00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</w:rPr>
              <w:t>Вязовская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Вир</w:t>
            </w:r>
            <w:r w:rsidR="00DB3A06">
              <w:rPr>
                <w:rFonts w:ascii="PT Astra Serif" w:hAnsi="PT Astra Serif"/>
                <w:sz w:val="24"/>
                <w:szCs w:val="24"/>
              </w:rPr>
              <w:t>туальная экскурсия  по музею А.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Невского в Переславль-Залесском «Святой защитник земли русской»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Белотелова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</w:rPr>
              <w:t>Ореховская сельская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Интерактивный исторический портрет «Александр Невский: жизнь, ставшая житием»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Дышина В.Р.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14.00</w:t>
            </w:r>
          </w:p>
          <w:p w:rsidR="008F6091" w:rsidRPr="00080763" w:rsidRDefault="008F6091" w:rsidP="00E64BB9">
            <w:pPr>
              <w:pStyle w:val="a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080763">
              <w:rPr>
                <w:rFonts w:ascii="PT Astra Serif" w:hAnsi="PT Astra Serif"/>
              </w:rPr>
              <w:lastRenderedPageBreak/>
              <w:t>Нижнемазинская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lastRenderedPageBreak/>
              <w:t>Познавательный час «Земные и ратные подвиги Александра Невского»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Губина О.А.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Кубринская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Интерактивный час «Жизнь и деятельность великого князя Александра Ярославича Невского»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Тимошенко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Волчанская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Выставка-обзор «Александр Невский - символ ратного подвига и духовного возрождения»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Калеткина Н.М.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Паньшинская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Час духовности «Александр Невский - великий полководец, государственный деятель и дипломат»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Качалина Г.В.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МО «Сенгилеевский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модельная библиотека п. Красный Гуляй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b/>
                <w:sz w:val="24"/>
                <w:szCs w:val="24"/>
              </w:rPr>
              <w:t>«Светлый праздник - Пасха»</w:t>
            </w:r>
            <w:r w:rsidRPr="00080763">
              <w:rPr>
                <w:rFonts w:ascii="PT Astra Serif" w:hAnsi="PT Astra Serif" w:cs="Times New Roman"/>
                <w:sz w:val="24"/>
                <w:szCs w:val="24"/>
              </w:rPr>
              <w:t xml:space="preserve">  Арт-мастерская «Пасхальная открытка»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заведующий Касымбекова З.И.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библиотека с.Шиловка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«Пасхальный благовест»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Праздник в воскресной школе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библиотекарь Притулова М.А.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модельная библиотека п.Силикатный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b/>
                <w:sz w:val="24"/>
                <w:szCs w:val="24"/>
              </w:rPr>
              <w:t>«Пасхальные традиции»</w:t>
            </w:r>
            <w:r w:rsidRPr="00080763">
              <w:rPr>
                <w:rFonts w:ascii="PT Astra Serif" w:eastAsia="Times New Roman" w:hAnsi="PT Astra Serif"/>
                <w:sz w:val="24"/>
                <w:szCs w:val="24"/>
              </w:rPr>
              <w:t xml:space="preserve">  Буклет</w:t>
            </w:r>
            <w:r w:rsidRPr="00080763">
              <w:rPr>
                <w:rFonts w:ascii="PT Astra Serif" w:hAnsi="PT Astra Serif"/>
                <w:bCs/>
                <w:sz w:val="24"/>
                <w:szCs w:val="24"/>
              </w:rPr>
              <w:t>к празднику Пасхи.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Заведующий Скалкина И.В.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МУК «Сенгилеевский районный краеведческий музей им. А.И. Солуянова»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проведения Симбирского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«Светлый праздник Пасхи»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Фотовыставка, беседа.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Директор В.А. Жиртуева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Экскурсовод Шапошникова Ю.Н.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МАУ «Вдохновение» п.Силикатный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«Славим Пасху»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- Вечер отдыха в центре активного долголетия пасхальные обычаи.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Центр активного долголетия, участники ансамбля «Гармоника»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Методист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Дорофеева О.Н.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80763">
              <w:rPr>
                <w:rFonts w:ascii="PT Astra Serif" w:hAnsi="PT Astra Serif"/>
                <w:sz w:val="24"/>
                <w:szCs w:val="24"/>
                <w:lang w:eastAsia="ru-RU"/>
              </w:rPr>
              <w:t>02.05. 2021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80763">
              <w:rPr>
                <w:rFonts w:ascii="PT Astra Serif" w:hAnsi="PT Astra Serif"/>
                <w:sz w:val="24"/>
                <w:szCs w:val="24"/>
                <w:lang w:eastAsia="ru-RU"/>
              </w:rPr>
              <w:t>15.30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КД с. Бекетовка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В рамках </w:t>
            </w:r>
            <w:r w:rsidRPr="00080763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VII</w:t>
            </w: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 Симбирского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В рамках клуба выходного дня «Чайные истории»              </w:t>
            </w:r>
            <w:r w:rsidRPr="00080763">
              <w:rPr>
                <w:rFonts w:ascii="PT Astra Serif" w:eastAsia="Times New Roman" w:hAnsi="PT Astra Serif"/>
                <w:b/>
                <w:iCs/>
                <w:sz w:val="24"/>
                <w:szCs w:val="24"/>
              </w:rPr>
              <w:t>«День твоих возможностей».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Вечер отдыха </w:t>
            </w:r>
            <w:r w:rsidRPr="00080763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Чаепитие, </w:t>
            </w:r>
            <w:r w:rsidRPr="00080763">
              <w:rPr>
                <w:rFonts w:ascii="PT Astra Serif" w:eastAsia="Times New Roman" w:hAnsi="PT Astra Serif"/>
                <w:iCs/>
                <w:sz w:val="24"/>
                <w:szCs w:val="24"/>
              </w:rPr>
              <w:lastRenderedPageBreak/>
              <w:t>угощение куличами и представление своего рецепта кулича.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Назарова А.В.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16.00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КД с.Русская Бектяшка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Клуб выходного дня «Литературное кафе»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Читаем</w:t>
            </w: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 «Евангелие для детей»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в светлый праздник Пасха, приобщение детей к православной культуре через прочтение рассказов о жизни Христа.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Нецветаева М.В.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8076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Елаурский сельский Дом культуры имени Народного артиста СССР А.К. Ургалкина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фестиваля, Клуб выходного дня «Палитра»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«Светлая пасха»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Игровая программа.</w:t>
            </w:r>
            <w:r w:rsidRPr="00080763">
              <w:rPr>
                <w:rFonts w:ascii="PT Astra Serif" w:hAnsi="PT Astra Serif"/>
                <w:color w:val="000000"/>
                <w:sz w:val="24"/>
                <w:szCs w:val="24"/>
              </w:rPr>
              <w:t>Познакомить детей с историей возникновения традиций празднования Светлого праздника Пасхи, традицийкрашения пасхальных яиц. А также продемонстрировать детям традиции празднования Пасхи с обрядами, играми, сопровождающими этот праздник.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Заведующий Куруськин Н.Е.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17.30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КД с.Каранино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23"/>
              <w:tabs>
                <w:tab w:val="left" w:pos="1120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В рамках VII Симбирского Губернского  Пасхального фестиваля, в рамках клуба выходного дня «Девчата»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«Светлая пасха» </w:t>
            </w: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Вечер – отдыха, чаепитие, Угощение гостей  пасхальными яйцами и куличами.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Лубянова И.А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ДК с.Тушна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«Светлая пасха»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Арт час. Расширить представления детей о православной культуре, показать связь с обычаями и обрядами в русском фольклоре, пробудить интерес к нему, совершенствовать навыки коллективной (групповой) деятельности.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Толчкова В.И.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tabs>
                <w:tab w:val="left" w:pos="151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КД с.Артюшкино/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Храм с.Артюшкино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«Светлый день Христова Воскресенья»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праздник в воскресной школе.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Яшина Е.В.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03.05.2021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КД с.Шиловка/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На базе школы с.Шиловка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«Пасха светлая идет!»-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развлекательная программа для младших школьников.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Культоргнанизатор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Пушкарева Т.Ф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ДК п. Красный Гуляй /Площадь/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«Как встречают Пасху в России»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t xml:space="preserve"> Радио трансляция, информационная программа  «Новый день»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Методист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Притула М.Г.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06.05.2021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 09.00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ДК п. Красный Гуляй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80763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В рамках VII Симбирского Губернского 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«Фантазии полёт и рук творенье. С восторгом держите в своих руках...»</w:t>
            </w:r>
            <w:r w:rsidRPr="0008076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080763">
              <w:rPr>
                <w:rFonts w:ascii="PT Astra Serif" w:hAnsi="PT Astra Serif"/>
                <w:sz w:val="24"/>
                <w:szCs w:val="24"/>
              </w:rPr>
              <w:t>ыставка авторских икон  Капрановой С. «Безмолвная проповедь»(вышивка)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Хусаинова В.Ш.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библиотека с.Бекетовка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К </w:t>
            </w:r>
            <w:r w:rsidRPr="00080763">
              <w:rPr>
                <w:rFonts w:ascii="PT Astra Serif" w:hAnsi="PT Astra Serif"/>
                <w:bCs/>
                <w:i/>
                <w:sz w:val="24"/>
                <w:szCs w:val="24"/>
              </w:rPr>
              <w:t>800- летию</w:t>
            </w:r>
            <w:r w:rsidRPr="00080763">
              <w:rPr>
                <w:rFonts w:ascii="PT Astra Serif" w:hAnsi="PT Astra Serif"/>
                <w:i/>
                <w:sz w:val="24"/>
                <w:szCs w:val="24"/>
              </w:rPr>
              <w:t> со дня рождения князя </w:t>
            </w:r>
            <w:r w:rsidRPr="00080763">
              <w:rPr>
                <w:rFonts w:ascii="PT Astra Serif" w:hAnsi="PT Astra Serif"/>
                <w:bCs/>
                <w:i/>
                <w:sz w:val="24"/>
                <w:szCs w:val="24"/>
              </w:rPr>
              <w:t>Александра 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«Александр Невский – имя России!»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 Книжная выставка – обзор.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08076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Библиотекарь Назарова А.В.,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14.00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Районный Дом культуры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им. В.Б. Осипова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800 – летия со дня рождения А. Невского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«Александр</w:t>
            </w: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 Невский…Великое имя России…» Концертная программа/поздравительный  адрес  настоятеля  Покровского Храма Пресвятой Богородицы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г. Сенгилей  Отца Виктора, рассказ о значимости А. Невского и его служению на благо Отечества, выступление творческих коллективов города /</w:t>
            </w:r>
          </w:p>
        </w:tc>
        <w:tc>
          <w:tcPr>
            <w:tcW w:w="2551" w:type="dxa"/>
          </w:tcPr>
          <w:p w:rsidR="008F6091" w:rsidRPr="00851804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-театр песни «Нота Mix»;</w:t>
            </w:r>
          </w:p>
          <w:p w:rsidR="008F6091" w:rsidRPr="00851804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-вокальные дуэты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«ДШИ им Б.С. Неклюдова»: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 xml:space="preserve">-студия </w:t>
            </w:r>
            <w:r w:rsidRPr="00851804">
              <w:rPr>
                <w:rFonts w:ascii="PT Astra Serif" w:hAnsi="PT Astra Serif"/>
                <w:sz w:val="24"/>
                <w:szCs w:val="24"/>
                <w:lang w:val="en-US"/>
              </w:rPr>
              <w:t>Solo</w:t>
            </w:r>
            <w:r w:rsidRPr="0085180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-инструментальное исполнение;</w:t>
            </w:r>
          </w:p>
          <w:p w:rsidR="008F6091" w:rsidRPr="00851804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-ансамбль ложкарей.</w:t>
            </w:r>
          </w:p>
        </w:tc>
        <w:tc>
          <w:tcPr>
            <w:tcW w:w="3828" w:type="dxa"/>
          </w:tcPr>
          <w:p w:rsidR="008F6091" w:rsidRPr="00851804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оргкомитет</w:t>
            </w:r>
          </w:p>
          <w:p w:rsidR="008F6091" w:rsidRPr="00851804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совместно с церковью Покрова Пресвятой Богородицы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 xml:space="preserve">г. СенгилейПреподаватели музыкального отделения </w:t>
            </w:r>
            <w:r w:rsidRPr="00851804">
              <w:rPr>
                <w:rFonts w:ascii="PT Astra Serif" w:eastAsia="Calibri" w:hAnsi="PT Astra Serif"/>
                <w:sz w:val="24"/>
                <w:szCs w:val="24"/>
              </w:rPr>
              <w:t>МБУ ДО «ДШИ им. Б.С.Неклюдова»: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Шепелева Е.В.,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Буйлина О.П.,</w:t>
            </w:r>
          </w:p>
          <w:p w:rsidR="008F6091" w:rsidRPr="00851804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804">
              <w:rPr>
                <w:rFonts w:ascii="PT Astra Serif" w:hAnsi="PT Astra Serif"/>
                <w:sz w:val="24"/>
                <w:szCs w:val="24"/>
              </w:rPr>
              <w:t>Юмаева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МУК «Сенгилеевский районный краеведческий музей им. А.И. Солуянова»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К 800-летию со дня рождения А. Невскогорусского полководца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«Александр Невский – великий полководец и дипломат»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Фотодокументальная выставка, час патриотизма и духовности.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Директор В.А. Жиртуева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Экскурсовод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Ю.Н. Шапошникова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Детская модельная библиотека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К 800-летию со дня рождения князя А. 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«Кто на Русь с мечом придёт, тот от </w:t>
            </w:r>
            <w:r w:rsidRPr="0008076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меча и погибнет!»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Историческое погружение.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76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Заведующий Николаева Е.В. 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Theme="minorEastAsia" w:hAnsi="PT Astra Serif"/>
                <w:sz w:val="24"/>
                <w:szCs w:val="24"/>
              </w:rPr>
              <w:t>библиотека с. Кротково</w:t>
            </w:r>
          </w:p>
        </w:tc>
        <w:tc>
          <w:tcPr>
            <w:tcW w:w="4677" w:type="dxa"/>
          </w:tcPr>
          <w:p w:rsidR="00441522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К 800-летию со дня рождения князя 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А. 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«Жизнь и деятельность великого князя Александра Невского»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Видеочас. Показ документального фильма «Александр Невский, Биография»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contextualSpacing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080763">
              <w:rPr>
                <w:rFonts w:ascii="PT Astra Serif" w:eastAsiaTheme="minorEastAsia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80763">
              <w:rPr>
                <w:rFonts w:ascii="PT Astra Serif" w:eastAsia="Calibri" w:hAnsi="PT Astra Serif"/>
                <w:sz w:val="24"/>
                <w:szCs w:val="24"/>
              </w:rPr>
              <w:t>Библиотекарь Павловская О.В.</w:t>
            </w:r>
          </w:p>
          <w:p w:rsidR="008F6091" w:rsidRPr="00080763" w:rsidRDefault="008F6091" w:rsidP="0044152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  <w:p w:rsidR="008F6091" w:rsidRPr="00080763" w:rsidRDefault="00441522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модельная библиотека п.</w:t>
            </w:r>
            <w:r w:rsidR="008F6091" w:rsidRPr="00080763">
              <w:rPr>
                <w:rFonts w:ascii="PT Astra Serif" w:hAnsi="PT Astra Serif" w:cs="Times New Roman"/>
                <w:sz w:val="24"/>
                <w:szCs w:val="24"/>
              </w:rPr>
              <w:t>Красный гуляй</w:t>
            </w:r>
          </w:p>
        </w:tc>
        <w:tc>
          <w:tcPr>
            <w:tcW w:w="4677" w:type="dxa"/>
          </w:tcPr>
          <w:p w:rsidR="00441522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К 800-летию со дня рождения князя 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i/>
                <w:sz w:val="24"/>
                <w:szCs w:val="24"/>
              </w:rPr>
              <w:t>А. Невского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b/>
                <w:sz w:val="24"/>
                <w:szCs w:val="24"/>
              </w:rPr>
              <w:t>«С.П. Мосияш. Александр Невский»</w:t>
            </w:r>
            <w:r w:rsidRPr="00080763">
              <w:rPr>
                <w:rFonts w:ascii="PT Astra Serif" w:hAnsi="PT Astra Serif" w:cs="Times New Roman"/>
                <w:sz w:val="24"/>
                <w:szCs w:val="24"/>
              </w:rPr>
              <w:t xml:space="preserve"> Выставка одной книги.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Заведующий Касымбекова З.И.,</w:t>
            </w:r>
          </w:p>
          <w:p w:rsidR="008F6091" w:rsidRPr="00080763" w:rsidRDefault="008F6091" w:rsidP="00E64BB9">
            <w:pPr>
              <w:pStyle w:val="Standard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модельная библиотека п.Силикатный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441522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bCs/>
                <w:i/>
                <w:sz w:val="24"/>
                <w:szCs w:val="24"/>
              </w:rPr>
              <w:t xml:space="preserve">К </w:t>
            </w:r>
            <w:r w:rsidR="00441522">
              <w:rPr>
                <w:rFonts w:ascii="PT Astra Serif" w:eastAsia="Times New Roman" w:hAnsi="PT Astra Serif"/>
                <w:bCs/>
                <w:i/>
                <w:sz w:val="24"/>
                <w:szCs w:val="24"/>
              </w:rPr>
              <w:t>800-летию со дня рождения князя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bCs/>
                <w:i/>
                <w:sz w:val="24"/>
                <w:szCs w:val="24"/>
              </w:rPr>
              <w:t>А. 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bCs/>
                <w:sz w:val="24"/>
                <w:szCs w:val="24"/>
              </w:rPr>
              <w:t>«</w:t>
            </w:r>
            <w:r w:rsidRPr="0008076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Великие люди – Великая Россия: Александр Невский»</w:t>
            </w:r>
            <w:r w:rsidRPr="00080763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Галерея  исторических личностей.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заведующий Скалкина И.В., 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14.00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Районный дом культуры им. В.Б. Осипова</w:t>
            </w:r>
          </w:p>
        </w:tc>
        <w:tc>
          <w:tcPr>
            <w:tcW w:w="4677" w:type="dxa"/>
          </w:tcPr>
          <w:p w:rsidR="00441522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К 800-летию со дня рождения князя 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А. Невского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«Защитники земли русской»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 xml:space="preserve"> Выставка рисунков.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Преподаватели художественного отделения </w:t>
            </w:r>
            <w:r w:rsidRPr="00080763">
              <w:rPr>
                <w:rFonts w:ascii="PT Astra Serif" w:eastAsia="Calibri" w:hAnsi="PT Astra Serif"/>
                <w:sz w:val="24"/>
                <w:szCs w:val="24"/>
              </w:rPr>
              <w:t>МБУ ДО «ДШИ им. Б.С.Неклюдова»</w:t>
            </w:r>
            <w:r w:rsidRPr="00080763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Данилина Р.Г.,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Крупнова Л.А.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Елаурский сельский Дом культуры имени Народного артиста СССР А.К.Ургалкина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В рамках </w:t>
            </w:r>
            <w:r w:rsidRPr="00080763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VII</w:t>
            </w:r>
            <w:r w:rsidRPr="00080763">
              <w:rPr>
                <w:rFonts w:ascii="PT Astra Serif" w:hAnsi="PT Astra Serif"/>
                <w:i/>
                <w:sz w:val="24"/>
                <w:szCs w:val="24"/>
              </w:rPr>
              <w:t xml:space="preserve"> Симбирского Пасхального фестиваля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080763">
              <w:rPr>
                <w:rFonts w:ascii="PT Astra Serif" w:hAnsi="PT Astra Serif"/>
                <w:i/>
                <w:sz w:val="24"/>
                <w:szCs w:val="24"/>
              </w:rPr>
              <w:t>В рамках 800 – летия со дня рождения А.Невского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«Александр Невский: жизнь, ставшая житием»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Вечер- портрет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 ходе мероприятия дети познакомятся с жизнью и личностью Александра Невского, а также дети узнают о его детстве и конечно же о  подвигах и победах.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Заведующий А.К.Ургалкина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Куруськин Н.Е.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16.00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КД с.Каранино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В рамках 800-летия со дня рождения А. Невского</w:t>
            </w:r>
          </w:p>
          <w:p w:rsidR="008F6091" w:rsidRPr="00080763" w:rsidRDefault="008F6091" w:rsidP="00E64BB9">
            <w:pPr>
              <w:pStyle w:val="23"/>
              <w:tabs>
                <w:tab w:val="left" w:pos="1120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«Александр Невский – великий князь Руси!» </w:t>
            </w: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Краеведческие посиделки</w:t>
            </w:r>
          </w:p>
          <w:p w:rsidR="008F6091" w:rsidRPr="00080763" w:rsidRDefault="008F6091" w:rsidP="00E64BB9">
            <w:pPr>
              <w:pStyle w:val="23"/>
              <w:tabs>
                <w:tab w:val="left" w:pos="1120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этот день мы вспомним кто же такой </w:t>
            </w: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Александр Невский, поговорим о его жизни и подвигах.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Лубянова И.А</w:t>
            </w:r>
          </w:p>
          <w:p w:rsidR="008F6091" w:rsidRPr="00080763" w:rsidRDefault="008F6091" w:rsidP="00E64BB9">
            <w:pPr>
              <w:pStyle w:val="23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821EB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КД с.Русская Бектяшка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E64BB9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В рамках 800-летия со дня рождения А. 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«Русский богатырь А. Невский»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Вечер путешествия в историю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Узнаем историю путешествуя по историческим событиям 1221 года через книги и </w:t>
            </w:r>
            <w:r w:rsidR="00821EB6">
              <w:rPr>
                <w:rFonts w:ascii="PT Astra Serif" w:hAnsi="PT Astra Serif"/>
                <w:sz w:val="24"/>
                <w:szCs w:val="24"/>
              </w:rPr>
              <w:t>факты жизни великого полководца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Нецветаева М.В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E64BB9">
            <w:pPr>
              <w:pStyle w:val="ac"/>
              <w:jc w:val="center"/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</w:pPr>
            <w:r w:rsidRPr="00080763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13.05.2021</w:t>
            </w:r>
          </w:p>
          <w:p w:rsidR="008F6091" w:rsidRPr="00080763" w:rsidRDefault="008F6091" w:rsidP="00E64BB9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80763">
              <w:rPr>
                <w:rFonts w:ascii="PT Astra Serif" w:eastAsia="PT Astra Serif" w:hAnsi="PT Astra Serif"/>
                <w:color w:val="000000" w:themeColor="text1"/>
                <w:sz w:val="24"/>
                <w:szCs w:val="24"/>
              </w:rPr>
              <w:t>1</w:t>
            </w:r>
            <w:r w:rsidRPr="00080763">
              <w:rPr>
                <w:rFonts w:ascii="PT Astra Serif" w:hAnsi="PT Astra Serif"/>
                <w:sz w:val="24"/>
                <w:szCs w:val="24"/>
                <w:lang w:eastAsia="ru-RU"/>
              </w:rPr>
              <w:t>6.30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КД с. Бекетовка</w:t>
            </w:r>
          </w:p>
        </w:tc>
        <w:tc>
          <w:tcPr>
            <w:tcW w:w="4677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0763">
              <w:rPr>
                <w:rFonts w:ascii="PT Astra Serif" w:eastAsia="Times New Roman" w:hAnsi="PT Astra Serif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800-летия со дня рождения святого князяАлександра Невского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 xml:space="preserve">«Защитник земли русской»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Исторический вечер памяти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Поговорим о биографии А. Невского, о его жизненном пути и о его подвигах.</w:t>
            </w:r>
          </w:p>
        </w:tc>
        <w:tc>
          <w:tcPr>
            <w:tcW w:w="2551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Назарова А.В.</w:t>
            </w:r>
          </w:p>
          <w:p w:rsidR="008F6091" w:rsidRPr="00080763" w:rsidRDefault="008F6091" w:rsidP="00E64B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МО «Старомайнский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 xml:space="preserve">2 мая 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12.00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Базарно-Мордовские Юрткули,Базарно-Мордовско Юрткульский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«Пасха, праздник -праздников» -игровая программа для детей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Вокальная группа «Мокшанка».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Базарно-Мордовско Юрткульского сельского клуба Чернышева А.И.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 мая </w:t>
            </w:r>
          </w:p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12.00</w:t>
            </w:r>
          </w:p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С Большая Кандала</w:t>
            </w:r>
          </w:p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Большекандалинский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«Пасхальный перезвон» игровая программа для детей</w:t>
            </w:r>
          </w:p>
          <w:p w:rsidR="008F6091" w:rsidRPr="00080763" w:rsidRDefault="008F6091" w:rsidP="00441522">
            <w:pPr>
              <w:pStyle w:val="af6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f6"/>
              <w:snapToGrid w:val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Вокальная группа «Улыбка»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сельским клубом Кондратьева С.Г.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3 мая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 xml:space="preserve"> 12.00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Грибовка, Грибовский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«Пасхальные затеи» игровая программа для детей, мастер – класс.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Любительское объединение «Неугомонные»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Глухова Н.А.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4 мая</w:t>
            </w:r>
          </w:p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С Старое Рождествено</w:t>
            </w:r>
          </w:p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Старорождественский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eastAsia="Times New Roman" w:hAnsi="PT Astra Serif" w:cs="Times New Roman"/>
                <w:sz w:val="24"/>
                <w:szCs w:val="24"/>
              </w:rPr>
              <w:t>«Светлая Пасха» праздничный концерт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f6"/>
              <w:snapToGrid w:val="0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Любительское объединение «Реченька», клубное формирование «Ивушка».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Клипиков В.Г.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 xml:space="preserve">4 мая 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lastRenderedPageBreak/>
              <w:t>12.00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Шмелевка, Шмелевский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lastRenderedPageBreak/>
              <w:t xml:space="preserve">« Вот и пасха , запах воска и свежих </w:t>
            </w:r>
            <w:r w:rsidRPr="00080763">
              <w:rPr>
                <w:rFonts w:ascii="PT Astra Serif" w:hAnsi="PT Astra Serif"/>
                <w:sz w:val="24"/>
              </w:rPr>
              <w:lastRenderedPageBreak/>
              <w:t>куличей»-  концертная программа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lastRenderedPageBreak/>
              <w:t xml:space="preserve">Вокальная группа </w:t>
            </w:r>
            <w:r w:rsidRPr="00080763">
              <w:rPr>
                <w:rFonts w:ascii="PT Astra Serif" w:hAnsi="PT Astra Serif"/>
                <w:sz w:val="24"/>
              </w:rPr>
              <w:lastRenderedPageBreak/>
              <w:t>«Славянка» (выступление творческого коллектива в Матвеевской участковой больнице)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lastRenderedPageBreak/>
              <w:t xml:space="preserve">Заведующая Щмелевским </w:t>
            </w:r>
            <w:r w:rsidRPr="00080763">
              <w:rPr>
                <w:rFonts w:ascii="PT Astra Serif" w:hAnsi="PT Astra Serif"/>
                <w:sz w:val="24"/>
              </w:rPr>
              <w:lastRenderedPageBreak/>
              <w:t>сельским клубом Гусева Н.Г.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05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с. Прибрежное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Прибрежненский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 w:cs="Times New Roman"/>
                <w:sz w:val="24"/>
                <w:szCs w:val="24"/>
              </w:rPr>
              <w:t>Акция «Светлая пасха», для пенсионеров, граждан категории «Дети войны»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Вокальная группа «Рось», солисты Прибрежненского сельского клуба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Прибрежненского сельского клуба Хисметова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441522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  <w:r w:rsidR="008F6091" w:rsidRPr="00080763">
              <w:rPr>
                <w:rFonts w:ascii="PT Astra Serif" w:hAnsi="PT Astra Serif"/>
                <w:sz w:val="24"/>
              </w:rPr>
              <w:t xml:space="preserve">5 мая 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С. Матве</w:t>
            </w:r>
            <w:r w:rsidR="00441522">
              <w:rPr>
                <w:rFonts w:ascii="PT Astra Serif" w:hAnsi="PT Astra Serif"/>
                <w:sz w:val="24"/>
              </w:rPr>
              <w:t>евка, Матвеевский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«Пасха к нам пришла» конкурсно -игровая программа для детей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f6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Вокальная группа  «Веснянки»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Культорганизатор Матвеевского сельского клуба  Прохорова Г.Ю.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Кремёнский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«Пасхальные сказки» мероприятие для детей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Участники любительского объединения «Святлячок»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Кремёнского сельского клуба Хасянова Л.М.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05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Старомайнский реабилитационный центр «Добродея» с детьми ОВЗ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«Пасхальные забавы» (игры, конкурсы, мастер – класс)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Библиограф Волкова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06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Дмитриево Помряскинская сельская библиотека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перезвон» литературно – музыкальный час православия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Автор – исполнитель, участник ансамбля «Жизнь» С. Лямин.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Библиотекарь сельской Дмитриево Помряскинской библиотеки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Кафидова Г.В.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06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Жедяевский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Чай- клуб «Пасхальные посиделки»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ЦАД «Неугомонные сердца»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сельским клубом Кокурина М.А.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07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Волостниковс</w:t>
            </w:r>
            <w:r w:rsidR="00441522">
              <w:rPr>
                <w:rFonts w:ascii="PT Astra Serif" w:hAnsi="PT Astra Serif"/>
                <w:sz w:val="24"/>
                <w:szCs w:val="24"/>
              </w:rPr>
              <w:t>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«Пасхальный благовест» ( о народных традициях и пасхальных обрядах,  концертные номера)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Вокальная группа «Ивушка»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Одинцова С.П.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07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19.00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Ясашнопомряскинский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«Пасхальная радость»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Черкасова Э.В.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08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20.00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Прибрежненский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«Пасхальная радость» Развлекательная программа для молодёжи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Прибрежненского сельского клуба Хисметова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 xml:space="preserve">11 мая 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 xml:space="preserve"> 12.00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Русские Юрткули, Русско-Юрткульский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«Пасхальная радуга» тематическая программа (концертные номера, игры, чаепитие)</w:t>
            </w:r>
          </w:p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pStyle w:val="af6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Любительское объединение «Незабудки»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pStyle w:val="ae"/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080763">
              <w:rPr>
                <w:rFonts w:ascii="PT Astra Serif" w:hAnsi="PT Astra Serif"/>
                <w:sz w:val="24"/>
              </w:rPr>
              <w:t>Культорганизатор Русско-Юрткульского сельского клуба Родионова М.В.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 мая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Кремёнский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«Звенит пасхальная радость» пасхальные посиделки-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Участники любительского объединения «Святлячок»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 Кремёнского сельского клуба Хасянова Л.М.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12 мая</w:t>
            </w:r>
          </w:p>
          <w:p w:rsidR="00441522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13.00 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Прибрежненский сельский 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«Светлая пасха Христова» Пасхальные посиделки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Центр активного долголетия «Добрые сердца», вокальная группа «Рось»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Прибрежненского сельского клуба Хисметова Т.В.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МО «Сурский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01.05.21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6091" w:rsidRPr="00080763" w:rsidRDefault="008F6091" w:rsidP="0082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РужеевщинскийСК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«Выставка картин в стиле пэчворк» «Госпожа Пасха»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Лушина Г.А.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МУК «РДК»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«Пасхальные перезвоны» районный фестиваль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НКАТ «Ассорти»,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НКАП «Долголетие»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Сурский народный хор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Худ.рук. МУК «РДК» Колесникова А.И.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Астрадамовский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«Святая Пасха»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Фольклорная программа для детей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Службина Н.А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Лавинский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Светлое Христово Воскресение. Мини спектакль о событиях великого дня.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Детский хор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Храменков В.В.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Выползовский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Пасхальные фольклорные встречи для взрослых. «Пасхальный благовест», праздничная  встреча традиционное угощение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ЦАД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Зав.филиалом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И.Г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Сарский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Детское театрализованное представление «Пасха и сказка»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«Театр из ничего»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Лифанова Т.П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Культ.организатор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С.Хмелёвка(Народный парк)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«Пасхальные игры» 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Коллектив – спутник «Умаринка»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Каргина И.Ю.-заведующая филиалом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СДКс-за «Сурский»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Христианские традиции « Светлая Пасха Христова» Фольклорная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Ансамбль «Сувенир»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Чернова Светлана Валентиновна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/>
                <w:sz w:val="24"/>
                <w:szCs w:val="24"/>
              </w:rPr>
              <w:t>МО «Тереньгульский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02.05.2021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10.00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С. Зеленец (на горе)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Пасхальный звон (игровая программа)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Шабанова В.Ф.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МУК «КДЦ»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Познавательно-игровая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«Пасхальная весна»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Хор певчих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Зав.РОМЦ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Зырина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МУК «КДЦ»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Мастер-класс</w:t>
            </w:r>
          </w:p>
          <w:p w:rsidR="008F6091" w:rsidRPr="00080763" w:rsidRDefault="00441522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«Пасхальная радость»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Зав.РОМЦ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Зырина Е.А.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02.05.2021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Красноборский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«В гости Пасха пришла!»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Игровая программа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СДК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Кривова Е.О.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Белогорский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Тематическая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«Святое воскресенье»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Дугушова Л.С.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02.05.2021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Елшанский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Посиделки «За чашкой чая»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СДК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Потапова В.В.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02.05.2021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Гавриловский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Светлый праздник «Пасха»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Митюшкина И.П.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80763">
              <w:rPr>
                <w:rFonts w:ascii="PT Astra Serif" w:hAnsi="PT Astra Serif"/>
              </w:rPr>
              <w:t>02.05.2021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Михайловский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Светлый праздник «Пасха. Традиционные игры»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Style w:val="afb"/>
                <w:rFonts w:ascii="PT Astra Serif" w:eastAsia="Lucida Sans Unicode" w:hAnsi="PT Astra Serif"/>
                <w:b w:val="0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Богачева Л.В.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Федькинский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«Пасху радостно встречаем»- детская 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Матюшкина С.В.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Назайкинский СК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«Пасха»- познавательная викторина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Подберенова Н.В.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Тумкино КДЦ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«Пасхальной радости сиянье»- детская игровая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Художественный руководитель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Тихонова Е.Н.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02.05.2021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13.00</w:t>
            </w:r>
          </w:p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Байдулинский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«Светлая Пасха»- тематическая беседа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Самаркина Н.А.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15.00 </w:t>
            </w:r>
          </w:p>
          <w:p w:rsidR="008F6091" w:rsidRPr="00080763" w:rsidRDefault="00441522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Гладчихинский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pStyle w:val="TableContents"/>
              <w:jc w:val="center"/>
              <w:rPr>
                <w:rFonts w:ascii="PT Astra Serif" w:hAnsi="PT Astra Serif" w:cs="Times New Roman"/>
              </w:rPr>
            </w:pPr>
            <w:r w:rsidRPr="00080763">
              <w:rPr>
                <w:rFonts w:ascii="PT Astra Serif" w:hAnsi="PT Astra Serif" w:cs="Times New Roman"/>
              </w:rPr>
              <w:t>«Пасха пришла»- детская игровая  программа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Галашина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keepNext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Большеборлинский СДК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keepNext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«Вот и Пасха, запах воска, запах тёплых куличей»гастрономический празд</w:t>
            </w:r>
            <w:r w:rsidR="00441522">
              <w:rPr>
                <w:rFonts w:ascii="PT Astra Serif" w:hAnsi="PT Astra Serif"/>
                <w:sz w:val="24"/>
                <w:szCs w:val="24"/>
              </w:rPr>
              <w:t>ник в клубе общения «Завалинка»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СДК Бушуева С.А.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04.05.2021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 12.00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Солдатскоташлинский СДК 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Cs/>
                <w:sz w:val="24"/>
                <w:szCs w:val="24"/>
              </w:rPr>
              <w:t>«Пасхальные посиделки» «</w:t>
            </w:r>
            <w:r w:rsidRPr="00080763">
              <w:rPr>
                <w:rFonts w:ascii="PT Astra Serif" w:hAnsi="PT Astra Serif"/>
                <w:sz w:val="24"/>
                <w:szCs w:val="24"/>
              </w:rPr>
              <w:t>Светлая Пасха Христого» познавательно- развлекательная программа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Заведующая СДК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Шакарова Р. 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Арутюнян Д.С.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05.05.2021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Группа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«Болшеборлинский СДК»</w:t>
            </w:r>
          </w:p>
          <w:p w:rsidR="008F6091" w:rsidRPr="00080763" w:rsidRDefault="00441522" w:rsidP="00441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/ видеопрезентация/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«Пасхальная радость» выставка работ декоративно-прикладного творчества клуба «Лукошко»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Заведующая СДК Бушуева С.А.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13.05.2021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  <w:lang w:val="en-US"/>
              </w:rPr>
              <w:t>18.00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Солдатскоташлинский </w:t>
            </w:r>
            <w:r w:rsidRPr="00080763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СДК 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Cs/>
                <w:sz w:val="24"/>
                <w:szCs w:val="24"/>
              </w:rPr>
              <w:t xml:space="preserve">«Герои русской старины» </w:t>
            </w:r>
            <w:r w:rsidRPr="00080763">
              <w:rPr>
                <w:rFonts w:ascii="PT Astra Serif" w:hAnsi="PT Astra Serif"/>
                <w:sz w:val="24"/>
                <w:szCs w:val="24"/>
              </w:rPr>
              <w:t>час патриотизма, посвященный 800 летию Дня рождения святого благоверного князя А. Невского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 xml:space="preserve">Заведующая СДК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Шакарова Р. А.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Культорганизатор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763">
              <w:rPr>
                <w:rFonts w:ascii="PT Astra Serif" w:hAnsi="PT Astra Serif"/>
                <w:sz w:val="24"/>
                <w:szCs w:val="24"/>
              </w:rPr>
              <w:t>Арутюнян Д.С.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0763">
              <w:rPr>
                <w:rFonts w:ascii="PT Astra Serif" w:hAnsi="PT Astra Serif"/>
                <w:b/>
                <w:sz w:val="24"/>
                <w:szCs w:val="24"/>
              </w:rPr>
              <w:t>МО «Карсунский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8F6091" w:rsidRPr="00851804" w:rsidRDefault="00441522" w:rsidP="00441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 Карсунской ДШИ им.А.</w:t>
            </w:r>
            <w:r w:rsidR="008F6091" w:rsidRPr="004415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Пластова: </w:t>
            </w:r>
            <w:hyperlink r:id="rId36" w:history="1">
              <w:r w:rsidR="008F6091" w:rsidRPr="0085180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https://artkarsun.uln.muzkult.ru/</w:t>
              </w:r>
            </w:hyperlink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Страница инстаграм: </w:t>
            </w:r>
            <w:hyperlink r:id="rId37" w:history="1">
              <w:r w:rsidRPr="0085180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https://www.instagram.com/artkarsun/</w:t>
              </w:r>
            </w:hyperlink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>«Точечная роспись пасхальных яиц»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441522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Карсунская  ДШИ им.А</w:t>
            </w:r>
            <w:r w:rsidR="008F6091" w:rsidRPr="00441522">
              <w:rPr>
                <w:rFonts w:ascii="Times New Roman" w:hAnsi="Times New Roman" w:cs="Times New Roman"/>
                <w:sz w:val="24"/>
                <w:szCs w:val="24"/>
              </w:rPr>
              <w:t>Пластова, директор Фролов В.А.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441522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</w:t>
            </w:r>
            <w:r w:rsidR="008F6091" w:rsidRPr="004415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и Пасха, запах воска, запах теплых куличей» </w:t>
            </w:r>
            <w:r w:rsidRPr="00441522">
              <w:rPr>
                <w:rFonts w:ascii="Times New Roman" w:hAnsi="Times New Roman" w:cs="Times New Roman"/>
                <w:i/>
                <w:sz w:val="24"/>
                <w:szCs w:val="24"/>
              </w:rPr>
              <w:t>православные семейные встречи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Директора СДК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затеи» </w:t>
            </w: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православный час с участием отца Геннадия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441522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  <w:r w:rsidR="008F6091" w:rsidRPr="00441522">
              <w:rPr>
                <w:rFonts w:ascii="Times New Roman" w:hAnsi="Times New Roman" w:cs="Times New Roman"/>
                <w:sz w:val="24"/>
                <w:szCs w:val="24"/>
              </w:rPr>
              <w:t>, директор Музуров В.В.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851804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851804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18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Одноклассники: </w:t>
            </w:r>
            <w:hyperlink r:id="rId38" w:history="1">
              <w:r w:rsidRPr="0085180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https://ok.ru/profile/572801913452</w:t>
              </w:r>
            </w:hyperlink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Вконтакте: </w:t>
            </w:r>
            <w:hyperlink r:id="rId39" w:history="1">
              <w:r w:rsidRPr="0085180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https://vk.com/public165958069</w:t>
              </w:r>
            </w:hyperlink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>«10 русских Святых воинов»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Показ видео-презентации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МКУК «Карсунский художественно-краеведческий музей», директор Пылина Л.Н.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Карсунская СОШ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«Память жива» </w:t>
            </w: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встреча молодежи с детьми ВОВ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культуры», директор Музуров В.В.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«Православные книги»</w:t>
            </w: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 музейной коллекции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МКУК «Карсунский художественно-краеведческий музей», директор Пылина Л.Н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F6091" w:rsidRPr="00441522" w:rsidRDefault="00441522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Карсунская ЦБ им.Н.М.Языкова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 Невский- великий сын Руси» </w:t>
            </w: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МКУК «Карсунская МЦБ им.Н.М.Языкова», директор Арискина Н.Х.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677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 Невский-святой витязь Земли Русской» </w:t>
            </w: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просмотр видеоролика, викторина</w:t>
            </w:r>
          </w:p>
        </w:tc>
        <w:tc>
          <w:tcPr>
            <w:tcW w:w="2551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культуры», директор Музуров В.В.</w:t>
            </w:r>
          </w:p>
        </w:tc>
      </w:tr>
      <w:tr w:rsidR="008F6091" w:rsidRPr="00441522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/>
                <w:sz w:val="24"/>
                <w:szCs w:val="24"/>
              </w:rPr>
              <w:t>МО «Ульяновский район»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441522">
              <w:rPr>
                <w:rFonts w:ascii="Times New Roman" w:hAnsi="Times New Roman" w:cs="Times New Roman"/>
                <w:sz w:val="24"/>
                <w:szCs w:val="24"/>
              </w:rPr>
              <w:br/>
              <w:t>МБУ ДО «Ишеевкая ДШИ»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«Русь святая» Выставка работ учащихся отделения изобразительного искусства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Астафьева Е.С.,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Никонорова Г.И.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Ундоровский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 - выставка прикладного искусства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Гусишная Н.А.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Максимова О.М.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площадь Салмановского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 игровая программа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Малышев Н.А Мазанова О.Г.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Зеленорощинский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«Светлая Пасха» - Видео экскурсия в старину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3.05.2021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 - праздничный Пасхальный концерт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Вокальный анс. «Подголосы» вокальная группа «Еще не вечер», женская вокальная группа Новоуренского народного хор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Сивков О.Г. Макарова М.А. Архипов А.А.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Большеключищенский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«Пасха красная» - концертная программа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Коллективы ДК. Воскресная школа при храме «Покрова Пресвятой Богородицы». ДШИ.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Рыбакина А.В.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14.30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Лаишевский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"Встречаем Пасху!" мастер - класс росписи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Еремина С.Н.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02.05.2021по 08.05.2021</w:t>
            </w:r>
          </w:p>
          <w:p w:rsidR="008F6091" w:rsidRPr="00441522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Тетюшский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Галерея творческих работ «! Светлая пасха»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Творческий кружок «Рукодельница»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Сухоплюева Л.Е.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Ломовской СК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«Веселится народ, праздник Пасхи у ворот» - интерактивная программа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Поникоключевский с/кл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«Сладок праздничный кулич» - развлекательно-игровая программа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Парк «Вдохновения»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 - праздничный концерт в рамках Пасхального фестиваля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Ульяновского района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Фомичева Е.В.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Куприянова Ю.С.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03.05. 2021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МБУ ДО «Тетюшская ДШИ»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и Второй межрайонный конкурс «Светлая Пасха» в рамках Пасхального фестиваля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Екатеринина О.В.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03.05.2021-07.05.2021</w:t>
            </w:r>
          </w:p>
          <w:p w:rsidR="008F6091" w:rsidRPr="00441522" w:rsidRDefault="008F6091" w:rsidP="008F6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:rsidR="008F6091" w:rsidRPr="00441522" w:rsidRDefault="00441522" w:rsidP="00441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«Тетюшская ДШИ»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«Светлая Пасха» в рамках Пасхального фестиваля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Екатеринина О.В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fc"/>
              <w:spacing w:line="240" w:lineRule="auto"/>
              <w:jc w:val="center"/>
            </w:pPr>
            <w:r w:rsidRPr="00441522">
              <w:rPr>
                <w:color w:val="000000"/>
              </w:rPr>
              <w:t>04.05.2021 15.00</w:t>
            </w:r>
          </w:p>
          <w:p w:rsidR="008F6091" w:rsidRPr="00441522" w:rsidRDefault="008F6091" w:rsidP="00441522">
            <w:pPr>
              <w:pStyle w:val="afc"/>
              <w:spacing w:line="240" w:lineRule="auto"/>
              <w:jc w:val="center"/>
            </w:pPr>
            <w:r w:rsidRPr="00441522">
              <w:rPr>
                <w:color w:val="000000"/>
              </w:rPr>
              <w:t>МБУ ДО «Тимирязевская ДШИ»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fc"/>
              <w:spacing w:line="240" w:lineRule="auto"/>
              <w:jc w:val="center"/>
            </w:pPr>
            <w:r w:rsidRPr="00441522">
              <w:rPr>
                <w:color w:val="000000"/>
              </w:rPr>
              <w:t>Пасхальный фестиваль</w:t>
            </w:r>
          </w:p>
          <w:p w:rsidR="008F6091" w:rsidRPr="00441522" w:rsidRDefault="008F6091" w:rsidP="008F6091">
            <w:pPr>
              <w:pStyle w:val="afc"/>
              <w:snapToGrid w:val="0"/>
              <w:spacing w:line="240" w:lineRule="auto"/>
              <w:jc w:val="center"/>
            </w:pPr>
            <w:r w:rsidRPr="00441522">
              <w:rPr>
                <w:color w:val="000000"/>
              </w:rPr>
              <w:t>Концерт учащихся ДШИ, выставка рисунков и поделок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fc"/>
              <w:spacing w:line="240" w:lineRule="auto"/>
              <w:jc w:val="center"/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fc"/>
              <w:spacing w:line="240" w:lineRule="auto"/>
              <w:jc w:val="center"/>
            </w:pPr>
            <w:r w:rsidRPr="00441522">
              <w:t>Новикова Ю.А.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«Пасхальный вестник» музыкальная композиция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Вокальная группа «Надежда»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Малышев Н.А Мазанова О.Н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Зеленорощинский ДК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«Пасхальные игры» - игровая программа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8F6091" w:rsidRPr="00441522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</w:p>
          <w:p w:rsidR="008F6091" w:rsidRPr="00441522" w:rsidRDefault="008F6091" w:rsidP="004415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центр им.</w:t>
            </w:r>
            <w:r w:rsidR="00441522">
              <w:rPr>
                <w:rFonts w:ascii="Times New Roman" w:hAnsi="Times New Roman" w:cs="Times New Roman"/>
                <w:sz w:val="24"/>
                <w:szCs w:val="24"/>
              </w:rPr>
              <w:t>Е.М.Чучкалова</w:t>
            </w:r>
          </w:p>
        </w:tc>
        <w:tc>
          <w:tcPr>
            <w:tcW w:w="4677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 - выездной праздничный концерт</w:t>
            </w:r>
          </w:p>
        </w:tc>
        <w:tc>
          <w:tcPr>
            <w:tcW w:w="2551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Вокальный анс. «Подголосы» вокальная группа «Еще не вечер»</w:t>
            </w:r>
          </w:p>
        </w:tc>
        <w:tc>
          <w:tcPr>
            <w:tcW w:w="3828" w:type="dxa"/>
          </w:tcPr>
          <w:p w:rsidR="008F6091" w:rsidRPr="00441522" w:rsidRDefault="008F6091" w:rsidP="008F60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22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763">
              <w:rPr>
                <w:rFonts w:ascii="Times New Roman" w:hAnsi="Times New Roman"/>
                <w:b/>
                <w:sz w:val="24"/>
                <w:szCs w:val="24"/>
              </w:rPr>
              <w:t>МО «Цильнинский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F6091" w:rsidRPr="00441522" w:rsidRDefault="00441522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Крестниковский СДК</w:t>
            </w:r>
          </w:p>
        </w:tc>
        <w:tc>
          <w:tcPr>
            <w:tcW w:w="4677" w:type="dxa"/>
          </w:tcPr>
          <w:p w:rsidR="008F6091" w:rsidRPr="00441522" w:rsidRDefault="00441522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и особенности</w:t>
            </w:r>
            <w:r w:rsidR="008F6091" w:rsidRPr="00080763">
              <w:rPr>
                <w:rFonts w:ascii="Times New Roman" w:hAnsi="Times New Roman"/>
                <w:sz w:val="24"/>
                <w:szCs w:val="24"/>
              </w:rPr>
              <w:t xml:space="preserve"> Пасхи»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но-просветительское мероприятие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Богданова А.З. руководитель  клубного формирования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Орловский СДК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 xml:space="preserve">«Свет Пасхальной свечи» </w:t>
            </w:r>
            <w:r w:rsidR="0044152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Вражкина А.М.  руководитель клубного формирования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Устеренский с/клуб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«День святых чудес»</w:t>
            </w:r>
          </w:p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Конкурс детских  рисунков  к Пасхе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Кондратьева О.В. руководитель  клубного  формирования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44152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3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Пасха» фестиваль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Хор «На крылья Надежды» Большенагаткинской  детской  школы  искусств хореографический коллектив  «Домовята», народный коллектив, ансамбль чувашской песни «Шанась»,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ансамбль чувашской песни «Уйсас»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Большенагаткинская школа искусств, Большенагаткинский РДК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мая 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«Цильнинская  детская  школа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по изготовлению расписных яиц и передаче их в Центр реабилитации детей с ОВЗ в Б- Нагаткино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преподаватели ДШИ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О.В.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 И.А. преподаватели Цильнинской ДШИ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 xml:space="preserve">07.05.2021 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Большенагаткинский РДК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«Пасхальные угощения» посиделки со старшим поколением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Большенагаткинский районный  дом культуры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08мая 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«Цильнинская  детская  школа  искусств»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праздник» Конкурс декоративно- прикладных  произведений учащихся на тему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отделений ДПИ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О.В. преподаватель Цильнинской ДШИ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«Цильнинская  детская  школа</w:t>
            </w:r>
          </w:p>
        </w:tc>
        <w:tc>
          <w:tcPr>
            <w:tcW w:w="4677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«Роспись яиц, матрешек деревянных изделий». Мастер – класс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отделений ИЗО и ДПИ.</w:t>
            </w:r>
          </w:p>
        </w:tc>
        <w:tc>
          <w:tcPr>
            <w:tcW w:w="3828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 И.А. преподаватель  Цильнинской ДШИ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«Чердаклинский район»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Пятисотенный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"Святая Пасха Христова"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театрализованным представлением</w:t>
            </w:r>
          </w:p>
        </w:tc>
        <w:tc>
          <w:tcPr>
            <w:tcW w:w="2551" w:type="dxa"/>
          </w:tcPr>
          <w:p w:rsidR="008F6091" w:rsidRPr="00080763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КФ"Затейники"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Сибгатуллова М.А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sz w:val="24"/>
                <w:szCs w:val="24"/>
              </w:rPr>
              <w:t>Каракулина С.В.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30.04.2021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пасхальных поделок в рамках выходного дня, плетение корзиночек из газетной лозы, роспись декоративных яиц, флористика.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младшего дошкольного и школьного возраста с родителями, все желающие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Н.Е. Шуваева А.Е. Жердева Е.А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01-02.05.2021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дня Архангельский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пасхальная. Книги, поделки, гастрономия.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ЦАД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 Л.А.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Архангельский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фестиваль в рамках Симбирского Губернского фестиваля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русской песни «Мирославна» пос.Мирный, Ансамбль русской песни «Архангельские зори»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Н.Е. Прокофьева И.С.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А.С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02.05.2021</w:t>
            </w:r>
          </w:p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11:00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Новобелоярский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 Народное гулянье, с хороводами, песнями и играми, катанием яиц и катанием на качелях. Сохранение и передача традиций молодому поколению.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танцевальная группа «Незабудки» Вокальный коллектив «Волжские просторы»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Леманова Е.В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соцсети Новобелоярский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«Красивая Пасха» Фотоконкурс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танцевальная группа «Незабудки» Вокальный коллектив «Волжские просторы»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Леманова Е.В.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Новобелоярский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«Добрая Пасха» посещение и поздравление престарелых жителей села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танцевальная группа «Незабудки» Вокальный коллектив «Волжские просторы»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Леманова Е.В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Мирновский СДК Онлайн. Офлайн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 в моей семье» - особенности национальных культур п. Мирный по подготовке и празднованию Воскресения Христова. Видеоматериал.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Молодежное креативное пространство. Участники ЦАД и ансамбля русской песни «Мирославна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Д.С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– 13.05.2021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Верой к Победе!!!» - информационная фотовыставка с исторической справкой из жизни очевидцев. «Пасха в годы ВОв» - показ короткометражного фильма.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Молодежное креативное пространство.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И.С.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венок» - мастер - класс по изготовлению венка, исторический экскурс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Молодежное креативное пространство. Участники ЦАД и ансамбля русской песни «Мирославна</w:t>
            </w:r>
          </w:p>
        </w:tc>
        <w:tc>
          <w:tcPr>
            <w:tcW w:w="3828" w:type="dxa"/>
          </w:tcPr>
          <w:p w:rsidR="008F6091" w:rsidRPr="00080763" w:rsidRDefault="008F6091" w:rsidP="0082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О.Р.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Архангельское Архангельский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встреча – концерт.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Коллективы русской песни Мирновского СДК «Мирославна» и Архангельского СДК «Архангельские зори».</w:t>
            </w:r>
          </w:p>
        </w:tc>
        <w:tc>
          <w:tcPr>
            <w:tcW w:w="3828" w:type="dxa"/>
          </w:tcPr>
          <w:p w:rsidR="008F6091" w:rsidRPr="00080763" w:rsidRDefault="008F6091" w:rsidP="0082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И.С.</w:t>
            </w:r>
          </w:p>
          <w:p w:rsidR="008F6091" w:rsidRPr="00080763" w:rsidRDefault="008F6091" w:rsidP="0082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Н.Е.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15.05.2021 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Мирновский 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фестиваль Патриотической песни</w:t>
            </w:r>
            <w:r w:rsidRPr="0008076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хоровые коллективы.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И.С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02.05.2021</w:t>
            </w:r>
          </w:p>
          <w:p w:rsidR="00441522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Староматюшкинский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«Пасхальное яйцо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Драматического кружка «Непоседы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Таралина И.В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8F6091" w:rsidRPr="00080763" w:rsidRDefault="008F6091" w:rsidP="008F6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Староматюшкинскй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пенсионеров-инвалидов «Пасхальный сувенир»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Драматического кружка «Непоседы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Таралина И.В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р.п.Чердаклы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«Пасхальные встречи»</w:t>
            </w:r>
          </w:p>
        </w:tc>
        <w:tc>
          <w:tcPr>
            <w:tcW w:w="2551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Земский театр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русской песни «Лазурит»</w:t>
            </w:r>
          </w:p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«Фаэтон»</w:t>
            </w:r>
          </w:p>
        </w:tc>
        <w:tc>
          <w:tcPr>
            <w:tcW w:w="3828" w:type="dxa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 С.Н.</w:t>
            </w:r>
          </w:p>
        </w:tc>
      </w:tr>
      <w:tr w:rsidR="008F6091" w:rsidRPr="00080763" w:rsidTr="008F6091">
        <w:trPr>
          <w:trHeight w:val="309"/>
        </w:trPr>
        <w:tc>
          <w:tcPr>
            <w:tcW w:w="15313" w:type="dxa"/>
            <w:gridSpan w:val="5"/>
            <w:shd w:val="clear" w:color="auto" w:fill="9CC2E5" w:themeFill="accent1" w:themeFillTint="99"/>
          </w:tcPr>
          <w:p w:rsidR="008F6091" w:rsidRPr="00080763" w:rsidRDefault="008F6091" w:rsidP="008F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 Инзенский район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187576" w:rsidRDefault="00441522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6091" w:rsidRPr="00187576">
              <w:rPr>
                <w:rFonts w:ascii="Times New Roman" w:hAnsi="Times New Roman" w:cs="Times New Roman"/>
                <w:sz w:val="24"/>
                <w:szCs w:val="24"/>
              </w:rPr>
              <w:t>02.05.21.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МБУК ГДК «Заря»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Выставка работ творческих    объединений</w:t>
            </w: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Акимов М.М.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Фролов В.А.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Керова С.А.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Тиханова А.Ю.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 xml:space="preserve">02.05.21; </w:t>
            </w:r>
          </w:p>
          <w:p w:rsidR="008F6091" w:rsidRPr="00187576" w:rsidRDefault="008F6091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F6091" w:rsidRPr="00187576" w:rsidRDefault="008F6091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Оськинская сельская модельная библиотека имени М.Е.Евсевьева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«Храмов благовест святой»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выставка книг, творческих работ читателей  к Пасхе.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Храброва Е. Ф.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187576" w:rsidRDefault="00441522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091" w:rsidRPr="00187576">
              <w:rPr>
                <w:rFonts w:ascii="Times New Roman" w:hAnsi="Times New Roman" w:cs="Times New Roman"/>
                <w:sz w:val="24"/>
                <w:szCs w:val="24"/>
              </w:rPr>
              <w:t>2.05.21</w:t>
            </w:r>
          </w:p>
          <w:p w:rsidR="008F6091" w:rsidRPr="00187576" w:rsidRDefault="008F6091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F6091" w:rsidRPr="00187576" w:rsidRDefault="008F6091" w:rsidP="00441522">
            <w:pPr>
              <w:tabs>
                <w:tab w:val="left" w:pos="375"/>
                <w:tab w:val="center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РЦТиД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«Светлый праздник -Пасха»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Пасхальная выставка</w:t>
            </w: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Вишнякова Л. 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02.05.21.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Филиал МБУК ГДК «Заря»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ДК с.Троицкое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«Пасхальный зайчик»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Лыдин Ю.Н.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с.Сюксюм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«Христос Воскрес!»</w:t>
            </w: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ab/>
              <w:t>Пасхальное  воскресенье.</w:t>
            </w: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Сазонова С.К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441522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091" w:rsidRPr="00187576">
              <w:rPr>
                <w:rFonts w:ascii="Times New Roman" w:hAnsi="Times New Roman" w:cs="Times New Roman"/>
                <w:sz w:val="24"/>
                <w:szCs w:val="24"/>
              </w:rPr>
              <w:t xml:space="preserve">2.05.21, 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Территория Труслейского СДК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«Пасхальные сказки» Игровая программа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Авдеева Г. П.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Завьялова О. В.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 xml:space="preserve">03.05.21г. 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зрительный зал Оськинского ЦСДК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совместно с церковью, школой, садиком, библиотекой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«Свет Пасхальной свечи»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«Пасхальная радуга»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радиционные пасхальные угощения</w:t>
            </w: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Вишнякова Е.В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03.05.21.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МБУК ГДК «Заря»</w:t>
            </w:r>
          </w:p>
        </w:tc>
        <w:tc>
          <w:tcPr>
            <w:tcW w:w="4677" w:type="dxa"/>
          </w:tcPr>
          <w:p w:rsidR="008F6091" w:rsidRPr="00187576" w:rsidRDefault="00851804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</w:t>
            </w:r>
            <w:r w:rsidR="008F6091" w:rsidRPr="00187576">
              <w:rPr>
                <w:rFonts w:ascii="Times New Roman" w:hAnsi="Times New Roman" w:cs="Times New Roman"/>
                <w:sz w:val="24"/>
                <w:szCs w:val="24"/>
              </w:rPr>
              <w:t>Пасха к нам пришла»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Акимов М.М.</w:t>
            </w:r>
          </w:p>
        </w:tc>
      </w:tr>
      <w:tr w:rsidR="008F6091" w:rsidRPr="00080763" w:rsidTr="008F6091">
        <w:trPr>
          <w:trHeight w:val="309"/>
        </w:trPr>
        <w:tc>
          <w:tcPr>
            <w:tcW w:w="709" w:type="dxa"/>
          </w:tcPr>
          <w:p w:rsidR="008F6091" w:rsidRPr="00080763" w:rsidRDefault="008F6091" w:rsidP="008F6091">
            <w:pPr>
              <w:pStyle w:val="af4"/>
              <w:numPr>
                <w:ilvl w:val="0"/>
                <w:numId w:val="15"/>
              </w:numPr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441522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04.05.21.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Филиал МБУК «ГДК «Заря»</w:t>
            </w:r>
          </w:p>
        </w:tc>
        <w:tc>
          <w:tcPr>
            <w:tcW w:w="4677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«Пасхальной радости сиянье»</w:t>
            </w:r>
          </w:p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1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8F6091" w:rsidRPr="00187576" w:rsidRDefault="008F6091" w:rsidP="0044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6">
              <w:rPr>
                <w:rFonts w:ascii="Times New Roman" w:hAnsi="Times New Roman" w:cs="Times New Roman"/>
                <w:sz w:val="24"/>
                <w:szCs w:val="24"/>
              </w:rPr>
              <w:t>Зяблова Е.А.</w:t>
            </w:r>
          </w:p>
        </w:tc>
      </w:tr>
    </w:tbl>
    <w:p w:rsidR="008F6091" w:rsidRPr="00080763" w:rsidRDefault="008F6091" w:rsidP="009E690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8F6091" w:rsidRPr="00080763" w:rsidSect="00851804">
      <w:footerReference w:type="default" r:id="rId40"/>
      <w:pgSz w:w="16838" w:h="11906" w:orient="landscape"/>
      <w:pgMar w:top="567" w:right="567" w:bottom="567" w:left="851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66" w:rsidRDefault="004D4266" w:rsidP="00156A48">
      <w:pPr>
        <w:spacing w:after="0" w:line="240" w:lineRule="auto"/>
      </w:pPr>
      <w:r>
        <w:separator/>
      </w:r>
    </w:p>
  </w:endnote>
  <w:endnote w:type="continuationSeparator" w:id="1">
    <w:p w:rsidR="004D4266" w:rsidRDefault="004D4266" w:rsidP="0015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492297"/>
      <w:docPartObj>
        <w:docPartGallery w:val="Page Numbers (Bottom of Page)"/>
        <w:docPartUnique/>
      </w:docPartObj>
    </w:sdtPr>
    <w:sdtContent>
      <w:p w:rsidR="004B2D93" w:rsidRDefault="00A93A5C">
        <w:pPr>
          <w:pStyle w:val="af2"/>
          <w:jc w:val="center"/>
        </w:pPr>
        <w:r>
          <w:fldChar w:fldCharType="begin"/>
        </w:r>
        <w:r w:rsidR="004B2D93">
          <w:instrText>PAGE   \* MERGEFORMAT</w:instrText>
        </w:r>
        <w:r>
          <w:fldChar w:fldCharType="separate"/>
        </w:r>
        <w:r w:rsidR="0003031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66" w:rsidRDefault="004D4266" w:rsidP="00156A48">
      <w:pPr>
        <w:spacing w:after="0" w:line="240" w:lineRule="auto"/>
      </w:pPr>
      <w:r>
        <w:separator/>
      </w:r>
    </w:p>
  </w:footnote>
  <w:footnote w:type="continuationSeparator" w:id="1">
    <w:p w:rsidR="004D4266" w:rsidRDefault="004D4266" w:rsidP="0015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40101"/>
    <w:multiLevelType w:val="multilevel"/>
    <w:tmpl w:val="5CB6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03976"/>
    <w:multiLevelType w:val="multilevel"/>
    <w:tmpl w:val="EC02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A0F61"/>
    <w:multiLevelType w:val="hybridMultilevel"/>
    <w:tmpl w:val="37E81CB2"/>
    <w:lvl w:ilvl="0" w:tplc="0E12109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4F35FC3"/>
    <w:multiLevelType w:val="multilevel"/>
    <w:tmpl w:val="FF7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470F6"/>
    <w:multiLevelType w:val="hybridMultilevel"/>
    <w:tmpl w:val="CCC0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00A0"/>
    <w:multiLevelType w:val="hybridMultilevel"/>
    <w:tmpl w:val="C6C63250"/>
    <w:lvl w:ilvl="0" w:tplc="700025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7E24"/>
    <w:multiLevelType w:val="multilevel"/>
    <w:tmpl w:val="DCF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D6CC5"/>
    <w:multiLevelType w:val="hybridMultilevel"/>
    <w:tmpl w:val="A82E850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C42F4C"/>
    <w:multiLevelType w:val="hybridMultilevel"/>
    <w:tmpl w:val="D4488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85564"/>
    <w:multiLevelType w:val="hybridMultilevel"/>
    <w:tmpl w:val="3C282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0C79C6"/>
    <w:multiLevelType w:val="hybridMultilevel"/>
    <w:tmpl w:val="D0E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950DF"/>
    <w:multiLevelType w:val="hybridMultilevel"/>
    <w:tmpl w:val="8CF64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03D50"/>
    <w:multiLevelType w:val="multilevel"/>
    <w:tmpl w:val="D37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256EB"/>
    <w:multiLevelType w:val="hybridMultilevel"/>
    <w:tmpl w:val="B33CA1D4"/>
    <w:lvl w:ilvl="0" w:tplc="8904FC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5B57"/>
    <w:rsid w:val="00030313"/>
    <w:rsid w:val="000978DC"/>
    <w:rsid w:val="000A7FA1"/>
    <w:rsid w:val="000F6DFD"/>
    <w:rsid w:val="00143CD0"/>
    <w:rsid w:val="0015407E"/>
    <w:rsid w:val="00156A48"/>
    <w:rsid w:val="001851CC"/>
    <w:rsid w:val="00191792"/>
    <w:rsid w:val="001B42B5"/>
    <w:rsid w:val="001F71F6"/>
    <w:rsid w:val="002120FB"/>
    <w:rsid w:val="0023125F"/>
    <w:rsid w:val="002318C0"/>
    <w:rsid w:val="0029080D"/>
    <w:rsid w:val="002A587A"/>
    <w:rsid w:val="002B2F6A"/>
    <w:rsid w:val="002D1107"/>
    <w:rsid w:val="003420EE"/>
    <w:rsid w:val="00352746"/>
    <w:rsid w:val="00355B57"/>
    <w:rsid w:val="0035763B"/>
    <w:rsid w:val="00387E20"/>
    <w:rsid w:val="003C5D72"/>
    <w:rsid w:val="00404EF6"/>
    <w:rsid w:val="00433804"/>
    <w:rsid w:val="00441522"/>
    <w:rsid w:val="00474EAC"/>
    <w:rsid w:val="004A1209"/>
    <w:rsid w:val="004B2D93"/>
    <w:rsid w:val="004B5B84"/>
    <w:rsid w:val="004D4266"/>
    <w:rsid w:val="004F572F"/>
    <w:rsid w:val="005C4447"/>
    <w:rsid w:val="005F5C13"/>
    <w:rsid w:val="006065AE"/>
    <w:rsid w:val="006307F3"/>
    <w:rsid w:val="006927FA"/>
    <w:rsid w:val="006A204C"/>
    <w:rsid w:val="006D3843"/>
    <w:rsid w:val="00702BA5"/>
    <w:rsid w:val="00712A1B"/>
    <w:rsid w:val="007376AA"/>
    <w:rsid w:val="007547EA"/>
    <w:rsid w:val="007C316F"/>
    <w:rsid w:val="007C4C7C"/>
    <w:rsid w:val="0081227B"/>
    <w:rsid w:val="00821EB6"/>
    <w:rsid w:val="008276AD"/>
    <w:rsid w:val="00834EFF"/>
    <w:rsid w:val="00851804"/>
    <w:rsid w:val="00866CF4"/>
    <w:rsid w:val="0087317F"/>
    <w:rsid w:val="00875080"/>
    <w:rsid w:val="00876A5F"/>
    <w:rsid w:val="0089175D"/>
    <w:rsid w:val="008F155D"/>
    <w:rsid w:val="008F6091"/>
    <w:rsid w:val="00903883"/>
    <w:rsid w:val="00950983"/>
    <w:rsid w:val="0095226D"/>
    <w:rsid w:val="009672B9"/>
    <w:rsid w:val="00967C31"/>
    <w:rsid w:val="009B3251"/>
    <w:rsid w:val="009B4D89"/>
    <w:rsid w:val="009B5671"/>
    <w:rsid w:val="009D529F"/>
    <w:rsid w:val="009E690A"/>
    <w:rsid w:val="00A0661C"/>
    <w:rsid w:val="00A079FE"/>
    <w:rsid w:val="00A217D6"/>
    <w:rsid w:val="00A5128B"/>
    <w:rsid w:val="00A93A5C"/>
    <w:rsid w:val="00AB7721"/>
    <w:rsid w:val="00AC3D09"/>
    <w:rsid w:val="00AD5D0F"/>
    <w:rsid w:val="00AE3E5B"/>
    <w:rsid w:val="00B00FAF"/>
    <w:rsid w:val="00B23A94"/>
    <w:rsid w:val="00B30280"/>
    <w:rsid w:val="00B53B15"/>
    <w:rsid w:val="00B70067"/>
    <w:rsid w:val="00BA2B1C"/>
    <w:rsid w:val="00BC12EB"/>
    <w:rsid w:val="00BC4CA0"/>
    <w:rsid w:val="00BE2B84"/>
    <w:rsid w:val="00C10DC2"/>
    <w:rsid w:val="00C16DF9"/>
    <w:rsid w:val="00C20C14"/>
    <w:rsid w:val="00C61CB6"/>
    <w:rsid w:val="00C91351"/>
    <w:rsid w:val="00CC39EE"/>
    <w:rsid w:val="00CE4F4B"/>
    <w:rsid w:val="00CE512B"/>
    <w:rsid w:val="00D1001D"/>
    <w:rsid w:val="00D231E6"/>
    <w:rsid w:val="00D41F6D"/>
    <w:rsid w:val="00D86921"/>
    <w:rsid w:val="00DA1AE1"/>
    <w:rsid w:val="00DA42D6"/>
    <w:rsid w:val="00DB3A06"/>
    <w:rsid w:val="00DC4E29"/>
    <w:rsid w:val="00DE22E8"/>
    <w:rsid w:val="00DE2EA5"/>
    <w:rsid w:val="00E02D72"/>
    <w:rsid w:val="00E64BB9"/>
    <w:rsid w:val="00EF3B28"/>
    <w:rsid w:val="00F21078"/>
    <w:rsid w:val="00F25043"/>
    <w:rsid w:val="00F41A79"/>
    <w:rsid w:val="00F6537C"/>
    <w:rsid w:val="00FA5236"/>
    <w:rsid w:val="00FB67E7"/>
    <w:rsid w:val="00FD04E9"/>
    <w:rsid w:val="00FD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C"/>
  </w:style>
  <w:style w:type="paragraph" w:styleId="1">
    <w:name w:val="heading 1"/>
    <w:basedOn w:val="a"/>
    <w:next w:val="a"/>
    <w:link w:val="10"/>
    <w:uiPriority w:val="9"/>
    <w:qFormat/>
    <w:rsid w:val="00355B5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35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55B57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A7FA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355B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55B5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355B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5B57"/>
  </w:style>
  <w:style w:type="character" w:styleId="a3">
    <w:name w:val="Strong"/>
    <w:uiPriority w:val="22"/>
    <w:qFormat/>
    <w:rsid w:val="00355B5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355B5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55B57"/>
    <w:rPr>
      <w:rFonts w:eastAsiaTheme="minorEastAsia"/>
      <w:color w:val="5A5A5A" w:themeColor="text1" w:themeTint="A5"/>
      <w:spacing w:val="15"/>
    </w:rPr>
  </w:style>
  <w:style w:type="numbering" w:customStyle="1" w:styleId="110">
    <w:name w:val="Нет списка11"/>
    <w:next w:val="a2"/>
    <w:uiPriority w:val="99"/>
    <w:semiHidden/>
    <w:unhideWhenUsed/>
    <w:rsid w:val="00355B57"/>
  </w:style>
  <w:style w:type="character" w:styleId="a6">
    <w:name w:val="Emphasis"/>
    <w:uiPriority w:val="20"/>
    <w:qFormat/>
    <w:rsid w:val="00355B57"/>
    <w:rPr>
      <w:i/>
      <w:iCs/>
    </w:rPr>
  </w:style>
  <w:style w:type="character" w:customStyle="1" w:styleId="apple-converted-space">
    <w:name w:val="apple-converted-space"/>
    <w:basedOn w:val="a0"/>
    <w:rsid w:val="00355B57"/>
  </w:style>
  <w:style w:type="paragraph" w:styleId="a7">
    <w:name w:val="Normal (Web)"/>
    <w:basedOn w:val="a"/>
    <w:unhideWhenUsed/>
    <w:rsid w:val="0035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qFormat/>
    <w:rsid w:val="00355B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B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355B57"/>
    <w:rPr>
      <w:lang w:eastAsia="ar-SA"/>
    </w:rPr>
  </w:style>
  <w:style w:type="paragraph" w:styleId="ac">
    <w:name w:val="No Spacing"/>
    <w:link w:val="ab"/>
    <w:uiPriority w:val="1"/>
    <w:qFormat/>
    <w:rsid w:val="00355B57"/>
    <w:pPr>
      <w:suppressAutoHyphens/>
      <w:spacing w:after="0" w:line="240" w:lineRule="auto"/>
    </w:pPr>
    <w:rPr>
      <w:lang w:eastAsia="ar-SA"/>
    </w:rPr>
  </w:style>
  <w:style w:type="paragraph" w:customStyle="1" w:styleId="msonormalcxspmiddle">
    <w:name w:val="msonormalcxspmiddle"/>
    <w:basedOn w:val="a"/>
    <w:rsid w:val="00355B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5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uiPriority w:val="99"/>
    <w:rsid w:val="00355B57"/>
    <w:pPr>
      <w:suppressAutoHyphens/>
      <w:spacing w:after="200" w:line="276" w:lineRule="auto"/>
    </w:pPr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NoSpacingChar">
    <w:name w:val="No Spacing Char"/>
    <w:link w:val="13"/>
    <w:locked/>
    <w:rsid w:val="00355B57"/>
    <w:rPr>
      <w:lang w:eastAsia="ar-SA"/>
    </w:rPr>
  </w:style>
  <w:style w:type="paragraph" w:customStyle="1" w:styleId="13">
    <w:name w:val="Без интервала1"/>
    <w:link w:val="NoSpacingChar"/>
    <w:rsid w:val="00355B57"/>
    <w:pPr>
      <w:suppressAutoHyphens/>
      <w:spacing w:after="0" w:line="240" w:lineRule="auto"/>
    </w:pPr>
    <w:rPr>
      <w:lang w:eastAsia="ar-SA"/>
    </w:rPr>
  </w:style>
  <w:style w:type="paragraph" w:styleId="ae">
    <w:name w:val="Body Text"/>
    <w:basedOn w:val="a"/>
    <w:link w:val="af"/>
    <w:rsid w:val="00355B57"/>
    <w:pPr>
      <w:suppressAutoHyphens/>
      <w:spacing w:after="120" w:line="276" w:lineRule="auto"/>
    </w:pPr>
    <w:rPr>
      <w:rFonts w:ascii="Calibri" w:eastAsia="SimSun" w:hAnsi="Calibri" w:cs="Tahoma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355B57"/>
    <w:rPr>
      <w:rFonts w:ascii="Calibri" w:eastAsia="SimSun" w:hAnsi="Calibri" w:cs="Tahoma"/>
      <w:kern w:val="1"/>
      <w:lang w:eastAsia="ar-SA"/>
    </w:rPr>
  </w:style>
  <w:style w:type="character" w:customStyle="1" w:styleId="key-valueitem-value">
    <w:name w:val="key-value__item-value"/>
    <w:basedOn w:val="a0"/>
    <w:rsid w:val="00355B57"/>
  </w:style>
  <w:style w:type="paragraph" w:styleId="af0">
    <w:name w:val="header"/>
    <w:basedOn w:val="a"/>
    <w:link w:val="af1"/>
    <w:uiPriority w:val="99"/>
    <w:unhideWhenUsed/>
    <w:rsid w:val="00355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5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55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5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qFormat/>
    <w:rsid w:val="00355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rsid w:val="00355B5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55B5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af7">
    <w:name w:val="Знак"/>
    <w:basedOn w:val="a"/>
    <w:rsid w:val="00355B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oieeeiaaen">
    <w:name w:val="Aa?oiee eiaaen"/>
    <w:rsid w:val="00355B5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55B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355B5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355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355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ubtle Emphasis"/>
    <w:uiPriority w:val="19"/>
    <w:qFormat/>
    <w:rsid w:val="00355B57"/>
    <w:rPr>
      <w:i/>
      <w:iCs/>
      <w:color w:val="808080"/>
    </w:rPr>
  </w:style>
  <w:style w:type="character" w:customStyle="1" w:styleId="extendedtext-short">
    <w:name w:val="extendedtext-short"/>
    <w:basedOn w:val="a0"/>
    <w:rsid w:val="00F21078"/>
  </w:style>
  <w:style w:type="character" w:customStyle="1" w:styleId="extended-textshort">
    <w:name w:val="extended-text__short"/>
    <w:rsid w:val="00834EFF"/>
  </w:style>
  <w:style w:type="paragraph" w:customStyle="1" w:styleId="text">
    <w:name w:val="text"/>
    <w:basedOn w:val="a"/>
    <w:rsid w:val="00B3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_mr_css_attr_mr_css_attr_mr_css_attr"/>
    <w:basedOn w:val="a"/>
    <w:rsid w:val="00D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FA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9">
    <w:name w:val="FollowedHyperlink"/>
    <w:basedOn w:val="a0"/>
    <w:uiPriority w:val="99"/>
    <w:semiHidden/>
    <w:unhideWhenUsed/>
    <w:rsid w:val="00352746"/>
    <w:rPr>
      <w:color w:val="954F72" w:themeColor="followedHyperlink"/>
      <w:u w:val="single"/>
    </w:rPr>
  </w:style>
  <w:style w:type="character" w:customStyle="1" w:styleId="af5">
    <w:name w:val="Абзац списка Знак"/>
    <w:link w:val="af4"/>
    <w:locked/>
    <w:rsid w:val="008F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F609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TableContents">
    <w:name w:val="Table Contents"/>
    <w:basedOn w:val="a"/>
    <w:uiPriority w:val="99"/>
    <w:rsid w:val="008F60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8F6091"/>
    <w:pPr>
      <w:shd w:val="clear" w:color="auto" w:fill="FFFFFF"/>
      <w:spacing w:after="120" w:line="240" w:lineRule="auto"/>
    </w:pPr>
    <w:rPr>
      <w:rFonts w:ascii="Arial Black" w:eastAsia="Times New Roman" w:hAnsi="Arial Black" w:cs="Times New Roman"/>
      <w:b/>
      <w:iCs/>
      <w:color w:val="FFFFFF"/>
      <w:spacing w:val="10"/>
      <w:sz w:val="72"/>
      <w:szCs w:val="64"/>
    </w:rPr>
  </w:style>
  <w:style w:type="character" w:customStyle="1" w:styleId="afb">
    <w:name w:val="Название Знак"/>
    <w:basedOn w:val="a0"/>
    <w:link w:val="afa"/>
    <w:uiPriority w:val="99"/>
    <w:rsid w:val="008F6091"/>
    <w:rPr>
      <w:rFonts w:ascii="Arial Black" w:eastAsia="Times New Roman" w:hAnsi="Arial Black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customStyle="1" w:styleId="afc">
    <w:name w:val="Базовый"/>
    <w:rsid w:val="008F609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ezdyshko.org/pozdravleniya/ogku-ulyanovskij-detskij-dom-gnyozdyshko.html" TargetMode="External"/><Relationship Id="rId13" Type="http://schemas.openxmlformats.org/officeDocument/2006/relationships/hyperlink" Target="https://mitropolia-simbirsk.ru/2020/09/20/hram-svyatyh-bessrebrennikov-kira-i-ioanna-g-ulyanovska" TargetMode="External"/><Relationship Id="rId18" Type="http://schemas.openxmlformats.org/officeDocument/2006/relationships/hyperlink" Target="https://mitropolia-simbirsk.ru/2019/10/31/protoierej-shmalko-oleg-viktorovich/" TargetMode="External"/><Relationship Id="rId26" Type="http://schemas.openxmlformats.org/officeDocument/2006/relationships/hyperlink" Target="https://mitropolia-simbirsk.ru/2020/11/27/hram-v-chest-bogoyavleniya-s-novye-algashi" TargetMode="External"/><Relationship Id="rId39" Type="http://schemas.openxmlformats.org/officeDocument/2006/relationships/hyperlink" Target="https://vk.com/public165958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tropolia-simbirsk.ru/2020/09/20/novosedmiezernoe-svyato-panteleimonovskoe-arhierejskoe-podvore-g-ulyanovska" TargetMode="External"/><Relationship Id="rId34" Type="http://schemas.openxmlformats.org/officeDocument/2006/relationships/hyperlink" Target="https://ok.ru/group/5556093032871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bse.ru/prazdnik-v-gosti-pasha-k-nam-prishla-v-detskoy-biblioteke-n3-zavershil-svetluyu-sedmitsu/" TargetMode="External"/><Relationship Id="rId12" Type="http://schemas.openxmlformats.org/officeDocument/2006/relationships/hyperlink" Target="https://mitropolia-simbirsk.ru/2019/11/08/ierej-manyakov-vladimir-valerevich/" TargetMode="External"/><Relationship Id="rId17" Type="http://schemas.openxmlformats.org/officeDocument/2006/relationships/hyperlink" Target="https://mitropolia-simbirsk.ru/2020/09/20/hram-voskreseniya-hristova-s-laishevka" TargetMode="External"/><Relationship Id="rId25" Type="http://schemas.openxmlformats.org/officeDocument/2006/relationships/hyperlink" Target="https://mitropolia-simbirsk.ru/2021/02/12/protoierej-prisyazhnyuk-rostislav-vasilevich" TargetMode="External"/><Relationship Id="rId33" Type="http://schemas.openxmlformats.org/officeDocument/2006/relationships/hyperlink" Target="https://vk.com/id297184495" TargetMode="External"/><Relationship Id="rId38" Type="http://schemas.openxmlformats.org/officeDocument/2006/relationships/hyperlink" Target="https://ok.ru/profile/572801913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tropolia-simbirsk.ru/2019/11/08/protoierej-arhangelskij-nikolaj-viktorovich/" TargetMode="External"/><Relationship Id="rId20" Type="http://schemas.openxmlformats.org/officeDocument/2006/relationships/hyperlink" Target="https://mitropolia-simbirsk.ru/2019/11/08/protoierej-putilkin-pavel-alekseevich/" TargetMode="External"/><Relationship Id="rId29" Type="http://schemas.openxmlformats.org/officeDocument/2006/relationships/hyperlink" Target="https://mitropolia-simbirsk.ru/2021/02/15/ierej-maksim-pichugi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tropolia-simbirsk.ru/2019/10/16/protoierej-nikolaj-kosyh/" TargetMode="External"/><Relationship Id="rId24" Type="http://schemas.openxmlformats.org/officeDocument/2006/relationships/hyperlink" Target="https://mitropolia-simbirsk.ru/2019/11/08/protoierej-kosyh-ioann-alekseevich/" TargetMode="External"/><Relationship Id="rId32" Type="http://schemas.openxmlformats.org/officeDocument/2006/relationships/hyperlink" Target="https://vk.com/id341862897" TargetMode="External"/><Relationship Id="rId37" Type="http://schemas.openxmlformats.org/officeDocument/2006/relationships/hyperlink" Target="https://www.instagram.com/artkarsun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itropolia-simbirsk.ru/2020/09/20/4166" TargetMode="External"/><Relationship Id="rId23" Type="http://schemas.openxmlformats.org/officeDocument/2006/relationships/hyperlink" Target="https://mitropolia-simbirsk.ru/2020/09/20/hram-v-chest-sreteniya-gospodnya-g-ulyanovska" TargetMode="External"/><Relationship Id="rId28" Type="http://schemas.openxmlformats.org/officeDocument/2006/relationships/hyperlink" Target="https://mitropolia-simbirsk.ru/2021/02/15/ierej-nikolaj-gensiczkij" TargetMode="External"/><Relationship Id="rId36" Type="http://schemas.openxmlformats.org/officeDocument/2006/relationships/hyperlink" Target="https://artkarsun.uln.muzkult.ru/" TargetMode="External"/><Relationship Id="rId10" Type="http://schemas.openxmlformats.org/officeDocument/2006/relationships/hyperlink" Target="https://mitropolia-simbirsk.ru/2020/09/20/hram-tryoh-svyatitelej-g-ulyanovska" TargetMode="External"/><Relationship Id="rId19" Type="http://schemas.openxmlformats.org/officeDocument/2006/relationships/hyperlink" Target="https://mitropolia-simbirsk.ru/2020/09/20/hram-svyatitelya-nikolaya-chudotvorcza" TargetMode="External"/><Relationship Id="rId31" Type="http://schemas.openxmlformats.org/officeDocument/2006/relationships/hyperlink" Target="https://mitropolia-simbirsk.ru/2021/02/15/ierej-demin-iliya-anatole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ugauo.ru/s-imenem-aleksandra-nevskogo-k-800-letiyu-so-dnya-rozhdeniya" TargetMode="External"/><Relationship Id="rId14" Type="http://schemas.openxmlformats.org/officeDocument/2006/relationships/hyperlink" Target="https://mitropolia-simbirsk.ru/2019/11/08/ierej-ivanov-aleksandr-rodionovich/" TargetMode="External"/><Relationship Id="rId22" Type="http://schemas.openxmlformats.org/officeDocument/2006/relationships/hyperlink" Target="https://mitropolia-simbirsk.ru/2019/11/08/igumen-alipij-kudrin-dmitrij-aleksandrovich/" TargetMode="External"/><Relationship Id="rId27" Type="http://schemas.openxmlformats.org/officeDocument/2006/relationships/hyperlink" Target="https://mitropolia-simbirsk.ru/2021/02/12/protoierej-petrov-gennadij-danilovich" TargetMode="External"/><Relationship Id="rId30" Type="http://schemas.openxmlformats.org/officeDocument/2006/relationships/hyperlink" Target="https://mitropolia-simbirsk.ru/2021/02/15/ierej-suslov-nikolaj-ivanovich" TargetMode="External"/><Relationship Id="rId35" Type="http://schemas.openxmlformats.org/officeDocument/2006/relationships/hyperlink" Target="https://youtu.be/POaQ3pVhQ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18344</Words>
  <Characters>104561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Карпушина Мария</dc:creator>
  <cp:lastModifiedBy>Olga</cp:lastModifiedBy>
  <cp:revision>2</cp:revision>
  <cp:lastPrinted>2021-04-21T07:03:00Z</cp:lastPrinted>
  <dcterms:created xsi:type="dcterms:W3CDTF">2021-04-28T09:13:00Z</dcterms:created>
  <dcterms:modified xsi:type="dcterms:W3CDTF">2021-04-28T09:13:00Z</dcterms:modified>
</cp:coreProperties>
</file>